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C9DDF7F" w14:textId="491669D9" w:rsidR="002C4AFD" w:rsidRDefault="00FD4193">
      <w:r w:rsidRPr="00FD4193">
        <w:rPr>
          <w:noProof/>
        </w:rPr>
        <w:drawing>
          <wp:inline distT="0" distB="0" distL="0" distR="0" wp14:anchorId="367B81A7" wp14:editId="286E9160">
            <wp:extent cx="4741347" cy="1673157"/>
            <wp:effectExtent l="0" t="0" r="2540" b="3810"/>
            <wp:docPr id="3501970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9706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51396" cy="167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193">
        <w:rPr>
          <w:noProof/>
        </w:rPr>
        <w:drawing>
          <wp:inline distT="0" distB="0" distL="0" distR="0" wp14:anchorId="530F7705" wp14:editId="19613802">
            <wp:extent cx="4995682" cy="1663430"/>
            <wp:effectExtent l="0" t="0" r="0" b="0"/>
            <wp:docPr id="632071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7165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32558" cy="16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193">
        <w:rPr>
          <w:noProof/>
        </w:rPr>
        <w:drawing>
          <wp:inline distT="0" distB="0" distL="0" distR="0" wp14:anchorId="3C8BDDFD" wp14:editId="39DA0834">
            <wp:extent cx="3646482" cy="2112818"/>
            <wp:effectExtent l="0" t="0" r="0" b="1905"/>
            <wp:docPr id="1602548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487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83055" cy="213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4193">
        <w:rPr>
          <w:noProof/>
        </w:rPr>
        <w:drawing>
          <wp:inline distT="0" distB="0" distL="0" distR="0" wp14:anchorId="22AB7E54" wp14:editId="53530582">
            <wp:extent cx="4016248" cy="2085110"/>
            <wp:effectExtent l="0" t="0" r="3810" b="0"/>
            <wp:docPr id="68225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2597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0848" cy="2118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0920" w:rsidRPr="00BE0920">
        <w:rPr>
          <w:noProof/>
        </w:rPr>
        <w:drawing>
          <wp:inline distT="0" distB="0" distL="0" distR="0" wp14:anchorId="1A7B5D39" wp14:editId="3427CCD1">
            <wp:extent cx="2088992" cy="2071254"/>
            <wp:effectExtent l="0" t="0" r="6985" b="5715"/>
            <wp:docPr id="1285726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263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0166" cy="21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3B79" w:rsidRPr="00883B79">
        <w:rPr>
          <w:noProof/>
        </w:rPr>
        <w:drawing>
          <wp:inline distT="0" distB="0" distL="0" distR="0" wp14:anchorId="75C1C120" wp14:editId="34546CD3">
            <wp:extent cx="4994275" cy="2417618"/>
            <wp:effectExtent l="0" t="0" r="0" b="1905"/>
            <wp:docPr id="517313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3130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0438" cy="243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2A7" w:rsidRPr="002232A7">
        <w:rPr>
          <w:noProof/>
        </w:rPr>
        <w:drawing>
          <wp:inline distT="0" distB="0" distL="0" distR="0" wp14:anchorId="7BE77AC0" wp14:editId="168BD627">
            <wp:extent cx="4746163" cy="2673350"/>
            <wp:effectExtent l="0" t="0" r="0" b="0"/>
            <wp:docPr id="1374749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7495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64798" cy="268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0A9A" w14:textId="77777777" w:rsidR="002C4AFD" w:rsidRPr="002C4AFD" w:rsidRDefault="002C4AFD" w:rsidP="002C4AFD">
      <w:pPr>
        <w:rPr>
          <w:b/>
          <w:bCs/>
        </w:rPr>
      </w:pPr>
      <w:r w:rsidRPr="002C4AFD">
        <w:rPr>
          <w:b/>
          <w:bCs/>
        </w:rPr>
        <w:lastRenderedPageBreak/>
        <w:t>Big picture: What is Microsoft Fabric?</w:t>
      </w:r>
    </w:p>
    <w:p w14:paraId="20A890E9" w14:textId="77777777" w:rsidR="002C4AFD" w:rsidRPr="002C4AFD" w:rsidRDefault="002C4AFD" w:rsidP="002C4AFD">
      <w:r w:rsidRPr="002C4AFD">
        <w:rPr>
          <w:b/>
          <w:bCs/>
        </w:rPr>
        <w:t>Microsoft Fabric</w:t>
      </w:r>
      <w:r w:rsidRPr="002C4AFD">
        <w:t xml:space="preserve"> is </w:t>
      </w:r>
      <w:r w:rsidRPr="002C4AFD">
        <w:rPr>
          <w:b/>
          <w:bCs/>
        </w:rPr>
        <w:t>one single platform</w:t>
      </w:r>
      <w:r w:rsidRPr="002C4AFD">
        <w:t xml:space="preserve"> that covers:</w:t>
      </w:r>
    </w:p>
    <w:p w14:paraId="7DCC01BF" w14:textId="77777777" w:rsidR="002C4AFD" w:rsidRPr="002C4AFD" w:rsidRDefault="002C4AFD" w:rsidP="002C4AFD">
      <w:r w:rsidRPr="002C4AFD">
        <w:rPr>
          <w:b/>
          <w:bCs/>
        </w:rPr>
        <w:t>Data coming in → storing → processing → analysing → reporting</w:t>
      </w:r>
    </w:p>
    <w:p w14:paraId="166C0B0E" w14:textId="77777777" w:rsidR="002C4AFD" w:rsidRDefault="002C4AFD" w:rsidP="002C4AFD">
      <w:r w:rsidRPr="002C4AFD">
        <w:t>Instead of using many separate tools, Fabric puts them all together.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3"/>
        <w:gridCol w:w="2701"/>
      </w:tblGrid>
      <w:tr w:rsidR="002C4AFD" w:rsidRPr="002C4AFD" w14:paraId="0690A7B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B8DF9C7" w14:textId="77777777" w:rsidR="002C4AFD" w:rsidRPr="002C4AFD" w:rsidRDefault="002C4AFD" w:rsidP="002C4AFD">
            <w:pPr>
              <w:rPr>
                <w:b/>
                <w:bCs/>
              </w:rPr>
            </w:pPr>
            <w:r w:rsidRPr="002C4AFD">
              <w:rPr>
                <w:b/>
                <w:bCs/>
              </w:rPr>
              <w:t>Fabric item</w:t>
            </w:r>
          </w:p>
        </w:tc>
        <w:tc>
          <w:tcPr>
            <w:tcW w:w="0" w:type="auto"/>
            <w:vAlign w:val="center"/>
            <w:hideMark/>
          </w:tcPr>
          <w:p w14:paraId="30B40E2D" w14:textId="77777777" w:rsidR="002C4AFD" w:rsidRPr="002C4AFD" w:rsidRDefault="002C4AFD" w:rsidP="002C4AFD">
            <w:pPr>
              <w:rPr>
                <w:b/>
                <w:bCs/>
              </w:rPr>
            </w:pPr>
            <w:r w:rsidRPr="002C4AFD">
              <w:rPr>
                <w:b/>
                <w:bCs/>
              </w:rPr>
              <w:t>Simple meaning</w:t>
            </w:r>
          </w:p>
        </w:tc>
      </w:tr>
      <w:tr w:rsidR="002C4AFD" w:rsidRPr="002C4AFD" w14:paraId="350331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80043A" w14:textId="77777777" w:rsidR="002C4AFD" w:rsidRPr="002C4AFD" w:rsidRDefault="002C4AFD" w:rsidP="002C4AFD">
            <w:r w:rsidRPr="002C4AFD">
              <w:t>Pipeline</w:t>
            </w:r>
          </w:p>
        </w:tc>
        <w:tc>
          <w:tcPr>
            <w:tcW w:w="0" w:type="auto"/>
            <w:vAlign w:val="center"/>
            <w:hideMark/>
          </w:tcPr>
          <w:p w14:paraId="282F2DF7" w14:textId="77777777" w:rsidR="002C4AFD" w:rsidRPr="002C4AFD" w:rsidRDefault="002C4AFD" w:rsidP="002C4AFD">
            <w:r w:rsidRPr="002C4AFD">
              <w:t>Moves data (copy / schedule)</w:t>
            </w:r>
          </w:p>
        </w:tc>
      </w:tr>
      <w:tr w:rsidR="002C4AFD" w:rsidRPr="002C4AFD" w14:paraId="46BECDD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825A05" w14:textId="77777777" w:rsidR="002C4AFD" w:rsidRPr="002C4AFD" w:rsidRDefault="002C4AFD" w:rsidP="002C4AFD">
            <w:r w:rsidRPr="002C4AFD">
              <w:t>Eventstream</w:t>
            </w:r>
          </w:p>
        </w:tc>
        <w:tc>
          <w:tcPr>
            <w:tcW w:w="0" w:type="auto"/>
            <w:vAlign w:val="center"/>
            <w:hideMark/>
          </w:tcPr>
          <w:p w14:paraId="61C46761" w14:textId="77777777" w:rsidR="002C4AFD" w:rsidRPr="002C4AFD" w:rsidRDefault="002C4AFD" w:rsidP="002C4AFD">
            <w:r w:rsidRPr="002C4AFD">
              <w:t>Handles live/real-time data</w:t>
            </w:r>
          </w:p>
        </w:tc>
      </w:tr>
      <w:tr w:rsidR="002C4AFD" w:rsidRPr="002C4AFD" w14:paraId="097DF16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EC0754" w14:textId="77777777" w:rsidR="002C4AFD" w:rsidRPr="002C4AFD" w:rsidRDefault="002C4AFD" w:rsidP="002C4AFD">
            <w:r w:rsidRPr="002C4AFD">
              <w:t>Lakehouse</w:t>
            </w:r>
          </w:p>
        </w:tc>
        <w:tc>
          <w:tcPr>
            <w:tcW w:w="0" w:type="auto"/>
            <w:vAlign w:val="center"/>
            <w:hideMark/>
          </w:tcPr>
          <w:p w14:paraId="19E1E0E8" w14:textId="77777777" w:rsidR="002C4AFD" w:rsidRPr="002C4AFD" w:rsidRDefault="002C4AFD" w:rsidP="002C4AFD">
            <w:r w:rsidRPr="002C4AFD">
              <w:t>Stores raw + processed data</w:t>
            </w:r>
          </w:p>
        </w:tc>
      </w:tr>
      <w:tr w:rsidR="002C4AFD" w:rsidRPr="002C4AFD" w14:paraId="2B0B27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A212EB" w14:textId="77777777" w:rsidR="002C4AFD" w:rsidRPr="002C4AFD" w:rsidRDefault="002C4AFD" w:rsidP="002C4AFD">
            <w:r w:rsidRPr="002C4AFD">
              <w:t>Notebook</w:t>
            </w:r>
          </w:p>
        </w:tc>
        <w:tc>
          <w:tcPr>
            <w:tcW w:w="0" w:type="auto"/>
            <w:vAlign w:val="center"/>
            <w:hideMark/>
          </w:tcPr>
          <w:p w14:paraId="47BCA4CD" w14:textId="77777777" w:rsidR="002C4AFD" w:rsidRPr="002C4AFD" w:rsidRDefault="002C4AFD" w:rsidP="002C4AFD">
            <w:r w:rsidRPr="002C4AFD">
              <w:t>Cleans &amp; transforms data</w:t>
            </w:r>
          </w:p>
        </w:tc>
      </w:tr>
      <w:tr w:rsidR="002C4AFD" w:rsidRPr="002C4AFD" w14:paraId="75ED6F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003A46" w14:textId="77777777" w:rsidR="002C4AFD" w:rsidRPr="002C4AFD" w:rsidRDefault="002C4AFD" w:rsidP="002C4AFD">
            <w:r w:rsidRPr="002C4AFD">
              <w:t>Warehouse</w:t>
            </w:r>
          </w:p>
        </w:tc>
        <w:tc>
          <w:tcPr>
            <w:tcW w:w="0" w:type="auto"/>
            <w:vAlign w:val="center"/>
            <w:hideMark/>
          </w:tcPr>
          <w:p w14:paraId="31C88D9C" w14:textId="77777777" w:rsidR="002C4AFD" w:rsidRPr="002C4AFD" w:rsidRDefault="002C4AFD" w:rsidP="002C4AFD">
            <w:r w:rsidRPr="002C4AFD">
              <w:t>SQL analytics layer</w:t>
            </w:r>
          </w:p>
        </w:tc>
      </w:tr>
      <w:tr w:rsidR="002C4AFD" w:rsidRPr="002C4AFD" w14:paraId="392AC8B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C8C206" w14:textId="77777777" w:rsidR="002C4AFD" w:rsidRPr="002C4AFD" w:rsidRDefault="002C4AFD" w:rsidP="002C4AFD">
            <w:r w:rsidRPr="002C4AFD">
              <w:t>Power BI</w:t>
            </w:r>
          </w:p>
        </w:tc>
        <w:tc>
          <w:tcPr>
            <w:tcW w:w="0" w:type="auto"/>
            <w:vAlign w:val="center"/>
            <w:hideMark/>
          </w:tcPr>
          <w:p w14:paraId="20C82471" w14:textId="77777777" w:rsidR="002C4AFD" w:rsidRPr="002C4AFD" w:rsidRDefault="002C4AFD" w:rsidP="002C4AFD">
            <w:r w:rsidRPr="002C4AFD">
              <w:t>Reports &amp; dashboards</w:t>
            </w:r>
          </w:p>
        </w:tc>
      </w:tr>
    </w:tbl>
    <w:p w14:paraId="11029A10" w14:textId="77777777" w:rsidR="002C4AFD" w:rsidRDefault="002C4AFD" w:rsidP="002C4AFD">
      <w:r>
        <w:t>Data Source</w:t>
      </w:r>
    </w:p>
    <w:p w14:paraId="2BDD1ED9" w14:textId="77777777" w:rsidR="002C4AFD" w:rsidRDefault="002C4AFD" w:rsidP="002C4AFD">
      <w:r>
        <w:t xml:space="preserve">   ↓</w:t>
      </w:r>
    </w:p>
    <w:p w14:paraId="5CF525CD" w14:textId="77777777" w:rsidR="002C4AFD" w:rsidRDefault="002C4AFD" w:rsidP="002C4AFD">
      <w:r>
        <w:t>Pipeline / Eventstream</w:t>
      </w:r>
    </w:p>
    <w:p w14:paraId="43B80170" w14:textId="77777777" w:rsidR="002C4AFD" w:rsidRDefault="002C4AFD" w:rsidP="002C4AFD">
      <w:r>
        <w:t xml:space="preserve">   ↓</w:t>
      </w:r>
    </w:p>
    <w:p w14:paraId="051C08F9" w14:textId="77777777" w:rsidR="002C4AFD" w:rsidRDefault="002C4AFD" w:rsidP="002C4AFD">
      <w:r>
        <w:t>Lakehouse</w:t>
      </w:r>
    </w:p>
    <w:p w14:paraId="1F90DF6C" w14:textId="77777777" w:rsidR="002C4AFD" w:rsidRDefault="002C4AFD" w:rsidP="002C4AFD">
      <w:r>
        <w:t xml:space="preserve">   ↓</w:t>
      </w:r>
    </w:p>
    <w:p w14:paraId="13D7F719" w14:textId="77777777" w:rsidR="002C4AFD" w:rsidRDefault="002C4AFD" w:rsidP="002C4AFD">
      <w:r>
        <w:t>Notebook</w:t>
      </w:r>
    </w:p>
    <w:p w14:paraId="5F2F2AC9" w14:textId="77777777" w:rsidR="002C4AFD" w:rsidRDefault="002C4AFD" w:rsidP="002C4AFD">
      <w:r>
        <w:t xml:space="preserve">   ↓</w:t>
      </w:r>
    </w:p>
    <w:p w14:paraId="2F893D68" w14:textId="77777777" w:rsidR="002C4AFD" w:rsidRDefault="002C4AFD" w:rsidP="002C4AFD">
      <w:r>
        <w:t>Warehouse</w:t>
      </w:r>
    </w:p>
    <w:p w14:paraId="3F059732" w14:textId="77777777" w:rsidR="002C4AFD" w:rsidRDefault="002C4AFD" w:rsidP="002C4AFD">
      <w:r>
        <w:t xml:space="preserve">   ↓</w:t>
      </w:r>
    </w:p>
    <w:p w14:paraId="5CF929E0" w14:textId="54863FE4" w:rsidR="002C4AFD" w:rsidRPr="002C4AFD" w:rsidRDefault="002C4AFD" w:rsidP="002C4AFD">
      <w:r>
        <w:t>Power BI</w:t>
      </w:r>
    </w:p>
    <w:p w14:paraId="593BE2F3" w14:textId="4FE39180" w:rsidR="002C4AFD" w:rsidRPr="002C4AFD" w:rsidRDefault="002C4AFD" w:rsidP="002C4AFD">
      <w:pPr>
        <w:rPr>
          <w:b/>
          <w:bCs/>
        </w:rPr>
      </w:pPr>
      <w:r>
        <w:br w:type="page"/>
      </w:r>
      <w:r w:rsidRPr="002C4AFD">
        <w:rPr>
          <w:b/>
          <w:bCs/>
        </w:rPr>
        <w:lastRenderedPageBreak/>
        <w:t>1️</w:t>
      </w:r>
      <w:r w:rsidRPr="002C4AFD">
        <w:rPr>
          <w:rFonts w:ascii="Segoe UI Symbol" w:hAnsi="Segoe UI Symbol" w:cs="Segoe UI Symbol"/>
          <w:b/>
          <w:bCs/>
        </w:rPr>
        <w:t>⃣</w:t>
      </w:r>
      <w:r w:rsidRPr="002C4AFD">
        <w:rPr>
          <w:b/>
          <w:bCs/>
        </w:rPr>
        <w:t xml:space="preserve"> Pipeline – “Data mover &amp; scheduler”</w:t>
      </w:r>
    </w:p>
    <w:p w14:paraId="697E6AC7" w14:textId="77777777" w:rsidR="002C4AFD" w:rsidRPr="002C4AFD" w:rsidRDefault="002C4AFD" w:rsidP="002C4AFD">
      <w:pPr>
        <w:rPr>
          <w:b/>
          <w:bCs/>
        </w:rPr>
      </w:pPr>
      <w:r w:rsidRPr="002C4AFD">
        <w:rPr>
          <w:b/>
          <w:bCs/>
        </w:rPr>
        <w:t>What it is (simple)</w:t>
      </w:r>
    </w:p>
    <w:p w14:paraId="31D340B7" w14:textId="77777777" w:rsidR="002C4AFD" w:rsidRPr="002C4AFD" w:rsidRDefault="002C4AFD" w:rsidP="002C4AFD">
      <w:r w:rsidRPr="002C4AFD">
        <w:t xml:space="preserve">A </w:t>
      </w:r>
      <w:r w:rsidRPr="002C4AFD">
        <w:rPr>
          <w:b/>
          <w:bCs/>
        </w:rPr>
        <w:t>Pipeline</w:t>
      </w:r>
      <w:r w:rsidRPr="002C4AFD">
        <w:t xml:space="preserve"> is like:</w:t>
      </w:r>
    </w:p>
    <w:p w14:paraId="10667FF4" w14:textId="77777777" w:rsidR="002C4AFD" w:rsidRPr="002C4AFD" w:rsidRDefault="002C4AFD" w:rsidP="002C4AFD">
      <w:r w:rsidRPr="002C4AFD">
        <w:t>“Copy data from here to there, on a schedule”</w:t>
      </w:r>
    </w:p>
    <w:p w14:paraId="47477474" w14:textId="77777777" w:rsidR="002C4AFD" w:rsidRPr="002C4AFD" w:rsidRDefault="002C4AFD" w:rsidP="002C4AFD">
      <w:pPr>
        <w:rPr>
          <w:b/>
          <w:bCs/>
        </w:rPr>
      </w:pPr>
      <w:r w:rsidRPr="002C4AFD">
        <w:rPr>
          <w:b/>
          <w:bCs/>
        </w:rPr>
        <w:t>HS2 example</w:t>
      </w:r>
    </w:p>
    <w:p w14:paraId="1B4B648E" w14:textId="77777777" w:rsidR="002C4AFD" w:rsidRPr="002C4AFD" w:rsidRDefault="002C4AFD" w:rsidP="002C4AFD">
      <w:r w:rsidRPr="002C4AFD">
        <w:t>HS2 gets:</w:t>
      </w:r>
    </w:p>
    <w:p w14:paraId="365D49F8" w14:textId="77777777" w:rsidR="002C4AFD" w:rsidRPr="002C4AFD" w:rsidRDefault="002C4AFD" w:rsidP="002C4AFD">
      <w:pPr>
        <w:numPr>
          <w:ilvl w:val="0"/>
          <w:numId w:val="3"/>
        </w:numPr>
      </w:pPr>
      <w:r w:rsidRPr="002C4AFD">
        <w:t xml:space="preserve">Daily CSV files of </w:t>
      </w:r>
      <w:r w:rsidRPr="002C4AFD">
        <w:rPr>
          <w:b/>
          <w:bCs/>
        </w:rPr>
        <w:t>train delays</w:t>
      </w:r>
    </w:p>
    <w:p w14:paraId="33EB7348" w14:textId="77777777" w:rsidR="002C4AFD" w:rsidRPr="002C4AFD" w:rsidRDefault="002C4AFD" w:rsidP="002C4AFD">
      <w:pPr>
        <w:numPr>
          <w:ilvl w:val="0"/>
          <w:numId w:val="3"/>
        </w:numPr>
      </w:pPr>
      <w:r w:rsidRPr="002C4AFD">
        <w:t xml:space="preserve">Weekly Excel of </w:t>
      </w:r>
      <w:r w:rsidRPr="002C4AFD">
        <w:rPr>
          <w:b/>
          <w:bCs/>
        </w:rPr>
        <w:t>construction costs</w:t>
      </w:r>
    </w:p>
    <w:p w14:paraId="6AB24FDE" w14:textId="77777777" w:rsidR="002C4AFD" w:rsidRPr="002C4AFD" w:rsidRDefault="002C4AFD" w:rsidP="002C4AFD">
      <w:r w:rsidRPr="002C4AFD">
        <w:t>Pipeline:</w:t>
      </w:r>
    </w:p>
    <w:p w14:paraId="55AEF920" w14:textId="77777777" w:rsidR="002C4AFD" w:rsidRPr="002C4AFD" w:rsidRDefault="002C4AFD" w:rsidP="002C4AFD">
      <w:pPr>
        <w:numPr>
          <w:ilvl w:val="0"/>
          <w:numId w:val="4"/>
        </w:numPr>
      </w:pPr>
      <w:r w:rsidRPr="002C4AFD">
        <w:t>Copies files from source</w:t>
      </w:r>
    </w:p>
    <w:p w14:paraId="57039405" w14:textId="77777777" w:rsidR="002C4AFD" w:rsidRDefault="002C4AFD" w:rsidP="002C4AFD">
      <w:pPr>
        <w:numPr>
          <w:ilvl w:val="0"/>
          <w:numId w:val="4"/>
        </w:numPr>
      </w:pPr>
      <w:r w:rsidRPr="002C4AFD">
        <w:t>Loads them into Fabric storage</w:t>
      </w:r>
    </w:p>
    <w:p w14:paraId="15A6E7A4" w14:textId="3F527076" w:rsidR="002C4AFD" w:rsidRDefault="002C4AFD" w:rsidP="002C4AFD">
      <w:r>
        <w:t>Every night at 2 AM:</w:t>
      </w:r>
    </w:p>
    <w:p w14:paraId="3F1147DC" w14:textId="77777777" w:rsidR="002C4AFD" w:rsidRDefault="002C4AFD" w:rsidP="002C4AFD">
      <w:r>
        <w:t>→ Copy train_delay.csv</w:t>
      </w:r>
    </w:p>
    <w:p w14:paraId="146A028C" w14:textId="14FE8F20" w:rsidR="002C4AFD" w:rsidRDefault="002C4AFD" w:rsidP="002C4AFD">
      <w:r>
        <w:t>→ Save into Lakehouse</w:t>
      </w:r>
    </w:p>
    <w:p w14:paraId="45D7A30D" w14:textId="103C6E7D" w:rsidR="002C4AFD" w:rsidRDefault="002C4AFD" w:rsidP="002C4AFD">
      <w:r w:rsidRPr="002C4AFD">
        <w:rPr>
          <w:rFonts w:ascii="Segoe UI Symbol" w:hAnsi="Segoe UI Symbol" w:cs="Segoe UI Symbol"/>
        </w:rPr>
        <w:t>✔</w:t>
      </w:r>
      <w:r w:rsidRPr="002C4AFD">
        <w:t xml:space="preserve"> No coding</w:t>
      </w:r>
      <w:r w:rsidRPr="002C4AFD">
        <w:br/>
      </w:r>
      <w:r w:rsidRPr="002C4AFD">
        <w:rPr>
          <w:rFonts w:ascii="Segoe UI Symbol" w:hAnsi="Segoe UI Symbol" w:cs="Segoe UI Symbol"/>
        </w:rPr>
        <w:t>✔</w:t>
      </w:r>
      <w:r w:rsidRPr="002C4AFD">
        <w:t xml:space="preserve"> Drag &amp; drop</w:t>
      </w:r>
      <w:r w:rsidRPr="002C4AFD">
        <w:br/>
      </w:r>
      <w:r w:rsidRPr="002C4AFD">
        <w:rPr>
          <w:rFonts w:ascii="Segoe UI Symbol" w:hAnsi="Segoe UI Symbol" w:cs="Segoe UI Symbol"/>
        </w:rPr>
        <w:t>✔</w:t>
      </w:r>
      <w:r w:rsidRPr="002C4AFD">
        <w:t xml:space="preserve"> Like Azure Data Factory</w:t>
      </w:r>
    </w:p>
    <w:p w14:paraId="6EC2EF78" w14:textId="77777777" w:rsidR="002C4AFD" w:rsidRPr="002C4AFD" w:rsidRDefault="002C4AFD" w:rsidP="002C4AFD">
      <w:pPr>
        <w:rPr>
          <w:b/>
          <w:bCs/>
        </w:rPr>
      </w:pPr>
      <w:r w:rsidRPr="002C4AFD">
        <w:rPr>
          <w:b/>
          <w:bCs/>
        </w:rPr>
        <w:t>2️</w:t>
      </w:r>
      <w:r w:rsidRPr="002C4AFD">
        <w:rPr>
          <w:rFonts w:ascii="Segoe UI Symbol" w:hAnsi="Segoe UI Symbol" w:cs="Segoe UI Symbol"/>
          <w:b/>
          <w:bCs/>
        </w:rPr>
        <w:t>⃣</w:t>
      </w:r>
      <w:r w:rsidRPr="002C4AFD">
        <w:rPr>
          <w:b/>
          <w:bCs/>
        </w:rPr>
        <w:t xml:space="preserve"> Eventstream – “Live data”</w:t>
      </w:r>
    </w:p>
    <w:p w14:paraId="4769CF52" w14:textId="77777777" w:rsidR="002C4AFD" w:rsidRPr="002C4AFD" w:rsidRDefault="002C4AFD" w:rsidP="002C4AFD">
      <w:pPr>
        <w:rPr>
          <w:b/>
          <w:bCs/>
        </w:rPr>
      </w:pPr>
      <w:r w:rsidRPr="002C4AFD">
        <w:rPr>
          <w:b/>
          <w:bCs/>
        </w:rPr>
        <w:t>What it is (simple)</w:t>
      </w:r>
    </w:p>
    <w:p w14:paraId="41435907" w14:textId="77777777" w:rsidR="002C4AFD" w:rsidRPr="002C4AFD" w:rsidRDefault="002C4AFD" w:rsidP="002C4AFD">
      <w:r w:rsidRPr="002C4AFD">
        <w:t xml:space="preserve">Used for </w:t>
      </w:r>
      <w:r w:rsidRPr="002C4AFD">
        <w:rPr>
          <w:b/>
          <w:bCs/>
        </w:rPr>
        <w:t>real-time streaming data</w:t>
      </w:r>
      <w:r w:rsidRPr="002C4AFD">
        <w:t>.</w:t>
      </w:r>
    </w:p>
    <w:p w14:paraId="4FBB2C05" w14:textId="77777777" w:rsidR="002C4AFD" w:rsidRPr="002C4AFD" w:rsidRDefault="002C4AFD" w:rsidP="002C4AFD">
      <w:pPr>
        <w:rPr>
          <w:b/>
          <w:bCs/>
        </w:rPr>
      </w:pPr>
      <w:r w:rsidRPr="002C4AFD">
        <w:rPr>
          <w:b/>
          <w:bCs/>
        </w:rPr>
        <w:t>HS2 example</w:t>
      </w:r>
    </w:p>
    <w:p w14:paraId="5A94AAC9" w14:textId="77777777" w:rsidR="002C4AFD" w:rsidRPr="002C4AFD" w:rsidRDefault="002C4AFD" w:rsidP="002C4AFD">
      <w:pPr>
        <w:numPr>
          <w:ilvl w:val="0"/>
          <w:numId w:val="5"/>
        </w:numPr>
      </w:pPr>
      <w:r w:rsidRPr="002C4AFD">
        <w:t>Live sensor data from tracks</w:t>
      </w:r>
    </w:p>
    <w:p w14:paraId="1468BB3C" w14:textId="77777777" w:rsidR="002C4AFD" w:rsidRPr="002C4AFD" w:rsidRDefault="002C4AFD" w:rsidP="002C4AFD">
      <w:pPr>
        <w:numPr>
          <w:ilvl w:val="0"/>
          <w:numId w:val="5"/>
        </w:numPr>
      </w:pPr>
      <w:r w:rsidRPr="002C4AFD">
        <w:t>Speed, vibration, temperature every second</w:t>
      </w:r>
    </w:p>
    <w:p w14:paraId="10E3BAF3" w14:textId="77777777" w:rsidR="002C4AFD" w:rsidRPr="002C4AFD" w:rsidRDefault="002C4AFD" w:rsidP="002C4AFD">
      <w:r w:rsidRPr="002C4AFD">
        <w:t>Eventstream:</w:t>
      </w:r>
    </w:p>
    <w:p w14:paraId="0B87C111" w14:textId="77777777" w:rsidR="002C4AFD" w:rsidRPr="002C4AFD" w:rsidRDefault="002C4AFD" w:rsidP="002C4AFD">
      <w:pPr>
        <w:numPr>
          <w:ilvl w:val="0"/>
          <w:numId w:val="6"/>
        </w:numPr>
      </w:pPr>
      <w:r w:rsidRPr="002C4AFD">
        <w:lastRenderedPageBreak/>
        <w:t>Listens to live feed</w:t>
      </w:r>
    </w:p>
    <w:p w14:paraId="720652E8" w14:textId="77777777" w:rsidR="002C4AFD" w:rsidRPr="002C4AFD" w:rsidRDefault="002C4AFD" w:rsidP="002C4AFD">
      <w:pPr>
        <w:numPr>
          <w:ilvl w:val="0"/>
          <w:numId w:val="6"/>
        </w:numPr>
      </w:pPr>
      <w:r w:rsidRPr="002C4AFD">
        <w:t>Sends data immediately to Lakehouse</w:t>
      </w:r>
    </w:p>
    <w:p w14:paraId="7D38E4B6" w14:textId="77777777" w:rsidR="00610A14" w:rsidRDefault="00610A14" w:rsidP="00610A14">
      <w:r>
        <w:t>Train speed updates every second</w:t>
      </w:r>
    </w:p>
    <w:p w14:paraId="0AAB02F2" w14:textId="77777777" w:rsidR="00610A14" w:rsidRDefault="00610A14" w:rsidP="00610A14">
      <w:r>
        <w:t>→ Eventstream</w:t>
      </w:r>
    </w:p>
    <w:p w14:paraId="70E87ADA" w14:textId="5D9CB5E2" w:rsidR="002C4AFD" w:rsidRDefault="00610A14" w:rsidP="00610A14">
      <w:r>
        <w:t>→ Lakehouse table (live)</w:t>
      </w:r>
    </w:p>
    <w:p w14:paraId="2AEF79D5" w14:textId="1776CDDD" w:rsidR="00610A14" w:rsidRDefault="00610A14" w:rsidP="00610A14">
      <w:r w:rsidRPr="00610A14">
        <w:rPr>
          <w:rFonts w:ascii="Segoe UI Symbol" w:hAnsi="Segoe UI Symbol" w:cs="Segoe UI Symbol"/>
        </w:rPr>
        <w:t>✔</w:t>
      </w:r>
      <w:r w:rsidRPr="00610A14">
        <w:t xml:space="preserve"> Real-time</w:t>
      </w:r>
      <w:r w:rsidRPr="00610A14">
        <w:br/>
      </w:r>
      <w:r w:rsidRPr="00610A14">
        <w:rPr>
          <w:rFonts w:ascii="Segoe UI Symbol" w:hAnsi="Segoe UI Symbol" w:cs="Segoe UI Symbol"/>
        </w:rPr>
        <w:t>✔</w:t>
      </w:r>
      <w:r w:rsidRPr="00610A14">
        <w:t xml:space="preserve"> No waiting for files</w:t>
      </w:r>
    </w:p>
    <w:p w14:paraId="10A793A1" w14:textId="77777777" w:rsidR="00610A14" w:rsidRPr="00610A14" w:rsidRDefault="00610A14" w:rsidP="00610A14">
      <w:pPr>
        <w:rPr>
          <w:b/>
          <w:bCs/>
        </w:rPr>
      </w:pPr>
      <w:r w:rsidRPr="00610A14">
        <w:rPr>
          <w:b/>
          <w:bCs/>
        </w:rPr>
        <w:t>3️</w:t>
      </w:r>
      <w:r w:rsidRPr="00610A14">
        <w:rPr>
          <w:rFonts w:ascii="Segoe UI Symbol" w:hAnsi="Segoe UI Symbol" w:cs="Segoe UI Symbol"/>
          <w:b/>
          <w:bCs/>
        </w:rPr>
        <w:t>⃣</w:t>
      </w:r>
      <w:r w:rsidRPr="00610A14">
        <w:rPr>
          <w:b/>
          <w:bCs/>
        </w:rPr>
        <w:t xml:space="preserve"> Lakehouse – “Big data storage”</w:t>
      </w:r>
    </w:p>
    <w:p w14:paraId="07D73D84" w14:textId="77777777" w:rsidR="00610A14" w:rsidRPr="00610A14" w:rsidRDefault="00610A14" w:rsidP="00610A14">
      <w:pPr>
        <w:rPr>
          <w:b/>
          <w:bCs/>
        </w:rPr>
      </w:pPr>
      <w:r w:rsidRPr="00610A14">
        <w:rPr>
          <w:b/>
          <w:bCs/>
        </w:rPr>
        <w:t>What it is (simple)</w:t>
      </w:r>
    </w:p>
    <w:p w14:paraId="675FA301" w14:textId="77777777" w:rsidR="00610A14" w:rsidRPr="00610A14" w:rsidRDefault="00610A14" w:rsidP="00610A14">
      <w:r w:rsidRPr="00610A14">
        <w:t xml:space="preserve">A </w:t>
      </w:r>
      <w:r w:rsidRPr="00610A14">
        <w:rPr>
          <w:b/>
          <w:bCs/>
        </w:rPr>
        <w:t>Lakehouse</w:t>
      </w:r>
      <w:r w:rsidRPr="00610A14">
        <w:t xml:space="preserve"> is:</w:t>
      </w:r>
    </w:p>
    <w:p w14:paraId="5AFD4417" w14:textId="77777777" w:rsidR="00610A14" w:rsidRPr="00610A14" w:rsidRDefault="00610A14" w:rsidP="00610A14">
      <w:r w:rsidRPr="00610A14">
        <w:t xml:space="preserve">One place to store </w:t>
      </w:r>
      <w:r w:rsidRPr="00610A14">
        <w:rPr>
          <w:b/>
          <w:bCs/>
        </w:rPr>
        <w:t>raw + cleaned data</w:t>
      </w:r>
    </w:p>
    <w:p w14:paraId="412A0152" w14:textId="77777777" w:rsidR="00610A14" w:rsidRPr="00610A14" w:rsidRDefault="00610A14" w:rsidP="00610A14">
      <w:r w:rsidRPr="00610A14">
        <w:t>It stores:</w:t>
      </w:r>
    </w:p>
    <w:p w14:paraId="03816DE6" w14:textId="77777777" w:rsidR="00610A14" w:rsidRPr="00610A14" w:rsidRDefault="00610A14" w:rsidP="00610A14">
      <w:pPr>
        <w:numPr>
          <w:ilvl w:val="0"/>
          <w:numId w:val="7"/>
        </w:numPr>
      </w:pPr>
      <w:r w:rsidRPr="00610A14">
        <w:t>CSV</w:t>
      </w:r>
    </w:p>
    <w:p w14:paraId="1761D27F" w14:textId="77777777" w:rsidR="00610A14" w:rsidRPr="00610A14" w:rsidRDefault="00610A14" w:rsidP="00610A14">
      <w:pPr>
        <w:numPr>
          <w:ilvl w:val="0"/>
          <w:numId w:val="7"/>
        </w:numPr>
      </w:pPr>
      <w:r w:rsidRPr="00610A14">
        <w:t>JSON</w:t>
      </w:r>
    </w:p>
    <w:p w14:paraId="1ED4FF9F" w14:textId="77777777" w:rsidR="00610A14" w:rsidRPr="00610A14" w:rsidRDefault="00610A14" w:rsidP="00610A14">
      <w:pPr>
        <w:numPr>
          <w:ilvl w:val="0"/>
          <w:numId w:val="7"/>
        </w:numPr>
      </w:pPr>
      <w:r w:rsidRPr="00610A14">
        <w:t>Parquet</w:t>
      </w:r>
    </w:p>
    <w:p w14:paraId="6C5F340D" w14:textId="77777777" w:rsidR="00610A14" w:rsidRPr="00610A14" w:rsidRDefault="00610A14" w:rsidP="00610A14">
      <w:pPr>
        <w:numPr>
          <w:ilvl w:val="0"/>
          <w:numId w:val="7"/>
        </w:numPr>
      </w:pPr>
      <w:r w:rsidRPr="00610A14">
        <w:t>Big data</w:t>
      </w:r>
    </w:p>
    <w:p w14:paraId="1B5CC6E5" w14:textId="77777777" w:rsidR="00610A14" w:rsidRPr="00610A14" w:rsidRDefault="00610A14" w:rsidP="00610A14">
      <w:pPr>
        <w:rPr>
          <w:b/>
          <w:bCs/>
        </w:rPr>
      </w:pPr>
      <w:r w:rsidRPr="00610A14">
        <w:rPr>
          <w:b/>
          <w:bCs/>
        </w:rPr>
        <w:t>HS2 example</w:t>
      </w:r>
    </w:p>
    <w:p w14:paraId="5146EF85" w14:textId="77777777" w:rsidR="00610A14" w:rsidRPr="00610A14" w:rsidRDefault="00610A14" w:rsidP="00610A14">
      <w:r w:rsidRPr="00610A14">
        <w:t>Lakehouse stores:</w:t>
      </w:r>
    </w:p>
    <w:p w14:paraId="295FA13A" w14:textId="77777777" w:rsidR="00610A14" w:rsidRPr="00610A14" w:rsidRDefault="00610A14" w:rsidP="00610A14">
      <w:pPr>
        <w:numPr>
          <w:ilvl w:val="0"/>
          <w:numId w:val="8"/>
        </w:numPr>
      </w:pPr>
      <w:r w:rsidRPr="00610A14">
        <w:t>Raw train delay files</w:t>
      </w:r>
    </w:p>
    <w:p w14:paraId="54B8F4BA" w14:textId="77777777" w:rsidR="00610A14" w:rsidRPr="00610A14" w:rsidRDefault="00610A14" w:rsidP="00610A14">
      <w:pPr>
        <w:numPr>
          <w:ilvl w:val="0"/>
          <w:numId w:val="8"/>
        </w:numPr>
      </w:pPr>
      <w:r w:rsidRPr="00610A14">
        <w:t>Sensor data</w:t>
      </w:r>
    </w:p>
    <w:p w14:paraId="5691686C" w14:textId="77777777" w:rsidR="00610A14" w:rsidRPr="00610A14" w:rsidRDefault="00610A14" w:rsidP="00610A14">
      <w:pPr>
        <w:numPr>
          <w:ilvl w:val="0"/>
          <w:numId w:val="8"/>
        </w:numPr>
      </w:pPr>
      <w:r w:rsidRPr="00610A14">
        <w:t>Cleaned construction data</w:t>
      </w:r>
    </w:p>
    <w:p w14:paraId="00E08AB1" w14:textId="77777777" w:rsidR="00C6327F" w:rsidRDefault="00C6327F" w:rsidP="00C6327F">
      <w:r>
        <w:t>Files/raw/train_delays.csv</w:t>
      </w:r>
    </w:p>
    <w:p w14:paraId="3B574EB7" w14:textId="41354ED0" w:rsidR="00610A14" w:rsidRDefault="00C6327F" w:rsidP="00C6327F">
      <w:r>
        <w:t>Tables/</w:t>
      </w:r>
      <w:proofErr w:type="spellStart"/>
      <w:r>
        <w:t>train_delays_cleaned</w:t>
      </w:r>
      <w:proofErr w:type="spellEnd"/>
    </w:p>
    <w:p w14:paraId="445F0380" w14:textId="194E5B84" w:rsidR="00C6327F" w:rsidRDefault="00C6327F" w:rsidP="00C6327F">
      <w:r w:rsidRPr="00C6327F">
        <w:rPr>
          <w:rFonts w:ascii="Segoe UI Symbol" w:hAnsi="Segoe UI Symbol" w:cs="Segoe UI Symbol"/>
        </w:rPr>
        <w:lastRenderedPageBreak/>
        <w:t>✔</w:t>
      </w:r>
      <w:r w:rsidRPr="00C6327F">
        <w:t xml:space="preserve"> Cheap storage</w:t>
      </w:r>
      <w:r w:rsidRPr="00C6327F">
        <w:br/>
      </w:r>
      <w:r w:rsidRPr="00C6327F">
        <w:rPr>
          <w:rFonts w:ascii="Segoe UI Symbol" w:hAnsi="Segoe UI Symbol" w:cs="Segoe UI Symbol"/>
        </w:rPr>
        <w:t>✔</w:t>
      </w:r>
      <w:r w:rsidRPr="00C6327F">
        <w:t xml:space="preserve"> Handles large data</w:t>
      </w:r>
      <w:r w:rsidRPr="00C6327F">
        <w:br/>
      </w:r>
      <w:r w:rsidRPr="00C6327F">
        <w:rPr>
          <w:rFonts w:ascii="Segoe UI Symbol" w:hAnsi="Segoe UI Symbol" w:cs="Segoe UI Symbol"/>
        </w:rPr>
        <w:t>✔</w:t>
      </w:r>
      <w:r w:rsidRPr="00C6327F">
        <w:t xml:space="preserve"> Used by engineers</w:t>
      </w:r>
    </w:p>
    <w:p w14:paraId="1DD87AA5" w14:textId="77777777" w:rsidR="00C6327F" w:rsidRPr="00C6327F" w:rsidRDefault="00C6327F" w:rsidP="00C6327F">
      <w:pPr>
        <w:rPr>
          <w:b/>
          <w:bCs/>
        </w:rPr>
      </w:pPr>
      <w:r w:rsidRPr="00C6327F">
        <w:rPr>
          <w:b/>
          <w:bCs/>
        </w:rPr>
        <w:t>4️</w:t>
      </w:r>
      <w:r w:rsidRPr="00C6327F">
        <w:rPr>
          <w:rFonts w:ascii="Segoe UI Symbol" w:hAnsi="Segoe UI Symbol" w:cs="Segoe UI Symbol"/>
          <w:b/>
          <w:bCs/>
        </w:rPr>
        <w:t>⃣</w:t>
      </w:r>
      <w:r w:rsidRPr="00C6327F">
        <w:rPr>
          <w:b/>
          <w:bCs/>
        </w:rPr>
        <w:t xml:space="preserve"> Notebook – “Data cleaning &amp; logic”</w:t>
      </w:r>
    </w:p>
    <w:p w14:paraId="14E5CF4E" w14:textId="77777777" w:rsidR="00C6327F" w:rsidRPr="00C6327F" w:rsidRDefault="00C6327F" w:rsidP="00C6327F">
      <w:pPr>
        <w:rPr>
          <w:b/>
          <w:bCs/>
        </w:rPr>
      </w:pPr>
      <w:r w:rsidRPr="00C6327F">
        <w:rPr>
          <w:b/>
          <w:bCs/>
        </w:rPr>
        <w:t>What it is (simple)</w:t>
      </w:r>
    </w:p>
    <w:p w14:paraId="4F4EA220" w14:textId="77777777" w:rsidR="00C6327F" w:rsidRPr="00C6327F" w:rsidRDefault="00C6327F" w:rsidP="00C6327F">
      <w:r w:rsidRPr="00C6327F">
        <w:t xml:space="preserve">A </w:t>
      </w:r>
      <w:r w:rsidRPr="00C6327F">
        <w:rPr>
          <w:b/>
          <w:bCs/>
        </w:rPr>
        <w:t>Notebook</w:t>
      </w:r>
      <w:r w:rsidRPr="00C6327F">
        <w:t xml:space="preserve"> is where you:</w:t>
      </w:r>
    </w:p>
    <w:p w14:paraId="16AE87B5" w14:textId="77777777" w:rsidR="00C6327F" w:rsidRPr="00C6327F" w:rsidRDefault="00C6327F" w:rsidP="00C6327F">
      <w:pPr>
        <w:numPr>
          <w:ilvl w:val="0"/>
          <w:numId w:val="9"/>
        </w:numPr>
      </w:pPr>
      <w:r w:rsidRPr="00C6327F">
        <w:t>Clean data</w:t>
      </w:r>
    </w:p>
    <w:p w14:paraId="4098FBAD" w14:textId="77777777" w:rsidR="00C6327F" w:rsidRPr="00C6327F" w:rsidRDefault="00C6327F" w:rsidP="00C6327F">
      <w:pPr>
        <w:numPr>
          <w:ilvl w:val="0"/>
          <w:numId w:val="9"/>
        </w:numPr>
      </w:pPr>
      <w:r w:rsidRPr="00C6327F">
        <w:t>Transform data</w:t>
      </w:r>
    </w:p>
    <w:p w14:paraId="47FBFC48" w14:textId="77777777" w:rsidR="00C6327F" w:rsidRPr="00C6327F" w:rsidRDefault="00C6327F" w:rsidP="00C6327F">
      <w:pPr>
        <w:numPr>
          <w:ilvl w:val="0"/>
          <w:numId w:val="9"/>
        </w:numPr>
      </w:pPr>
      <w:r w:rsidRPr="00C6327F">
        <w:t>Write Python / Spark logic</w:t>
      </w:r>
    </w:p>
    <w:p w14:paraId="290A273B" w14:textId="77777777" w:rsidR="00C6327F" w:rsidRPr="00C6327F" w:rsidRDefault="00C6327F" w:rsidP="00C6327F">
      <w:pPr>
        <w:rPr>
          <w:b/>
          <w:bCs/>
        </w:rPr>
      </w:pPr>
      <w:r w:rsidRPr="00C6327F">
        <w:rPr>
          <w:b/>
          <w:bCs/>
        </w:rPr>
        <w:t>HS2 example</w:t>
      </w:r>
    </w:p>
    <w:p w14:paraId="058FCA72" w14:textId="77777777" w:rsidR="00C6327F" w:rsidRPr="00C6327F" w:rsidRDefault="00C6327F" w:rsidP="00C6327F">
      <w:r w:rsidRPr="00C6327F">
        <w:t>Notebook cleans:</w:t>
      </w:r>
    </w:p>
    <w:p w14:paraId="785619E1" w14:textId="77777777" w:rsidR="00C6327F" w:rsidRPr="00C6327F" w:rsidRDefault="00C6327F" w:rsidP="00C6327F">
      <w:pPr>
        <w:numPr>
          <w:ilvl w:val="0"/>
          <w:numId w:val="10"/>
        </w:numPr>
      </w:pPr>
      <w:r w:rsidRPr="00C6327F">
        <w:t>Missing delay reasons</w:t>
      </w:r>
    </w:p>
    <w:p w14:paraId="1A2BBBDC" w14:textId="77777777" w:rsidR="00C6327F" w:rsidRPr="00C6327F" w:rsidRDefault="00C6327F" w:rsidP="00C6327F">
      <w:pPr>
        <w:numPr>
          <w:ilvl w:val="0"/>
          <w:numId w:val="10"/>
        </w:numPr>
      </w:pPr>
      <w:r w:rsidRPr="00C6327F">
        <w:t>Wrong station names</w:t>
      </w:r>
    </w:p>
    <w:p w14:paraId="1AD2A8C9" w14:textId="77777777" w:rsidR="00C6327F" w:rsidRDefault="00C6327F" w:rsidP="00C6327F">
      <w:pPr>
        <w:numPr>
          <w:ilvl w:val="0"/>
          <w:numId w:val="10"/>
        </w:numPr>
      </w:pPr>
      <w:r w:rsidRPr="00C6327F">
        <w:t>Converts timestamps</w:t>
      </w:r>
    </w:p>
    <w:p w14:paraId="373938BC" w14:textId="77777777" w:rsidR="00C6327F" w:rsidRDefault="00C6327F" w:rsidP="00C6327F">
      <w:proofErr w:type="spellStart"/>
      <w:r>
        <w:t>df</w:t>
      </w:r>
      <w:proofErr w:type="spellEnd"/>
      <w:r>
        <w:t xml:space="preserve"> = </w:t>
      </w:r>
      <w:proofErr w:type="spellStart"/>
      <w:proofErr w:type="gramStart"/>
      <w:r>
        <w:t>spark.read</w:t>
      </w:r>
      <w:proofErr w:type="gramEnd"/>
      <w:r>
        <w:t>.table</w:t>
      </w:r>
      <w:proofErr w:type="spellEnd"/>
      <w:r>
        <w:t>("</w:t>
      </w:r>
      <w:proofErr w:type="spellStart"/>
      <w:r>
        <w:t>train_delays_raw</w:t>
      </w:r>
      <w:proofErr w:type="spellEnd"/>
      <w:r>
        <w:t>")</w:t>
      </w:r>
    </w:p>
    <w:p w14:paraId="294267BA" w14:textId="77777777" w:rsidR="00C6327F" w:rsidRDefault="00C6327F" w:rsidP="00C6327F">
      <w:proofErr w:type="spellStart"/>
      <w:r>
        <w:t>df_clean</w:t>
      </w:r>
      <w:proofErr w:type="spellEnd"/>
      <w:r>
        <w:t xml:space="preserve"> = </w:t>
      </w:r>
      <w:proofErr w:type="spellStart"/>
      <w:proofErr w:type="gramStart"/>
      <w:r>
        <w:t>df.dropna</w:t>
      </w:r>
      <w:proofErr w:type="spellEnd"/>
      <w:proofErr w:type="gramEnd"/>
      <w:r>
        <w:t>()</w:t>
      </w:r>
    </w:p>
    <w:p w14:paraId="3EF6B70E" w14:textId="739225D5" w:rsidR="00C6327F" w:rsidRDefault="00C6327F" w:rsidP="00C6327F">
      <w:proofErr w:type="spellStart"/>
      <w:r>
        <w:t>df_</w:t>
      </w:r>
      <w:proofErr w:type="gramStart"/>
      <w:r>
        <w:t>clean.write</w:t>
      </w:r>
      <w:proofErr w:type="gramEnd"/>
      <w:r>
        <w:t>.saveAsTable</w:t>
      </w:r>
      <w:proofErr w:type="spellEnd"/>
      <w:r>
        <w:t>("</w:t>
      </w:r>
      <w:proofErr w:type="spellStart"/>
      <w:r>
        <w:t>train_delays_cleaned</w:t>
      </w:r>
      <w:proofErr w:type="spellEnd"/>
      <w:r>
        <w:t>")</w:t>
      </w:r>
    </w:p>
    <w:p w14:paraId="7181B57F" w14:textId="7E614B56" w:rsidR="00DB3127" w:rsidRDefault="00DB3127" w:rsidP="00C6327F">
      <w:r w:rsidRPr="00DB3127">
        <w:rPr>
          <w:rFonts w:ascii="Segoe UI Symbol" w:hAnsi="Segoe UI Symbol" w:cs="Segoe UI Symbol"/>
        </w:rPr>
        <w:t>✔</w:t>
      </w:r>
      <w:r w:rsidRPr="00DB3127">
        <w:t xml:space="preserve"> Used by Data Engineers</w:t>
      </w:r>
      <w:r w:rsidRPr="00DB3127">
        <w:br/>
      </w:r>
      <w:r w:rsidRPr="00DB3127">
        <w:rPr>
          <w:rFonts w:ascii="Segoe UI Symbol" w:hAnsi="Segoe UI Symbol" w:cs="Segoe UI Symbol"/>
        </w:rPr>
        <w:t>✔</w:t>
      </w:r>
      <w:r w:rsidRPr="00DB3127">
        <w:t xml:space="preserve"> Heavy compute</w:t>
      </w:r>
      <w:r w:rsidRPr="00DB3127">
        <w:br/>
      </w:r>
      <w:r w:rsidRPr="00DB3127">
        <w:rPr>
          <w:rFonts w:ascii="Segoe UI Symbol" w:hAnsi="Segoe UI Symbol" w:cs="Segoe UI Symbol"/>
        </w:rPr>
        <w:t>✔</w:t>
      </w:r>
      <w:r w:rsidRPr="00DB3127">
        <w:t xml:space="preserve"> Like Databricks</w:t>
      </w:r>
    </w:p>
    <w:p w14:paraId="6CC848CC" w14:textId="77777777" w:rsidR="00DB3127" w:rsidRPr="00DB3127" w:rsidRDefault="00DB3127" w:rsidP="00DB3127">
      <w:pPr>
        <w:rPr>
          <w:b/>
          <w:bCs/>
        </w:rPr>
      </w:pPr>
      <w:r w:rsidRPr="00DB3127">
        <w:rPr>
          <w:b/>
          <w:bCs/>
        </w:rPr>
        <w:t>5️</w:t>
      </w:r>
      <w:r w:rsidRPr="00DB3127">
        <w:rPr>
          <w:rFonts w:ascii="Segoe UI Symbol" w:hAnsi="Segoe UI Symbol" w:cs="Segoe UI Symbol"/>
          <w:b/>
          <w:bCs/>
        </w:rPr>
        <w:t>⃣</w:t>
      </w:r>
      <w:r w:rsidRPr="00DB3127">
        <w:rPr>
          <w:b/>
          <w:bCs/>
        </w:rPr>
        <w:t xml:space="preserve"> Warehouse – “SQL analytics layer”</w:t>
      </w:r>
    </w:p>
    <w:p w14:paraId="5A9DB777" w14:textId="77777777" w:rsidR="00DB3127" w:rsidRPr="00DB3127" w:rsidRDefault="00DB3127" w:rsidP="00DB3127">
      <w:pPr>
        <w:rPr>
          <w:b/>
          <w:bCs/>
        </w:rPr>
      </w:pPr>
      <w:r w:rsidRPr="00DB3127">
        <w:rPr>
          <w:b/>
          <w:bCs/>
        </w:rPr>
        <w:t>What it is (simple)</w:t>
      </w:r>
    </w:p>
    <w:p w14:paraId="6F9425B9" w14:textId="77777777" w:rsidR="00DB3127" w:rsidRPr="00DB3127" w:rsidRDefault="00DB3127" w:rsidP="00DB3127">
      <w:r w:rsidRPr="00DB3127">
        <w:t xml:space="preserve">A </w:t>
      </w:r>
      <w:r w:rsidRPr="00DB3127">
        <w:rPr>
          <w:b/>
          <w:bCs/>
        </w:rPr>
        <w:t>Warehouse</w:t>
      </w:r>
      <w:r w:rsidRPr="00DB3127">
        <w:t xml:space="preserve"> is:</w:t>
      </w:r>
    </w:p>
    <w:p w14:paraId="21780DB7" w14:textId="77777777" w:rsidR="00DB3127" w:rsidRPr="00DB3127" w:rsidRDefault="00DB3127" w:rsidP="00DB3127">
      <w:r w:rsidRPr="00DB3127">
        <w:t>Clean, fast SQL tables for reporting</w:t>
      </w:r>
    </w:p>
    <w:p w14:paraId="15B2E15A" w14:textId="77777777" w:rsidR="00DB3127" w:rsidRPr="00DB3127" w:rsidRDefault="00DB3127" w:rsidP="00DB3127">
      <w:r w:rsidRPr="00DB3127">
        <w:lastRenderedPageBreak/>
        <w:t>Business users don’t touch raw data.</w:t>
      </w:r>
    </w:p>
    <w:p w14:paraId="0A7BF232" w14:textId="77777777" w:rsidR="00DB3127" w:rsidRPr="00DB3127" w:rsidRDefault="00DB3127" w:rsidP="00DB3127">
      <w:pPr>
        <w:rPr>
          <w:b/>
          <w:bCs/>
        </w:rPr>
      </w:pPr>
      <w:r w:rsidRPr="00DB3127">
        <w:rPr>
          <w:b/>
          <w:bCs/>
        </w:rPr>
        <w:t>HS2 example</w:t>
      </w:r>
    </w:p>
    <w:p w14:paraId="500719FE" w14:textId="77777777" w:rsidR="00DB3127" w:rsidRPr="00DB3127" w:rsidRDefault="00DB3127" w:rsidP="00DB3127">
      <w:r w:rsidRPr="00DB3127">
        <w:t>Warehouse tables:</w:t>
      </w:r>
    </w:p>
    <w:p w14:paraId="3B7CF719" w14:textId="77777777" w:rsidR="00DB3127" w:rsidRPr="00DB3127" w:rsidRDefault="00DB3127" w:rsidP="00DB3127">
      <w:pPr>
        <w:numPr>
          <w:ilvl w:val="0"/>
          <w:numId w:val="11"/>
        </w:numPr>
      </w:pPr>
      <w:r w:rsidRPr="00DB3127">
        <w:t>Total delays per route</w:t>
      </w:r>
    </w:p>
    <w:p w14:paraId="44203B0C" w14:textId="77777777" w:rsidR="00DB3127" w:rsidRPr="00DB3127" w:rsidRDefault="00DB3127" w:rsidP="00DB3127">
      <w:pPr>
        <w:numPr>
          <w:ilvl w:val="0"/>
          <w:numId w:val="11"/>
        </w:numPr>
      </w:pPr>
      <w:r w:rsidRPr="00DB3127">
        <w:t>Monthly cost per region</w:t>
      </w:r>
    </w:p>
    <w:p w14:paraId="23860158" w14:textId="77777777" w:rsidR="00DB3127" w:rsidRDefault="00DB3127" w:rsidP="00DB3127">
      <w:pPr>
        <w:numPr>
          <w:ilvl w:val="0"/>
          <w:numId w:val="11"/>
        </w:numPr>
      </w:pPr>
      <w:r w:rsidRPr="00DB3127">
        <w:t>On-time percentage</w:t>
      </w:r>
    </w:p>
    <w:p w14:paraId="3FA68B72" w14:textId="77777777" w:rsidR="005E1C06" w:rsidRDefault="005E1C06" w:rsidP="005E1C06">
      <w:r>
        <w:t xml:space="preserve">SELECT route, </w:t>
      </w:r>
      <w:proofErr w:type="gramStart"/>
      <w:r>
        <w:t>AVG(</w:t>
      </w:r>
      <w:proofErr w:type="spellStart"/>
      <w:proofErr w:type="gramEnd"/>
      <w:r>
        <w:t>delay_minutes</w:t>
      </w:r>
      <w:proofErr w:type="spellEnd"/>
      <w:r>
        <w:t>)</w:t>
      </w:r>
    </w:p>
    <w:p w14:paraId="73407AD7" w14:textId="77777777" w:rsidR="005E1C06" w:rsidRDefault="005E1C06" w:rsidP="005E1C06">
      <w:r>
        <w:t xml:space="preserve">FROM </w:t>
      </w:r>
      <w:proofErr w:type="spellStart"/>
      <w:r>
        <w:t>train_delays_cleaned</w:t>
      </w:r>
      <w:proofErr w:type="spellEnd"/>
    </w:p>
    <w:p w14:paraId="2BD0693B" w14:textId="0BB56F90" w:rsidR="00DB3127" w:rsidRDefault="005E1C06" w:rsidP="005E1C06">
      <w:r>
        <w:t xml:space="preserve">GROUP BY </w:t>
      </w:r>
      <w:proofErr w:type="gramStart"/>
      <w:r>
        <w:t>route;</w:t>
      </w:r>
      <w:proofErr w:type="gramEnd"/>
    </w:p>
    <w:p w14:paraId="023F8CAE" w14:textId="2ED81BAD" w:rsidR="005E1C06" w:rsidRDefault="005E1C06" w:rsidP="005E1C06">
      <w:r w:rsidRPr="005E1C06">
        <w:rPr>
          <w:rFonts w:ascii="Segoe UI Symbol" w:hAnsi="Segoe UI Symbol" w:cs="Segoe UI Symbol"/>
        </w:rPr>
        <w:t>✔</w:t>
      </w:r>
      <w:r w:rsidRPr="005E1C06">
        <w:t xml:space="preserve"> Fast</w:t>
      </w:r>
      <w:r w:rsidRPr="005E1C06">
        <w:br/>
      </w:r>
      <w:r w:rsidRPr="005E1C06">
        <w:rPr>
          <w:rFonts w:ascii="Segoe UI Symbol" w:hAnsi="Segoe UI Symbol" w:cs="Segoe UI Symbol"/>
        </w:rPr>
        <w:t>✔</w:t>
      </w:r>
      <w:r w:rsidRPr="005E1C06">
        <w:t xml:space="preserve"> SQL only</w:t>
      </w:r>
      <w:r w:rsidRPr="005E1C06">
        <w:br/>
      </w:r>
      <w:r w:rsidRPr="005E1C06">
        <w:rPr>
          <w:rFonts w:ascii="Segoe UI Symbol" w:hAnsi="Segoe UI Symbol" w:cs="Segoe UI Symbol"/>
        </w:rPr>
        <w:t>✔</w:t>
      </w:r>
      <w:r w:rsidRPr="005E1C06">
        <w:t xml:space="preserve"> Used by analysts</w:t>
      </w:r>
    </w:p>
    <w:p w14:paraId="5F57F9E0" w14:textId="77777777" w:rsidR="005E1C06" w:rsidRPr="005E1C06" w:rsidRDefault="005E1C06" w:rsidP="005E1C06">
      <w:pPr>
        <w:rPr>
          <w:b/>
          <w:bCs/>
        </w:rPr>
      </w:pPr>
      <w:r w:rsidRPr="005E1C06">
        <w:rPr>
          <w:b/>
          <w:bCs/>
        </w:rPr>
        <w:t>6️</w:t>
      </w:r>
      <w:r w:rsidRPr="005E1C06">
        <w:rPr>
          <w:rFonts w:ascii="Segoe UI Symbol" w:hAnsi="Segoe UI Symbol" w:cs="Segoe UI Symbol"/>
          <w:b/>
          <w:bCs/>
        </w:rPr>
        <w:t>⃣</w:t>
      </w:r>
      <w:r w:rsidRPr="005E1C06">
        <w:rPr>
          <w:b/>
          <w:bCs/>
        </w:rPr>
        <w:t xml:space="preserve"> Power BI – “Reports &amp; dashboards”</w:t>
      </w:r>
    </w:p>
    <w:p w14:paraId="4D19E5E8" w14:textId="77777777" w:rsidR="005E1C06" w:rsidRPr="005E1C06" w:rsidRDefault="005E1C06" w:rsidP="005E1C06">
      <w:pPr>
        <w:rPr>
          <w:b/>
          <w:bCs/>
        </w:rPr>
      </w:pPr>
      <w:r w:rsidRPr="005E1C06">
        <w:rPr>
          <w:b/>
          <w:bCs/>
        </w:rPr>
        <w:t>What it is (simple)</w:t>
      </w:r>
    </w:p>
    <w:p w14:paraId="7595E5D2" w14:textId="77777777" w:rsidR="005E1C06" w:rsidRPr="005E1C06" w:rsidRDefault="005E1C06" w:rsidP="005E1C06">
      <w:r w:rsidRPr="005E1C06">
        <w:t>Power BI:</w:t>
      </w:r>
    </w:p>
    <w:p w14:paraId="129EA2C0" w14:textId="77777777" w:rsidR="005E1C06" w:rsidRPr="005E1C06" w:rsidRDefault="005E1C06" w:rsidP="005E1C06">
      <w:pPr>
        <w:numPr>
          <w:ilvl w:val="0"/>
          <w:numId w:val="12"/>
        </w:numPr>
      </w:pPr>
      <w:r w:rsidRPr="005E1C06">
        <w:t>Creates dashboards</w:t>
      </w:r>
    </w:p>
    <w:p w14:paraId="6AD66428" w14:textId="77777777" w:rsidR="005E1C06" w:rsidRPr="005E1C06" w:rsidRDefault="005E1C06" w:rsidP="005E1C06">
      <w:pPr>
        <w:numPr>
          <w:ilvl w:val="0"/>
          <w:numId w:val="12"/>
        </w:numPr>
      </w:pPr>
      <w:r w:rsidRPr="005E1C06">
        <w:t>Visualises data</w:t>
      </w:r>
    </w:p>
    <w:p w14:paraId="3DCD4C84" w14:textId="77777777" w:rsidR="005E1C06" w:rsidRPr="005E1C06" w:rsidRDefault="005E1C06" w:rsidP="005E1C06">
      <w:pPr>
        <w:rPr>
          <w:b/>
          <w:bCs/>
        </w:rPr>
      </w:pPr>
      <w:r w:rsidRPr="005E1C06">
        <w:rPr>
          <w:b/>
          <w:bCs/>
        </w:rPr>
        <w:t>HS2 example dashboards</w:t>
      </w:r>
    </w:p>
    <w:p w14:paraId="07FD32B5" w14:textId="77777777" w:rsidR="005E1C06" w:rsidRPr="005E1C06" w:rsidRDefault="005E1C06" w:rsidP="005E1C06">
      <w:pPr>
        <w:numPr>
          <w:ilvl w:val="0"/>
          <w:numId w:val="13"/>
        </w:numPr>
      </w:pPr>
      <w:r w:rsidRPr="005E1C06">
        <w:t>Delay heatmap by route</w:t>
      </w:r>
    </w:p>
    <w:p w14:paraId="178EF990" w14:textId="77777777" w:rsidR="005E1C06" w:rsidRPr="005E1C06" w:rsidRDefault="005E1C06" w:rsidP="005E1C06">
      <w:pPr>
        <w:numPr>
          <w:ilvl w:val="0"/>
          <w:numId w:val="13"/>
        </w:numPr>
      </w:pPr>
      <w:r w:rsidRPr="005E1C06">
        <w:t>Cost overrun by contractor</w:t>
      </w:r>
    </w:p>
    <w:p w14:paraId="6308B871" w14:textId="77777777" w:rsidR="005E1C06" w:rsidRPr="005E1C06" w:rsidRDefault="005E1C06" w:rsidP="005E1C06">
      <w:pPr>
        <w:numPr>
          <w:ilvl w:val="0"/>
          <w:numId w:val="13"/>
        </w:numPr>
      </w:pPr>
      <w:r w:rsidRPr="005E1C06">
        <w:t>Live train performance</w:t>
      </w:r>
    </w:p>
    <w:p w14:paraId="6098AA8E" w14:textId="77777777" w:rsidR="005E1C06" w:rsidRDefault="005E1C06" w:rsidP="005E1C06">
      <w:r w:rsidRPr="005E1C06">
        <w:rPr>
          <w:rFonts w:ascii="Segoe UI Symbol" w:hAnsi="Segoe UI Symbol" w:cs="Segoe UI Symbol"/>
        </w:rPr>
        <w:t>✔</w:t>
      </w:r>
      <w:r w:rsidRPr="005E1C06">
        <w:t xml:space="preserve"> Executives use this</w:t>
      </w:r>
      <w:r w:rsidRPr="005E1C06">
        <w:br/>
      </w:r>
      <w:r w:rsidRPr="005E1C06">
        <w:rPr>
          <w:rFonts w:ascii="Segoe UI Symbol" w:hAnsi="Segoe UI Symbol" w:cs="Segoe UI Symbol"/>
        </w:rPr>
        <w:t>✔</w:t>
      </w:r>
      <w:r w:rsidRPr="005E1C06">
        <w:t xml:space="preserve"> No coding required</w:t>
      </w:r>
    </w:p>
    <w:p w14:paraId="73650648" w14:textId="77777777" w:rsidR="005E1C06" w:rsidRPr="005E1C06" w:rsidRDefault="005E1C06" w:rsidP="005E1C06">
      <w:pPr>
        <w:rPr>
          <w:b/>
          <w:bCs/>
        </w:rPr>
      </w:pPr>
      <w:proofErr w:type="spellStart"/>
      <w:r w:rsidRPr="005E1C06">
        <w:rPr>
          <w:b/>
          <w:bCs/>
        </w:rPr>
        <w:t>OneLake</w:t>
      </w:r>
      <w:proofErr w:type="spellEnd"/>
      <w:r w:rsidRPr="005E1C06">
        <w:rPr>
          <w:b/>
          <w:bCs/>
        </w:rPr>
        <w:t xml:space="preserve"> (behind the scenes)</w:t>
      </w:r>
    </w:p>
    <w:p w14:paraId="05AEFFB5" w14:textId="77777777" w:rsidR="005E1C06" w:rsidRPr="005E1C06" w:rsidRDefault="005E1C06" w:rsidP="005E1C06">
      <w:r w:rsidRPr="005E1C06">
        <w:lastRenderedPageBreak/>
        <w:t xml:space="preserve">Fabric uses </w:t>
      </w:r>
      <w:proofErr w:type="spellStart"/>
      <w:r w:rsidRPr="005E1C06">
        <w:rPr>
          <w:b/>
          <w:bCs/>
        </w:rPr>
        <w:t>OneLake</w:t>
      </w:r>
      <w:proofErr w:type="spellEnd"/>
      <w:r w:rsidRPr="005E1C06">
        <w:t>:</w:t>
      </w:r>
    </w:p>
    <w:p w14:paraId="2594667F" w14:textId="77777777" w:rsidR="005E1C06" w:rsidRPr="005E1C06" w:rsidRDefault="005E1C06" w:rsidP="005E1C06">
      <w:pPr>
        <w:numPr>
          <w:ilvl w:val="0"/>
          <w:numId w:val="14"/>
        </w:numPr>
      </w:pPr>
      <w:r w:rsidRPr="005E1C06">
        <w:t>One storage for everything</w:t>
      </w:r>
    </w:p>
    <w:p w14:paraId="492CE243" w14:textId="77777777" w:rsidR="005E1C06" w:rsidRPr="005E1C06" w:rsidRDefault="005E1C06" w:rsidP="005E1C06">
      <w:pPr>
        <w:numPr>
          <w:ilvl w:val="0"/>
          <w:numId w:val="14"/>
        </w:numPr>
      </w:pPr>
      <w:r w:rsidRPr="005E1C06">
        <w:t>No data duplication</w:t>
      </w:r>
    </w:p>
    <w:p w14:paraId="59F11328" w14:textId="77777777" w:rsidR="005E1C06" w:rsidRDefault="005E1C06" w:rsidP="005E1C06">
      <w:r w:rsidRPr="005E1C06">
        <w:t>You don’t manage it directly — Fabric does.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34"/>
        <w:gridCol w:w="2417"/>
      </w:tblGrid>
      <w:tr w:rsidR="005E1C06" w:rsidRPr="005E1C06" w14:paraId="066FD01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B6CE133" w14:textId="77777777" w:rsidR="005E1C06" w:rsidRPr="005E1C06" w:rsidRDefault="005E1C06" w:rsidP="005E1C06">
            <w:pPr>
              <w:rPr>
                <w:b/>
                <w:bCs/>
              </w:rPr>
            </w:pPr>
            <w:r w:rsidRPr="005E1C06">
              <w:rPr>
                <w:b/>
                <w:bCs/>
              </w:rPr>
              <w:t>Lakehouse</w:t>
            </w:r>
          </w:p>
        </w:tc>
        <w:tc>
          <w:tcPr>
            <w:tcW w:w="0" w:type="auto"/>
            <w:vAlign w:val="center"/>
            <w:hideMark/>
          </w:tcPr>
          <w:p w14:paraId="7B083F42" w14:textId="77777777" w:rsidR="005E1C06" w:rsidRPr="005E1C06" w:rsidRDefault="005E1C06" w:rsidP="005E1C06">
            <w:pPr>
              <w:rPr>
                <w:b/>
                <w:bCs/>
              </w:rPr>
            </w:pPr>
            <w:r w:rsidRPr="005E1C06">
              <w:rPr>
                <w:b/>
                <w:bCs/>
              </w:rPr>
              <w:t>Warehouse</w:t>
            </w:r>
          </w:p>
        </w:tc>
      </w:tr>
      <w:tr w:rsidR="005E1C06" w:rsidRPr="005E1C06" w14:paraId="01E82B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8F1225" w14:textId="77777777" w:rsidR="005E1C06" w:rsidRPr="005E1C06" w:rsidRDefault="005E1C06" w:rsidP="005E1C06">
            <w:r w:rsidRPr="005E1C06">
              <w:t>Stores raw + semi-clean data</w:t>
            </w:r>
          </w:p>
        </w:tc>
        <w:tc>
          <w:tcPr>
            <w:tcW w:w="0" w:type="auto"/>
            <w:vAlign w:val="center"/>
            <w:hideMark/>
          </w:tcPr>
          <w:p w14:paraId="2DB7DEB9" w14:textId="77777777" w:rsidR="005E1C06" w:rsidRPr="005E1C06" w:rsidRDefault="005E1C06" w:rsidP="005E1C06">
            <w:r w:rsidRPr="005E1C06">
              <w:t>Stores clean business data</w:t>
            </w:r>
          </w:p>
        </w:tc>
      </w:tr>
      <w:tr w:rsidR="005E1C06" w:rsidRPr="005E1C06" w14:paraId="08EACA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D62A92" w14:textId="77777777" w:rsidR="005E1C06" w:rsidRPr="005E1C06" w:rsidRDefault="005E1C06" w:rsidP="005E1C06">
            <w:r w:rsidRPr="005E1C06">
              <w:t>Used by engineers</w:t>
            </w:r>
          </w:p>
        </w:tc>
        <w:tc>
          <w:tcPr>
            <w:tcW w:w="0" w:type="auto"/>
            <w:vAlign w:val="center"/>
            <w:hideMark/>
          </w:tcPr>
          <w:p w14:paraId="2D2BEB33" w14:textId="77777777" w:rsidR="005E1C06" w:rsidRPr="005E1C06" w:rsidRDefault="005E1C06" w:rsidP="005E1C06">
            <w:r w:rsidRPr="005E1C06">
              <w:t>Used by analysts</w:t>
            </w:r>
          </w:p>
        </w:tc>
      </w:tr>
      <w:tr w:rsidR="005E1C06" w:rsidRPr="005E1C06" w14:paraId="30D9EC8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7810A3" w14:textId="77777777" w:rsidR="005E1C06" w:rsidRPr="005E1C06" w:rsidRDefault="005E1C06" w:rsidP="005E1C06">
            <w:r w:rsidRPr="005E1C06">
              <w:t>Big data friendly</w:t>
            </w:r>
          </w:p>
        </w:tc>
        <w:tc>
          <w:tcPr>
            <w:tcW w:w="0" w:type="auto"/>
            <w:vAlign w:val="center"/>
            <w:hideMark/>
          </w:tcPr>
          <w:p w14:paraId="43230093" w14:textId="77777777" w:rsidR="005E1C06" w:rsidRPr="005E1C06" w:rsidRDefault="005E1C06" w:rsidP="005E1C06">
            <w:r w:rsidRPr="005E1C06">
              <w:t>Fast SQL queries</w:t>
            </w:r>
          </w:p>
        </w:tc>
      </w:tr>
      <w:tr w:rsidR="005E1C06" w:rsidRPr="005E1C06" w14:paraId="0284606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54E5AB" w14:textId="77777777" w:rsidR="005E1C06" w:rsidRPr="005E1C06" w:rsidRDefault="005E1C06" w:rsidP="005E1C06">
            <w:r w:rsidRPr="005E1C06">
              <w:t>Spark + SQL</w:t>
            </w:r>
          </w:p>
        </w:tc>
        <w:tc>
          <w:tcPr>
            <w:tcW w:w="0" w:type="auto"/>
            <w:vAlign w:val="center"/>
            <w:hideMark/>
          </w:tcPr>
          <w:p w14:paraId="5AFBA20B" w14:textId="77777777" w:rsidR="005E1C06" w:rsidRPr="005E1C06" w:rsidRDefault="005E1C06" w:rsidP="005E1C06">
            <w:r w:rsidRPr="005E1C06">
              <w:t>SQL only</w:t>
            </w:r>
          </w:p>
        </w:tc>
      </w:tr>
    </w:tbl>
    <w:p w14:paraId="42E4A33D" w14:textId="77777777" w:rsidR="0056100D" w:rsidRPr="0056100D" w:rsidRDefault="0056100D" w:rsidP="0056100D">
      <w:r w:rsidRPr="0056100D">
        <w:rPr>
          <w:b/>
          <w:bCs/>
        </w:rPr>
        <w:t>Think:</w:t>
      </w:r>
    </w:p>
    <w:p w14:paraId="23A4BDAB" w14:textId="6A503A0A" w:rsidR="0056100D" w:rsidRPr="0056100D" w:rsidRDefault="0056100D" w:rsidP="0056100D">
      <w:pPr>
        <w:numPr>
          <w:ilvl w:val="0"/>
          <w:numId w:val="15"/>
        </w:numPr>
      </w:pPr>
      <w:r w:rsidRPr="0056100D">
        <w:t xml:space="preserve">Lakehouse = </w:t>
      </w:r>
      <w:proofErr w:type="gramStart"/>
      <w:r w:rsidRPr="0056100D">
        <w:t>kitchen</w:t>
      </w:r>
      <w:r w:rsidR="00523F33">
        <w:t xml:space="preserve"> ;</w:t>
      </w:r>
      <w:proofErr w:type="gramEnd"/>
      <w:r w:rsidR="00523F33">
        <w:t xml:space="preserve"> </w:t>
      </w:r>
      <w:r w:rsidRPr="0056100D">
        <w:t>Warehouse = dining table</w:t>
      </w:r>
    </w:p>
    <w:p w14:paraId="0DCE4D16" w14:textId="77777777" w:rsidR="0056100D" w:rsidRPr="0056100D" w:rsidRDefault="0056100D" w:rsidP="0056100D">
      <w:pPr>
        <w:rPr>
          <w:b/>
          <w:bCs/>
        </w:rPr>
      </w:pPr>
      <w:r w:rsidRPr="0056100D">
        <w:rPr>
          <w:b/>
          <w:bCs/>
        </w:rPr>
        <w:t>Beginner path (recommended)</w:t>
      </w:r>
    </w:p>
    <w:p w14:paraId="3E6FEE48" w14:textId="77777777" w:rsidR="0056100D" w:rsidRPr="0056100D" w:rsidRDefault="0056100D" w:rsidP="0056100D">
      <w:pPr>
        <w:numPr>
          <w:ilvl w:val="0"/>
          <w:numId w:val="16"/>
        </w:numPr>
      </w:pPr>
      <w:r w:rsidRPr="0056100D">
        <w:t xml:space="preserve">Learn </w:t>
      </w:r>
      <w:r w:rsidRPr="0056100D">
        <w:rPr>
          <w:b/>
          <w:bCs/>
        </w:rPr>
        <w:t>Warehouse (SQL)</w:t>
      </w:r>
    </w:p>
    <w:p w14:paraId="67150DDB" w14:textId="77777777" w:rsidR="0056100D" w:rsidRPr="0056100D" w:rsidRDefault="0056100D" w:rsidP="0056100D">
      <w:pPr>
        <w:numPr>
          <w:ilvl w:val="0"/>
          <w:numId w:val="16"/>
        </w:numPr>
      </w:pPr>
      <w:r w:rsidRPr="0056100D">
        <w:t xml:space="preserve">Understand </w:t>
      </w:r>
      <w:r w:rsidRPr="0056100D">
        <w:rPr>
          <w:b/>
          <w:bCs/>
        </w:rPr>
        <w:t>Lakehouse</w:t>
      </w:r>
    </w:p>
    <w:p w14:paraId="2DC17243" w14:textId="77777777" w:rsidR="0056100D" w:rsidRPr="0056100D" w:rsidRDefault="0056100D" w:rsidP="0056100D">
      <w:pPr>
        <w:numPr>
          <w:ilvl w:val="0"/>
          <w:numId w:val="16"/>
        </w:numPr>
      </w:pPr>
      <w:r w:rsidRPr="0056100D">
        <w:t xml:space="preserve">Touch </w:t>
      </w:r>
      <w:r w:rsidRPr="0056100D">
        <w:rPr>
          <w:b/>
          <w:bCs/>
        </w:rPr>
        <w:t>Pipeline</w:t>
      </w:r>
    </w:p>
    <w:p w14:paraId="714936CC" w14:textId="77777777" w:rsidR="0056100D" w:rsidRPr="0056100D" w:rsidRDefault="0056100D" w:rsidP="0056100D">
      <w:pPr>
        <w:numPr>
          <w:ilvl w:val="0"/>
          <w:numId w:val="16"/>
        </w:numPr>
      </w:pPr>
      <w:r w:rsidRPr="0056100D">
        <w:t>Notebooks later</w:t>
      </w:r>
    </w:p>
    <w:p w14:paraId="3ECE89D5" w14:textId="77777777" w:rsidR="0056100D" w:rsidRDefault="0056100D" w:rsidP="0056100D">
      <w:pPr>
        <w:numPr>
          <w:ilvl w:val="0"/>
          <w:numId w:val="16"/>
        </w:numPr>
      </w:pPr>
      <w:r w:rsidRPr="0056100D">
        <w:t>Eventstream last</w:t>
      </w:r>
    </w:p>
    <w:p w14:paraId="70B14D43" w14:textId="68770DA0" w:rsidR="0056100D" w:rsidRDefault="0056100D" w:rsidP="00523F33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</w:pPr>
      <w:r w:rsidRPr="0056100D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 xml:space="preserve">Simple end-to-end HS2 flow </w:t>
      </w:r>
      <w:r w:rsidR="00523F33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GB"/>
          <w14:ligatures w14:val="none"/>
        </w:rPr>
        <w:t xml:space="preserve">- </w:t>
      </w:r>
      <w:r w:rsidRPr="0056100D"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  <w:t>HS2 sensor data → Eventstream → Lakehouse → Notebook cleans → Warehouse models → Power BI dashboard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28"/>
        <w:gridCol w:w="3908"/>
      </w:tblGrid>
      <w:tr w:rsidR="00523F33" w:rsidRPr="00523F33" w14:paraId="07D5A0F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96B351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GB"/>
                <w14:ligatures w14:val="none"/>
              </w:rPr>
              <w:t>Fabric item</w:t>
            </w:r>
          </w:p>
        </w:tc>
        <w:tc>
          <w:tcPr>
            <w:tcW w:w="0" w:type="auto"/>
            <w:vAlign w:val="center"/>
            <w:hideMark/>
          </w:tcPr>
          <w:p w14:paraId="496A2336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b/>
                <w:bCs/>
                <w:kern w:val="0"/>
                <w:sz w:val="24"/>
                <w:szCs w:val="24"/>
                <w:lang w:eastAsia="en-GB"/>
                <w14:ligatures w14:val="none"/>
              </w:rPr>
              <w:t>Real life</w:t>
            </w:r>
          </w:p>
        </w:tc>
      </w:tr>
      <w:tr w:rsidR="00523F33" w:rsidRPr="00523F33" w14:paraId="739499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8CEF1C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Pipeline</w:t>
            </w:r>
          </w:p>
        </w:tc>
        <w:tc>
          <w:tcPr>
            <w:tcW w:w="0" w:type="auto"/>
            <w:vAlign w:val="center"/>
            <w:hideMark/>
          </w:tcPr>
          <w:p w14:paraId="1EBDD4AC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Goods delivery schedule</w:t>
            </w:r>
          </w:p>
        </w:tc>
      </w:tr>
      <w:tr w:rsidR="00523F33" w:rsidRPr="00523F33" w14:paraId="35405C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D5C852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Eventstream</w:t>
            </w:r>
          </w:p>
        </w:tc>
        <w:tc>
          <w:tcPr>
            <w:tcW w:w="0" w:type="auto"/>
            <w:vAlign w:val="center"/>
            <w:hideMark/>
          </w:tcPr>
          <w:p w14:paraId="7272B2C0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Live train control room</w:t>
            </w:r>
          </w:p>
        </w:tc>
      </w:tr>
      <w:tr w:rsidR="00523F33" w:rsidRPr="00523F33" w14:paraId="608FD96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19F7BD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Lakehouse</w:t>
            </w:r>
          </w:p>
        </w:tc>
        <w:tc>
          <w:tcPr>
            <w:tcW w:w="0" w:type="auto"/>
            <w:vAlign w:val="center"/>
            <w:hideMark/>
          </w:tcPr>
          <w:p w14:paraId="5C41BA2B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Warehouse storage yard</w:t>
            </w:r>
          </w:p>
        </w:tc>
      </w:tr>
      <w:tr w:rsidR="00523F33" w:rsidRPr="00523F33" w14:paraId="643F1D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949BFE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lastRenderedPageBreak/>
              <w:t>Notebook</w:t>
            </w:r>
          </w:p>
        </w:tc>
        <w:tc>
          <w:tcPr>
            <w:tcW w:w="0" w:type="auto"/>
            <w:vAlign w:val="center"/>
            <w:hideMark/>
          </w:tcPr>
          <w:p w14:paraId="253102A4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Engineers fixing parts</w:t>
            </w:r>
          </w:p>
        </w:tc>
      </w:tr>
      <w:tr w:rsidR="00523F33" w:rsidRPr="00523F33" w14:paraId="62DAFD1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511721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Warehouse</w:t>
            </w:r>
          </w:p>
        </w:tc>
        <w:tc>
          <w:tcPr>
            <w:tcW w:w="0" w:type="auto"/>
            <w:vAlign w:val="center"/>
            <w:hideMark/>
          </w:tcPr>
          <w:p w14:paraId="15F13DC2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Control room reports</w:t>
            </w:r>
          </w:p>
        </w:tc>
      </w:tr>
      <w:tr w:rsidR="00523F33" w:rsidRPr="00523F33" w14:paraId="2195BC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2D1FE0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Power BI</w:t>
            </w:r>
          </w:p>
        </w:tc>
        <w:tc>
          <w:tcPr>
            <w:tcW w:w="0" w:type="auto"/>
            <w:vAlign w:val="center"/>
            <w:hideMark/>
          </w:tcPr>
          <w:p w14:paraId="0C2C7BCA" w14:textId="77777777" w:rsidR="00523F33" w:rsidRPr="00523F33" w:rsidRDefault="00523F33" w:rsidP="00523F33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523F33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CEO dashboard</w:t>
            </w:r>
          </w:p>
        </w:tc>
      </w:tr>
      <w:tr w:rsidR="00B2159F" w:rsidRPr="00B2159F" w14:paraId="7C352050" w14:textId="77777777" w:rsidTr="00B215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1473C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1976C375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One-line meaning</w:t>
            </w:r>
          </w:p>
        </w:tc>
      </w:tr>
      <w:tr w:rsidR="00B2159F" w:rsidRPr="00B2159F" w14:paraId="6DFB7698" w14:textId="77777777" w:rsidTr="00B215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25A1D6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Data Lake</w:t>
            </w:r>
          </w:p>
        </w:tc>
        <w:tc>
          <w:tcPr>
            <w:tcW w:w="0" w:type="auto"/>
            <w:vAlign w:val="center"/>
            <w:hideMark/>
          </w:tcPr>
          <w:p w14:paraId="47BE637C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Cheap storage for any raw data</w:t>
            </w:r>
          </w:p>
        </w:tc>
      </w:tr>
      <w:tr w:rsidR="00B2159F" w:rsidRPr="00B2159F" w14:paraId="61454E1F" w14:textId="77777777" w:rsidTr="00B215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018A4C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Lakehouse</w:t>
            </w:r>
          </w:p>
        </w:tc>
        <w:tc>
          <w:tcPr>
            <w:tcW w:w="0" w:type="auto"/>
            <w:vAlign w:val="center"/>
            <w:hideMark/>
          </w:tcPr>
          <w:p w14:paraId="4D2360CC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Data Lake + tables + analytics</w:t>
            </w:r>
          </w:p>
        </w:tc>
      </w:tr>
      <w:tr w:rsidR="00B2159F" w:rsidRPr="00B2159F" w14:paraId="3CCBA53A" w14:textId="77777777" w:rsidTr="00B215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D2D733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Dataverse</w:t>
            </w:r>
          </w:p>
        </w:tc>
        <w:tc>
          <w:tcPr>
            <w:tcW w:w="0" w:type="auto"/>
            <w:vAlign w:val="center"/>
            <w:hideMark/>
          </w:tcPr>
          <w:p w14:paraId="4596947F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Business app data store</w:t>
            </w:r>
          </w:p>
        </w:tc>
      </w:tr>
      <w:tr w:rsidR="00B2159F" w:rsidRPr="00B2159F" w14:paraId="03E5A789" w14:textId="77777777" w:rsidTr="00B215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8E7AC8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KQL Database</w:t>
            </w:r>
          </w:p>
        </w:tc>
        <w:tc>
          <w:tcPr>
            <w:tcW w:w="0" w:type="auto"/>
            <w:vAlign w:val="center"/>
            <w:hideMark/>
          </w:tcPr>
          <w:p w14:paraId="54094D41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Fast engine for logs &amp; telemetry</w:t>
            </w:r>
          </w:p>
        </w:tc>
      </w:tr>
      <w:tr w:rsidR="00B2159F" w:rsidRPr="00B2159F" w14:paraId="39F02C52" w14:textId="77777777" w:rsidTr="00B2159F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58DBFC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Warehouse</w:t>
            </w:r>
          </w:p>
        </w:tc>
        <w:tc>
          <w:tcPr>
            <w:tcW w:w="0" w:type="auto"/>
            <w:vAlign w:val="center"/>
            <w:hideMark/>
          </w:tcPr>
          <w:p w14:paraId="17FC0247" w14:textId="77777777" w:rsidR="00B2159F" w:rsidRPr="00B2159F" w:rsidRDefault="00B2159F" w:rsidP="00B2159F">
            <w:pPr>
              <w:pStyle w:val="ListParagraph"/>
              <w:spacing w:before="100" w:beforeAutospacing="1" w:after="100" w:afterAutospacing="1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</w:pPr>
            <w:r w:rsidRPr="00B2159F"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en-GB"/>
                <w14:ligatures w14:val="none"/>
              </w:rPr>
              <w:t>Clean SQL data for reporting</w:t>
            </w:r>
          </w:p>
        </w:tc>
      </w:tr>
    </w:tbl>
    <w:p w14:paraId="5844F455" w14:textId="4D41B848" w:rsidR="0056100D" w:rsidRPr="0056100D" w:rsidRDefault="003D0BDF" w:rsidP="0056100D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GB"/>
          <w14:ligatures w14:val="none"/>
        </w:rPr>
      </w:pPr>
      <w:r w:rsidRPr="003D0BDF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GB"/>
          <w14:ligatures w14:val="none"/>
        </w:rPr>
        <w:lastRenderedPageBreak/>
        <w:drawing>
          <wp:inline distT="0" distB="0" distL="0" distR="0" wp14:anchorId="39E669BF" wp14:editId="720B85C6">
            <wp:extent cx="4606290" cy="2909455"/>
            <wp:effectExtent l="0" t="0" r="3810" b="5715"/>
            <wp:docPr id="128073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7305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6290" cy="290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4E43" w:rsidRPr="00A34E43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GB"/>
          <w14:ligatures w14:val="none"/>
        </w:rPr>
        <w:drawing>
          <wp:inline distT="0" distB="0" distL="0" distR="0" wp14:anchorId="6D47777F" wp14:editId="799124E8">
            <wp:extent cx="4765528" cy="2957252"/>
            <wp:effectExtent l="0" t="0" r="4445" b="0"/>
            <wp:docPr id="200912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289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5528" cy="295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7254" w14:textId="77777777" w:rsidR="0056100D" w:rsidRPr="0056100D" w:rsidRDefault="0056100D" w:rsidP="0056100D"/>
    <w:p w14:paraId="10481C3A" w14:textId="77777777" w:rsidR="005E1C06" w:rsidRPr="005E1C06" w:rsidRDefault="005E1C06" w:rsidP="005E1C06"/>
    <w:p w14:paraId="4FA3970E" w14:textId="77777777" w:rsidR="005E1C06" w:rsidRDefault="005E1C06" w:rsidP="005E1C06"/>
    <w:p w14:paraId="1F6E03A6" w14:textId="77777777" w:rsidR="005E1C06" w:rsidRPr="005E1C06" w:rsidRDefault="005E1C06" w:rsidP="005E1C06"/>
    <w:p w14:paraId="29C128D8" w14:textId="77777777" w:rsidR="003D0BDF" w:rsidRPr="003D0BDF" w:rsidRDefault="003D0BDF" w:rsidP="003D0BDF">
      <w:pPr>
        <w:rPr>
          <w:b/>
          <w:bCs/>
        </w:rPr>
      </w:pPr>
      <w:r w:rsidRPr="003D0BDF">
        <w:rPr>
          <w:b/>
          <w:bCs/>
        </w:rPr>
        <w:t>1️</w:t>
      </w:r>
      <w:r w:rsidRPr="003D0BDF">
        <w:rPr>
          <w:rFonts w:ascii="Segoe UI Symbol" w:hAnsi="Segoe UI Symbol" w:cs="Segoe UI Symbol"/>
          <w:b/>
          <w:bCs/>
        </w:rPr>
        <w:t>⃣</w:t>
      </w:r>
      <w:r w:rsidRPr="003D0BDF">
        <w:rPr>
          <w:b/>
          <w:bCs/>
        </w:rPr>
        <w:t xml:space="preserve"> Data Lake – “Raw storage only”</w:t>
      </w:r>
    </w:p>
    <w:p w14:paraId="7248A0E9" w14:textId="77777777" w:rsidR="003D0BDF" w:rsidRPr="003D0BDF" w:rsidRDefault="003D0BDF" w:rsidP="003D0BDF">
      <w:pPr>
        <w:rPr>
          <w:b/>
          <w:bCs/>
        </w:rPr>
      </w:pPr>
      <w:r w:rsidRPr="003D0BDF">
        <w:rPr>
          <w:b/>
          <w:bCs/>
        </w:rPr>
        <w:t>What is a Data Lake?</w:t>
      </w:r>
    </w:p>
    <w:p w14:paraId="6751FE8E" w14:textId="77777777" w:rsidR="003D0BDF" w:rsidRPr="003D0BDF" w:rsidRDefault="003D0BDF" w:rsidP="003D0BDF">
      <w:r w:rsidRPr="003D0BDF">
        <w:t xml:space="preserve">A </w:t>
      </w:r>
      <w:r w:rsidRPr="003D0BDF">
        <w:rPr>
          <w:b/>
          <w:bCs/>
        </w:rPr>
        <w:t>Data Lake</w:t>
      </w:r>
      <w:r w:rsidRPr="003D0BDF">
        <w:t xml:space="preserve"> is:</w:t>
      </w:r>
    </w:p>
    <w:p w14:paraId="4F9F8DCA" w14:textId="77777777" w:rsidR="003D0BDF" w:rsidRPr="003D0BDF" w:rsidRDefault="003D0BDF" w:rsidP="003D0BDF">
      <w:r w:rsidRPr="003D0BDF">
        <w:t xml:space="preserve">A </w:t>
      </w:r>
      <w:r w:rsidRPr="003D0BDF">
        <w:rPr>
          <w:b/>
          <w:bCs/>
        </w:rPr>
        <w:t>big storage area</w:t>
      </w:r>
      <w:r w:rsidRPr="003D0BDF">
        <w:t xml:space="preserve"> for raw data in original format</w:t>
      </w:r>
    </w:p>
    <w:p w14:paraId="370F500E" w14:textId="77777777" w:rsidR="003D0BDF" w:rsidRPr="003D0BDF" w:rsidRDefault="003D0BDF" w:rsidP="003D0BDF">
      <w:r w:rsidRPr="003D0BDF">
        <w:t>In Microsoft world, this is usually</w:t>
      </w:r>
      <w:r w:rsidRPr="003D0BDF">
        <w:br/>
      </w:r>
      <w:r w:rsidRPr="003D0BDF">
        <w:rPr>
          <w:b/>
          <w:bCs/>
        </w:rPr>
        <w:t>Azure Data Lake Storage</w:t>
      </w:r>
    </w:p>
    <w:p w14:paraId="617F0279" w14:textId="77777777" w:rsidR="003D0BDF" w:rsidRPr="003D0BDF" w:rsidRDefault="003D0BDF" w:rsidP="003D0BDF">
      <w:pPr>
        <w:rPr>
          <w:b/>
          <w:bCs/>
        </w:rPr>
      </w:pPr>
      <w:r w:rsidRPr="003D0BDF">
        <w:rPr>
          <w:b/>
          <w:bCs/>
        </w:rPr>
        <w:t>HS2 example</w:t>
      </w:r>
    </w:p>
    <w:p w14:paraId="608ED08B" w14:textId="77777777" w:rsidR="003D0BDF" w:rsidRPr="003D0BDF" w:rsidRDefault="003D0BDF" w:rsidP="003D0BDF">
      <w:r w:rsidRPr="003D0BDF">
        <w:t>HS2 stores:</w:t>
      </w:r>
    </w:p>
    <w:p w14:paraId="61E3569C" w14:textId="77777777" w:rsidR="003D0BDF" w:rsidRPr="003D0BDF" w:rsidRDefault="003D0BDF" w:rsidP="003D0BDF">
      <w:pPr>
        <w:numPr>
          <w:ilvl w:val="0"/>
          <w:numId w:val="17"/>
        </w:numPr>
      </w:pPr>
      <w:r w:rsidRPr="003D0BDF">
        <w:t>Raw sensor files</w:t>
      </w:r>
    </w:p>
    <w:p w14:paraId="697E9103" w14:textId="77777777" w:rsidR="003D0BDF" w:rsidRPr="003D0BDF" w:rsidRDefault="003D0BDF" w:rsidP="003D0BDF">
      <w:pPr>
        <w:numPr>
          <w:ilvl w:val="0"/>
          <w:numId w:val="17"/>
        </w:numPr>
      </w:pPr>
      <w:r w:rsidRPr="003D0BDF">
        <w:t>CSVs from contractors</w:t>
      </w:r>
    </w:p>
    <w:p w14:paraId="378E00F9" w14:textId="77777777" w:rsidR="003D0BDF" w:rsidRPr="003D0BDF" w:rsidRDefault="003D0BDF" w:rsidP="003D0BDF">
      <w:pPr>
        <w:numPr>
          <w:ilvl w:val="0"/>
          <w:numId w:val="17"/>
        </w:numPr>
      </w:pPr>
      <w:r w:rsidRPr="003D0BDF">
        <w:t>JSON from ticket systems</w:t>
      </w:r>
    </w:p>
    <w:p w14:paraId="5DC824FA" w14:textId="77777777" w:rsidR="003D0BDF" w:rsidRPr="003D0BDF" w:rsidRDefault="003D0BDF" w:rsidP="003D0BDF">
      <w:r w:rsidRPr="003D0BDF">
        <w:t>Nothing is cleaned yet.</w:t>
      </w:r>
    </w:p>
    <w:p w14:paraId="290BDCEA" w14:textId="77777777" w:rsidR="003D0BDF" w:rsidRDefault="003D0BDF" w:rsidP="003D0BDF">
      <w:r>
        <w:t>/raw/train_delays.csv</w:t>
      </w:r>
    </w:p>
    <w:p w14:paraId="0A4F3C36" w14:textId="4726C217" w:rsidR="005E1C06" w:rsidRDefault="003D0BDF" w:rsidP="003D0BDF">
      <w:r>
        <w:t>/raw/</w:t>
      </w:r>
      <w:proofErr w:type="spellStart"/>
      <w:r>
        <w:t>sensor_dump.json</w:t>
      </w:r>
      <w:proofErr w:type="spellEnd"/>
    </w:p>
    <w:p w14:paraId="5E4167E3" w14:textId="77777777" w:rsidR="003D0BDF" w:rsidRPr="003D0BDF" w:rsidRDefault="003D0BDF" w:rsidP="003D0BDF">
      <w:pPr>
        <w:rPr>
          <w:b/>
          <w:bCs/>
        </w:rPr>
      </w:pPr>
      <w:r w:rsidRPr="003D0BDF">
        <w:rPr>
          <w:b/>
          <w:bCs/>
        </w:rPr>
        <w:t>2️</w:t>
      </w:r>
      <w:r w:rsidRPr="003D0BDF">
        <w:rPr>
          <w:rFonts w:ascii="Segoe UI Symbol" w:hAnsi="Segoe UI Symbol" w:cs="Segoe UI Symbol"/>
          <w:b/>
          <w:bCs/>
        </w:rPr>
        <w:t>⃣</w:t>
      </w:r>
      <w:r w:rsidRPr="003D0BDF">
        <w:rPr>
          <w:b/>
          <w:bCs/>
        </w:rPr>
        <w:t xml:space="preserve"> Lakehouse – “Smart Data Lake”</w:t>
      </w:r>
    </w:p>
    <w:p w14:paraId="0E3B5EA9" w14:textId="77777777" w:rsidR="003D0BDF" w:rsidRPr="003D0BDF" w:rsidRDefault="003D0BDF" w:rsidP="003D0BDF">
      <w:pPr>
        <w:rPr>
          <w:b/>
          <w:bCs/>
        </w:rPr>
      </w:pPr>
      <w:r w:rsidRPr="003D0BDF">
        <w:rPr>
          <w:b/>
          <w:bCs/>
        </w:rPr>
        <w:t>What is a Lakehouse?</w:t>
      </w:r>
    </w:p>
    <w:p w14:paraId="16AB4227" w14:textId="77777777" w:rsidR="003D0BDF" w:rsidRPr="003D0BDF" w:rsidRDefault="003D0BDF" w:rsidP="003D0BDF">
      <w:r w:rsidRPr="003D0BDF">
        <w:t xml:space="preserve">A </w:t>
      </w:r>
      <w:r w:rsidRPr="003D0BDF">
        <w:rPr>
          <w:b/>
          <w:bCs/>
        </w:rPr>
        <w:t>Lakehouse</w:t>
      </w:r>
      <w:r w:rsidRPr="003D0BDF">
        <w:t xml:space="preserve"> is:</w:t>
      </w:r>
    </w:p>
    <w:p w14:paraId="431593F5" w14:textId="77777777" w:rsidR="003D0BDF" w:rsidRPr="003D0BDF" w:rsidRDefault="003D0BDF" w:rsidP="003D0BDF">
      <w:r w:rsidRPr="003D0BDF">
        <w:t xml:space="preserve">A </w:t>
      </w:r>
      <w:r w:rsidRPr="003D0BDF">
        <w:rPr>
          <w:b/>
          <w:bCs/>
        </w:rPr>
        <w:t>Data Lake</w:t>
      </w:r>
      <w:r w:rsidRPr="003D0BDF">
        <w:t xml:space="preserve"> + </w:t>
      </w:r>
      <w:r w:rsidRPr="003D0BDF">
        <w:rPr>
          <w:b/>
          <w:bCs/>
        </w:rPr>
        <w:t>tables</w:t>
      </w:r>
      <w:r w:rsidRPr="003D0BDF">
        <w:t xml:space="preserve"> + </w:t>
      </w:r>
      <w:r w:rsidRPr="003D0BDF">
        <w:rPr>
          <w:b/>
          <w:bCs/>
        </w:rPr>
        <w:t>analytics</w:t>
      </w:r>
    </w:p>
    <w:p w14:paraId="2DD9E3EA" w14:textId="77777777" w:rsidR="003D0BDF" w:rsidRPr="003D0BDF" w:rsidRDefault="003D0BDF" w:rsidP="003D0BDF">
      <w:r w:rsidRPr="003D0BDF">
        <w:t xml:space="preserve">In </w:t>
      </w:r>
      <w:r w:rsidRPr="003D0BDF">
        <w:rPr>
          <w:b/>
          <w:bCs/>
        </w:rPr>
        <w:t>Microsoft Fabric</w:t>
      </w:r>
      <w:r w:rsidRPr="003D0BDF">
        <w:t xml:space="preserve">, Lakehouse is the </w:t>
      </w:r>
      <w:r w:rsidRPr="003D0BDF">
        <w:rPr>
          <w:b/>
          <w:bCs/>
        </w:rPr>
        <w:t>default working layer</w:t>
      </w:r>
      <w:r w:rsidRPr="003D0BDF">
        <w:t>.</w:t>
      </w:r>
    </w:p>
    <w:p w14:paraId="1B094D8B" w14:textId="77777777" w:rsidR="003D0BDF" w:rsidRPr="003D0BDF" w:rsidRDefault="003D0BDF" w:rsidP="003D0BDF">
      <w:pPr>
        <w:rPr>
          <w:b/>
          <w:bCs/>
        </w:rPr>
      </w:pPr>
      <w:r w:rsidRPr="003D0BDF">
        <w:rPr>
          <w:b/>
          <w:bCs/>
        </w:rPr>
        <w:t>HS2 example</w:t>
      </w:r>
    </w:p>
    <w:p w14:paraId="4EF0968D" w14:textId="77777777" w:rsidR="003D0BDF" w:rsidRPr="003D0BDF" w:rsidRDefault="003D0BDF" w:rsidP="003D0BDF">
      <w:r w:rsidRPr="003D0BDF">
        <w:t>HS2 Lakehouse contains:</w:t>
      </w:r>
    </w:p>
    <w:p w14:paraId="7ECC7CE1" w14:textId="77777777" w:rsidR="003D0BDF" w:rsidRPr="003D0BDF" w:rsidRDefault="003D0BDF" w:rsidP="003D0BDF">
      <w:pPr>
        <w:numPr>
          <w:ilvl w:val="0"/>
          <w:numId w:val="18"/>
        </w:numPr>
      </w:pPr>
      <w:r w:rsidRPr="003D0BDF">
        <w:lastRenderedPageBreak/>
        <w:t>Raw files</w:t>
      </w:r>
    </w:p>
    <w:p w14:paraId="05DFC5E5" w14:textId="77777777" w:rsidR="003D0BDF" w:rsidRPr="003D0BDF" w:rsidRDefault="003D0BDF" w:rsidP="003D0BDF">
      <w:pPr>
        <w:numPr>
          <w:ilvl w:val="0"/>
          <w:numId w:val="18"/>
        </w:numPr>
      </w:pPr>
      <w:r w:rsidRPr="003D0BDF">
        <w:t>Cleaned Delta tables</w:t>
      </w:r>
    </w:p>
    <w:p w14:paraId="74B782EF" w14:textId="77777777" w:rsidR="003D0BDF" w:rsidRPr="003D0BDF" w:rsidRDefault="003D0BDF" w:rsidP="003D0BDF">
      <w:pPr>
        <w:numPr>
          <w:ilvl w:val="0"/>
          <w:numId w:val="18"/>
        </w:numPr>
      </w:pPr>
      <w:r w:rsidRPr="003D0BDF">
        <w:t>Spark + SQL access</w:t>
      </w:r>
    </w:p>
    <w:p w14:paraId="5DE339AA" w14:textId="77777777" w:rsidR="00AA25FB" w:rsidRDefault="00AA25FB" w:rsidP="00AA25FB">
      <w:r>
        <w:t>Files/raw/train_delays.csv</w:t>
      </w:r>
    </w:p>
    <w:p w14:paraId="4B11FBA5" w14:textId="71282691" w:rsidR="003D0BDF" w:rsidRDefault="00AA25FB" w:rsidP="00AA25FB">
      <w:r>
        <w:t>Tables/</w:t>
      </w:r>
      <w:proofErr w:type="spellStart"/>
      <w:r>
        <w:t>train_delays_cleaned</w:t>
      </w:r>
      <w:proofErr w:type="spellEnd"/>
    </w:p>
    <w:p w14:paraId="7716C78D" w14:textId="77777777" w:rsidR="00AA25FB" w:rsidRPr="00AA25FB" w:rsidRDefault="00AA25FB" w:rsidP="00AA25FB">
      <w:pPr>
        <w:rPr>
          <w:b/>
          <w:bCs/>
        </w:rPr>
      </w:pPr>
      <w:r w:rsidRPr="00AA25FB">
        <w:rPr>
          <w:b/>
          <w:bCs/>
        </w:rPr>
        <w:t>3️</w:t>
      </w:r>
      <w:r w:rsidRPr="00AA25FB">
        <w:rPr>
          <w:rFonts w:ascii="Segoe UI Symbol" w:hAnsi="Segoe UI Symbol" w:cs="Segoe UI Symbol"/>
          <w:b/>
          <w:bCs/>
        </w:rPr>
        <w:t>⃣</w:t>
      </w:r>
      <w:r w:rsidRPr="00AA25FB">
        <w:rPr>
          <w:b/>
          <w:bCs/>
        </w:rPr>
        <w:t xml:space="preserve"> Dataverse – “Business app data”</w:t>
      </w:r>
    </w:p>
    <w:p w14:paraId="3FF25ABE" w14:textId="77777777" w:rsidR="00AA25FB" w:rsidRPr="00AA25FB" w:rsidRDefault="00AA25FB" w:rsidP="00AA25FB">
      <w:pPr>
        <w:rPr>
          <w:b/>
          <w:bCs/>
        </w:rPr>
      </w:pPr>
      <w:r w:rsidRPr="00AA25FB">
        <w:rPr>
          <w:b/>
          <w:bCs/>
        </w:rPr>
        <w:t>What is Dataverse?</w:t>
      </w:r>
    </w:p>
    <w:p w14:paraId="4F9001DD" w14:textId="77777777" w:rsidR="00AA25FB" w:rsidRPr="00AA25FB" w:rsidRDefault="00AA25FB" w:rsidP="00AA25FB">
      <w:r w:rsidRPr="00AA25FB">
        <w:rPr>
          <w:b/>
          <w:bCs/>
        </w:rPr>
        <w:t>Microsoft Dataverse</w:t>
      </w:r>
      <w:r w:rsidRPr="00AA25FB">
        <w:t xml:space="preserve"> is:</w:t>
      </w:r>
    </w:p>
    <w:p w14:paraId="62A46921" w14:textId="77777777" w:rsidR="00AA25FB" w:rsidRPr="00AA25FB" w:rsidRDefault="00AA25FB" w:rsidP="00AA25FB">
      <w:r w:rsidRPr="00AA25FB">
        <w:t xml:space="preserve">A </w:t>
      </w:r>
      <w:r w:rsidRPr="00AA25FB">
        <w:rPr>
          <w:b/>
          <w:bCs/>
        </w:rPr>
        <w:t>structured data store for business applications</w:t>
      </w:r>
    </w:p>
    <w:p w14:paraId="5861FBC4" w14:textId="77777777" w:rsidR="00AA25FB" w:rsidRPr="00AA25FB" w:rsidRDefault="00AA25FB" w:rsidP="00AA25FB">
      <w:r w:rsidRPr="00AA25FB">
        <w:t>Used by:</w:t>
      </w:r>
    </w:p>
    <w:p w14:paraId="420473CE" w14:textId="77777777" w:rsidR="00AA25FB" w:rsidRPr="00AA25FB" w:rsidRDefault="00AA25FB" w:rsidP="00AA25FB">
      <w:pPr>
        <w:numPr>
          <w:ilvl w:val="0"/>
          <w:numId w:val="19"/>
        </w:numPr>
      </w:pPr>
      <w:r w:rsidRPr="00AA25FB">
        <w:t>Power Apps</w:t>
      </w:r>
    </w:p>
    <w:p w14:paraId="3FDB8B5D" w14:textId="77777777" w:rsidR="00AA25FB" w:rsidRPr="00AA25FB" w:rsidRDefault="00AA25FB" w:rsidP="00AA25FB">
      <w:pPr>
        <w:numPr>
          <w:ilvl w:val="0"/>
          <w:numId w:val="19"/>
        </w:numPr>
      </w:pPr>
      <w:r w:rsidRPr="00AA25FB">
        <w:t>Dynamics 365</w:t>
      </w:r>
    </w:p>
    <w:p w14:paraId="647E4D58" w14:textId="77777777" w:rsidR="00AA25FB" w:rsidRPr="00AA25FB" w:rsidRDefault="00AA25FB" w:rsidP="00AA25FB">
      <w:pPr>
        <w:numPr>
          <w:ilvl w:val="0"/>
          <w:numId w:val="19"/>
        </w:numPr>
      </w:pPr>
      <w:r w:rsidRPr="00AA25FB">
        <w:t>Low-code apps</w:t>
      </w:r>
    </w:p>
    <w:p w14:paraId="5C6A0BA6" w14:textId="77777777" w:rsidR="00AA25FB" w:rsidRPr="00AA25FB" w:rsidRDefault="00AA25FB" w:rsidP="00AA25FB">
      <w:pPr>
        <w:rPr>
          <w:b/>
          <w:bCs/>
        </w:rPr>
      </w:pPr>
      <w:r w:rsidRPr="00AA25FB">
        <w:rPr>
          <w:b/>
          <w:bCs/>
        </w:rPr>
        <w:t>HS2 example</w:t>
      </w:r>
    </w:p>
    <w:p w14:paraId="6B4DC19C" w14:textId="77777777" w:rsidR="00AA25FB" w:rsidRPr="00AA25FB" w:rsidRDefault="00AA25FB" w:rsidP="00AA25FB">
      <w:r w:rsidRPr="00AA25FB">
        <w:t>HS2 business apps store:</w:t>
      </w:r>
    </w:p>
    <w:p w14:paraId="21096380" w14:textId="77777777" w:rsidR="00AA25FB" w:rsidRPr="00AA25FB" w:rsidRDefault="00AA25FB" w:rsidP="00AA25FB">
      <w:pPr>
        <w:numPr>
          <w:ilvl w:val="0"/>
          <w:numId w:val="20"/>
        </w:numPr>
      </w:pPr>
      <w:r w:rsidRPr="00AA25FB">
        <w:t>Incident reports</w:t>
      </w:r>
    </w:p>
    <w:p w14:paraId="003AF9A6" w14:textId="77777777" w:rsidR="00AA25FB" w:rsidRPr="00AA25FB" w:rsidRDefault="00AA25FB" w:rsidP="00AA25FB">
      <w:pPr>
        <w:numPr>
          <w:ilvl w:val="0"/>
          <w:numId w:val="20"/>
        </w:numPr>
      </w:pPr>
      <w:r w:rsidRPr="00AA25FB">
        <w:t>Contractor details</w:t>
      </w:r>
    </w:p>
    <w:p w14:paraId="7188081A" w14:textId="77777777" w:rsidR="00AA25FB" w:rsidRPr="00AA25FB" w:rsidRDefault="00AA25FB" w:rsidP="00AA25FB">
      <w:pPr>
        <w:numPr>
          <w:ilvl w:val="0"/>
          <w:numId w:val="20"/>
        </w:numPr>
      </w:pPr>
      <w:r w:rsidRPr="00AA25FB">
        <w:t>Employee assignments</w:t>
      </w:r>
    </w:p>
    <w:p w14:paraId="5BDC4BDE" w14:textId="0574188B" w:rsidR="005E1C06" w:rsidRDefault="00AA25FB" w:rsidP="005E1C06">
      <w:r w:rsidRPr="00AA25FB">
        <w:t>Incident ID | Station | Severity | Status</w:t>
      </w:r>
    </w:p>
    <w:p w14:paraId="393A84AD" w14:textId="50CFFEDD" w:rsidR="00AA25FB" w:rsidRPr="00AA25FB" w:rsidRDefault="00AA25FB" w:rsidP="00AA25FB">
      <w:pPr>
        <w:rPr>
          <w:b/>
          <w:bCs/>
        </w:rPr>
      </w:pPr>
      <w:r w:rsidRPr="00AA25FB">
        <w:rPr>
          <w:b/>
          <w:bCs/>
        </w:rPr>
        <w:t>4️</w:t>
      </w:r>
      <w:r w:rsidRPr="00AA25FB">
        <w:rPr>
          <w:rFonts w:ascii="Segoe UI Symbol" w:hAnsi="Segoe UI Symbol" w:cs="Segoe UI Symbol"/>
          <w:b/>
          <w:bCs/>
        </w:rPr>
        <w:t>⃣</w:t>
      </w:r>
      <w:r w:rsidRPr="00AA25FB">
        <w:rPr>
          <w:b/>
          <w:bCs/>
        </w:rPr>
        <w:t xml:space="preserve"> KQL Database – “Super-fast log analytics”</w:t>
      </w:r>
    </w:p>
    <w:p w14:paraId="1500B465" w14:textId="77777777" w:rsidR="00AA25FB" w:rsidRPr="00AA25FB" w:rsidRDefault="00AA25FB" w:rsidP="00AA25FB">
      <w:pPr>
        <w:rPr>
          <w:b/>
          <w:bCs/>
        </w:rPr>
      </w:pPr>
      <w:r w:rsidRPr="00AA25FB">
        <w:rPr>
          <w:b/>
          <w:bCs/>
        </w:rPr>
        <w:t>What is a KQL Database?</w:t>
      </w:r>
    </w:p>
    <w:p w14:paraId="57154E79" w14:textId="77777777" w:rsidR="00AA25FB" w:rsidRPr="00AA25FB" w:rsidRDefault="00AA25FB" w:rsidP="00AA25FB">
      <w:r w:rsidRPr="00AA25FB">
        <w:t xml:space="preserve">Powered by </w:t>
      </w:r>
      <w:r w:rsidRPr="00AA25FB">
        <w:rPr>
          <w:b/>
          <w:bCs/>
        </w:rPr>
        <w:t>Azure Data Explorer</w:t>
      </w:r>
    </w:p>
    <w:p w14:paraId="6770523E" w14:textId="77777777" w:rsidR="00AA25FB" w:rsidRPr="00AA25FB" w:rsidRDefault="00AA25FB" w:rsidP="00AA25FB">
      <w:r w:rsidRPr="00AA25FB">
        <w:t>Used for:</w:t>
      </w:r>
    </w:p>
    <w:p w14:paraId="5B101001" w14:textId="77777777" w:rsidR="00AA25FB" w:rsidRPr="00AA25FB" w:rsidRDefault="00AA25FB" w:rsidP="00AA25FB">
      <w:pPr>
        <w:numPr>
          <w:ilvl w:val="0"/>
          <w:numId w:val="21"/>
        </w:numPr>
      </w:pPr>
      <w:r w:rsidRPr="00AA25FB">
        <w:lastRenderedPageBreak/>
        <w:t>Logs</w:t>
      </w:r>
    </w:p>
    <w:p w14:paraId="1242DD65" w14:textId="77777777" w:rsidR="00AA25FB" w:rsidRPr="00AA25FB" w:rsidRDefault="00AA25FB" w:rsidP="00AA25FB">
      <w:pPr>
        <w:numPr>
          <w:ilvl w:val="0"/>
          <w:numId w:val="21"/>
        </w:numPr>
      </w:pPr>
      <w:r w:rsidRPr="00AA25FB">
        <w:t>Telemetry</w:t>
      </w:r>
    </w:p>
    <w:p w14:paraId="2A3415CE" w14:textId="77777777" w:rsidR="00AA25FB" w:rsidRPr="00AA25FB" w:rsidRDefault="00AA25FB" w:rsidP="00AA25FB">
      <w:pPr>
        <w:numPr>
          <w:ilvl w:val="0"/>
          <w:numId w:val="21"/>
        </w:numPr>
      </w:pPr>
      <w:r w:rsidRPr="00AA25FB">
        <w:t>Time-series data</w:t>
      </w:r>
    </w:p>
    <w:p w14:paraId="2B353676" w14:textId="77777777" w:rsidR="00AA25FB" w:rsidRPr="00AA25FB" w:rsidRDefault="00AA25FB" w:rsidP="00AA25FB">
      <w:r w:rsidRPr="00AA25FB">
        <w:t xml:space="preserve">Query language = </w:t>
      </w:r>
      <w:r w:rsidRPr="00AA25FB">
        <w:rPr>
          <w:b/>
          <w:bCs/>
        </w:rPr>
        <w:t>KQL (Kusto Query Language)</w:t>
      </w:r>
    </w:p>
    <w:p w14:paraId="3377104E" w14:textId="77777777" w:rsidR="00AA25FB" w:rsidRPr="00AA25FB" w:rsidRDefault="00AA25FB" w:rsidP="00AA25FB">
      <w:pPr>
        <w:rPr>
          <w:b/>
          <w:bCs/>
        </w:rPr>
      </w:pPr>
      <w:r w:rsidRPr="00AA25FB">
        <w:rPr>
          <w:b/>
          <w:bCs/>
        </w:rPr>
        <w:t>HS2 example</w:t>
      </w:r>
    </w:p>
    <w:p w14:paraId="79B94617" w14:textId="77777777" w:rsidR="00AA25FB" w:rsidRPr="00AA25FB" w:rsidRDefault="00AA25FB" w:rsidP="00AA25FB">
      <w:r w:rsidRPr="00AA25FB">
        <w:t>Used for:</w:t>
      </w:r>
    </w:p>
    <w:p w14:paraId="53C2E4AE" w14:textId="77777777" w:rsidR="00AA25FB" w:rsidRPr="00AA25FB" w:rsidRDefault="00AA25FB" w:rsidP="00AA25FB">
      <w:pPr>
        <w:numPr>
          <w:ilvl w:val="0"/>
          <w:numId w:val="22"/>
        </w:numPr>
      </w:pPr>
      <w:r w:rsidRPr="00AA25FB">
        <w:t>Live train telemetry</w:t>
      </w:r>
    </w:p>
    <w:p w14:paraId="76CBB8A8" w14:textId="77777777" w:rsidR="00AA25FB" w:rsidRPr="00AA25FB" w:rsidRDefault="00AA25FB" w:rsidP="00AA25FB">
      <w:pPr>
        <w:numPr>
          <w:ilvl w:val="0"/>
          <w:numId w:val="22"/>
        </w:numPr>
      </w:pPr>
      <w:r w:rsidRPr="00AA25FB">
        <w:t>Sensor logs</w:t>
      </w:r>
    </w:p>
    <w:p w14:paraId="0077EFE2" w14:textId="77777777" w:rsidR="00AA25FB" w:rsidRPr="00AA25FB" w:rsidRDefault="00AA25FB" w:rsidP="00AA25FB">
      <w:pPr>
        <w:numPr>
          <w:ilvl w:val="0"/>
          <w:numId w:val="22"/>
        </w:numPr>
      </w:pPr>
      <w:r w:rsidRPr="00AA25FB">
        <w:t>Failure events</w:t>
      </w:r>
    </w:p>
    <w:p w14:paraId="36FB2113" w14:textId="77777777" w:rsidR="005F4377" w:rsidRDefault="005F4377" w:rsidP="005F4377">
      <w:proofErr w:type="spellStart"/>
      <w:r>
        <w:t>TrainTelemetry</w:t>
      </w:r>
      <w:proofErr w:type="spellEnd"/>
    </w:p>
    <w:p w14:paraId="5B3093F1" w14:textId="77777777" w:rsidR="005F4377" w:rsidRDefault="005F4377" w:rsidP="005F4377">
      <w:r>
        <w:t>| where Speed &gt; 120</w:t>
      </w:r>
    </w:p>
    <w:p w14:paraId="55CD6AB0" w14:textId="71A87923" w:rsidR="00AA25FB" w:rsidRDefault="005F4377" w:rsidP="005F4377">
      <w:r>
        <w:t xml:space="preserve">| summarize </w:t>
      </w:r>
      <w:proofErr w:type="spellStart"/>
      <w:proofErr w:type="gramStart"/>
      <w:r>
        <w:t>avg</w:t>
      </w:r>
      <w:proofErr w:type="spellEnd"/>
      <w:r>
        <w:t>(</w:t>
      </w:r>
      <w:proofErr w:type="gramEnd"/>
      <w:r>
        <w:t>Speed) by Route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7"/>
        <w:gridCol w:w="1831"/>
      </w:tblGrid>
      <w:tr w:rsidR="005F4377" w:rsidRPr="005F4377" w14:paraId="0C1CA5C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A23E2A0" w14:textId="77777777" w:rsidR="005F4377" w:rsidRPr="005F4377" w:rsidRDefault="005F4377" w:rsidP="005F4377">
            <w:pPr>
              <w:rPr>
                <w:b/>
                <w:bCs/>
              </w:rPr>
            </w:pPr>
            <w:r w:rsidRPr="005F4377">
              <w:rPr>
                <w:b/>
                <w:bCs/>
              </w:rPr>
              <w:t>SQL</w:t>
            </w:r>
          </w:p>
        </w:tc>
        <w:tc>
          <w:tcPr>
            <w:tcW w:w="0" w:type="auto"/>
            <w:vAlign w:val="center"/>
            <w:hideMark/>
          </w:tcPr>
          <w:p w14:paraId="6DB9CDE4" w14:textId="77777777" w:rsidR="005F4377" w:rsidRPr="005F4377" w:rsidRDefault="005F4377" w:rsidP="005F4377">
            <w:pPr>
              <w:rPr>
                <w:b/>
                <w:bCs/>
              </w:rPr>
            </w:pPr>
            <w:r w:rsidRPr="005F4377">
              <w:rPr>
                <w:b/>
                <w:bCs/>
              </w:rPr>
              <w:t>KQL</w:t>
            </w:r>
          </w:p>
        </w:tc>
      </w:tr>
      <w:tr w:rsidR="005F4377" w:rsidRPr="005F4377" w14:paraId="2DE2B8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0FB5C1" w14:textId="77777777" w:rsidR="005F4377" w:rsidRPr="005F4377" w:rsidRDefault="005F4377" w:rsidP="005F4377">
            <w:r w:rsidRPr="005F4377">
              <w:t>Business data</w:t>
            </w:r>
          </w:p>
        </w:tc>
        <w:tc>
          <w:tcPr>
            <w:tcW w:w="0" w:type="auto"/>
            <w:vAlign w:val="center"/>
            <w:hideMark/>
          </w:tcPr>
          <w:p w14:paraId="6FBC8261" w14:textId="77777777" w:rsidR="005F4377" w:rsidRPr="005F4377" w:rsidRDefault="005F4377" w:rsidP="005F4377">
            <w:r w:rsidRPr="005F4377">
              <w:t>Logs &amp; telemetry</w:t>
            </w:r>
          </w:p>
        </w:tc>
      </w:tr>
      <w:tr w:rsidR="005F4377" w:rsidRPr="005F4377" w14:paraId="45FDC0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C16B32" w14:textId="77777777" w:rsidR="005F4377" w:rsidRPr="005F4377" w:rsidRDefault="005F4377" w:rsidP="005F4377">
            <w:r w:rsidRPr="005F4377">
              <w:t>Rows &amp; tables</w:t>
            </w:r>
          </w:p>
        </w:tc>
        <w:tc>
          <w:tcPr>
            <w:tcW w:w="0" w:type="auto"/>
            <w:vAlign w:val="center"/>
            <w:hideMark/>
          </w:tcPr>
          <w:p w14:paraId="303A41DE" w14:textId="77777777" w:rsidR="005F4377" w:rsidRPr="005F4377" w:rsidRDefault="005F4377" w:rsidP="005F4377">
            <w:r w:rsidRPr="005F4377">
              <w:t>Events &amp; time</w:t>
            </w:r>
          </w:p>
        </w:tc>
      </w:tr>
      <w:tr w:rsidR="005F4377" w:rsidRPr="005F4377" w14:paraId="25B69A0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C673CE" w14:textId="77777777" w:rsidR="005F4377" w:rsidRPr="005F4377" w:rsidRDefault="005F4377" w:rsidP="005F4377">
            <w:r w:rsidRPr="005F4377">
              <w:t>Warehouse</w:t>
            </w:r>
          </w:p>
        </w:tc>
        <w:tc>
          <w:tcPr>
            <w:tcW w:w="0" w:type="auto"/>
            <w:vAlign w:val="center"/>
            <w:hideMark/>
          </w:tcPr>
          <w:p w14:paraId="02558406" w14:textId="77777777" w:rsidR="005F4377" w:rsidRPr="005F4377" w:rsidRDefault="005F4377" w:rsidP="005F4377">
            <w:r w:rsidRPr="005F4377">
              <w:t>KQL Database</w:t>
            </w:r>
          </w:p>
        </w:tc>
      </w:tr>
      <w:tr w:rsidR="005F4377" w:rsidRPr="005F4377" w14:paraId="768369A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3F825D" w14:textId="77777777" w:rsidR="005F4377" w:rsidRPr="005F4377" w:rsidRDefault="005F4377" w:rsidP="005F4377">
            <w:r w:rsidRPr="005F4377">
              <w:t>Finance reports</w:t>
            </w:r>
          </w:p>
        </w:tc>
        <w:tc>
          <w:tcPr>
            <w:tcW w:w="0" w:type="auto"/>
            <w:vAlign w:val="center"/>
            <w:hideMark/>
          </w:tcPr>
          <w:p w14:paraId="447924BE" w14:textId="77777777" w:rsidR="005F4377" w:rsidRPr="005F4377" w:rsidRDefault="005F4377" w:rsidP="005F4377">
            <w:r w:rsidRPr="005F4377">
              <w:t>Monitoring &amp; alerts</w:t>
            </w:r>
          </w:p>
        </w:tc>
      </w:tr>
    </w:tbl>
    <w:p w14:paraId="385B49C9" w14:textId="77777777" w:rsidR="005F4377" w:rsidRDefault="005F4377" w:rsidP="005F4377">
      <w:r>
        <w:t>Live Sensors</w:t>
      </w:r>
    </w:p>
    <w:p w14:paraId="212A6D87" w14:textId="77777777" w:rsidR="005F4377" w:rsidRDefault="005F4377" w:rsidP="005F4377">
      <w:r>
        <w:t xml:space="preserve">   ↓</w:t>
      </w:r>
    </w:p>
    <w:p w14:paraId="73B88EC9" w14:textId="77777777" w:rsidR="005F4377" w:rsidRDefault="005F4377" w:rsidP="005F4377">
      <w:r>
        <w:t>Eventstream</w:t>
      </w:r>
    </w:p>
    <w:p w14:paraId="0A4A9E72" w14:textId="77777777" w:rsidR="005F4377" w:rsidRDefault="005F4377" w:rsidP="005F4377">
      <w:r>
        <w:t xml:space="preserve">   ↓</w:t>
      </w:r>
    </w:p>
    <w:p w14:paraId="6BAD44C4" w14:textId="77777777" w:rsidR="005F4377" w:rsidRDefault="005F4377" w:rsidP="005F4377">
      <w:r>
        <w:t>KQL Database (fast analysis)</w:t>
      </w:r>
    </w:p>
    <w:p w14:paraId="71340CBC" w14:textId="77777777" w:rsidR="005F4377" w:rsidRDefault="005F4377" w:rsidP="005F4377">
      <w:r>
        <w:lastRenderedPageBreak/>
        <w:t xml:space="preserve">   ↓</w:t>
      </w:r>
    </w:p>
    <w:p w14:paraId="74D97A1C" w14:textId="77777777" w:rsidR="005F4377" w:rsidRDefault="005F4377" w:rsidP="005F4377">
      <w:r>
        <w:t>Lakehouse (historical storage)</w:t>
      </w:r>
    </w:p>
    <w:p w14:paraId="562E8114" w14:textId="77777777" w:rsidR="005F4377" w:rsidRDefault="005F4377" w:rsidP="005F4377">
      <w:r>
        <w:t xml:space="preserve">   ↓</w:t>
      </w:r>
    </w:p>
    <w:p w14:paraId="511AAE50" w14:textId="77777777" w:rsidR="005F4377" w:rsidRDefault="005F4377" w:rsidP="005F4377">
      <w:r>
        <w:t>Notebook (clean &amp; enrich)</w:t>
      </w:r>
    </w:p>
    <w:p w14:paraId="079E08EF" w14:textId="77777777" w:rsidR="005F4377" w:rsidRDefault="005F4377" w:rsidP="005F4377">
      <w:r>
        <w:t xml:space="preserve">   ↓</w:t>
      </w:r>
    </w:p>
    <w:p w14:paraId="54C97271" w14:textId="77777777" w:rsidR="005F4377" w:rsidRDefault="005F4377" w:rsidP="005F4377">
      <w:r>
        <w:t>Warehouse (business SQL)</w:t>
      </w:r>
    </w:p>
    <w:p w14:paraId="4F384D0A" w14:textId="77777777" w:rsidR="005F4377" w:rsidRDefault="005F4377" w:rsidP="005F4377">
      <w:r>
        <w:t xml:space="preserve">   ↓</w:t>
      </w:r>
    </w:p>
    <w:p w14:paraId="0984286F" w14:textId="3DF0595E" w:rsidR="005F4377" w:rsidRDefault="005F4377" w:rsidP="005F4377">
      <w:r>
        <w:t>Power BI</w:t>
      </w:r>
    </w:p>
    <w:p w14:paraId="382B708E" w14:textId="77777777" w:rsidR="005F4377" w:rsidRPr="005F4377" w:rsidRDefault="005F4377" w:rsidP="005F4377">
      <w:pPr>
        <w:rPr>
          <w:b/>
          <w:bCs/>
        </w:rPr>
      </w:pPr>
      <w:r w:rsidRPr="005F4377">
        <w:rPr>
          <w:b/>
          <w:bCs/>
        </w:rPr>
        <w:t>Where Dataverse fits</w:t>
      </w:r>
    </w:p>
    <w:p w14:paraId="7589D7B7" w14:textId="77777777" w:rsidR="005F4377" w:rsidRPr="005F4377" w:rsidRDefault="005F4377" w:rsidP="005F4377">
      <w:r w:rsidRPr="005F4377">
        <w:t xml:space="preserve">Dataverse runs </w:t>
      </w:r>
      <w:r w:rsidRPr="005F4377">
        <w:rPr>
          <w:b/>
          <w:bCs/>
        </w:rPr>
        <w:t>parallel</w:t>
      </w:r>
      <w:r w:rsidRPr="005F4377">
        <w:t>, not inline:</w:t>
      </w:r>
    </w:p>
    <w:p w14:paraId="4F38D2BD" w14:textId="77777777" w:rsidR="005F4377" w:rsidRDefault="005F4377" w:rsidP="005F4377">
      <w:r>
        <w:t>Power Apps (Incidents)</w:t>
      </w:r>
    </w:p>
    <w:p w14:paraId="51F97A8B" w14:textId="77777777" w:rsidR="005F4377" w:rsidRDefault="005F4377" w:rsidP="005F4377">
      <w:r>
        <w:t xml:space="preserve">   ↓</w:t>
      </w:r>
    </w:p>
    <w:p w14:paraId="6ADF1730" w14:textId="77777777" w:rsidR="005F4377" w:rsidRDefault="005F4377" w:rsidP="005F4377">
      <w:r>
        <w:t>Dataverse</w:t>
      </w:r>
    </w:p>
    <w:p w14:paraId="0B896D79" w14:textId="77777777" w:rsidR="005F4377" w:rsidRDefault="005F4377" w:rsidP="005F4377">
      <w:r>
        <w:t xml:space="preserve">   ↓</w:t>
      </w:r>
    </w:p>
    <w:p w14:paraId="2823B86F" w14:textId="32397720" w:rsidR="005F4377" w:rsidRDefault="005F4377" w:rsidP="005F4377">
      <w:r>
        <w:t>Fabric (optional analytics)</w:t>
      </w:r>
    </w:p>
    <w:p w14:paraId="54A970A4" w14:textId="77777777" w:rsidR="005F4377" w:rsidRPr="005F4377" w:rsidRDefault="005F4377" w:rsidP="005F4377">
      <w:r w:rsidRPr="005F4377">
        <w:t>HS2 combines:</w:t>
      </w:r>
    </w:p>
    <w:p w14:paraId="03532537" w14:textId="77777777" w:rsidR="005F4377" w:rsidRPr="005F4377" w:rsidRDefault="005F4377" w:rsidP="005F4377">
      <w:pPr>
        <w:numPr>
          <w:ilvl w:val="0"/>
          <w:numId w:val="23"/>
        </w:numPr>
      </w:pPr>
      <w:r w:rsidRPr="005F4377">
        <w:t>Operational app data (Dataverse)</w:t>
      </w:r>
    </w:p>
    <w:p w14:paraId="27C75618" w14:textId="77777777" w:rsidR="005F4377" w:rsidRPr="005F4377" w:rsidRDefault="005F4377" w:rsidP="005F4377">
      <w:pPr>
        <w:numPr>
          <w:ilvl w:val="0"/>
          <w:numId w:val="23"/>
        </w:numPr>
      </w:pPr>
      <w:r w:rsidRPr="005F4377">
        <w:t>Engineering data (Lakehouse)</w:t>
      </w:r>
    </w:p>
    <w:p w14:paraId="253EA985" w14:textId="77777777" w:rsidR="005F4377" w:rsidRPr="005F4377" w:rsidRDefault="005F4377" w:rsidP="005F4377">
      <w:pPr>
        <w:numPr>
          <w:ilvl w:val="0"/>
          <w:numId w:val="23"/>
        </w:numPr>
      </w:pPr>
      <w:r w:rsidRPr="005F4377">
        <w:t>Telemetry (KQL DB)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1"/>
        <w:gridCol w:w="1301"/>
      </w:tblGrid>
      <w:tr w:rsidR="005F4377" w:rsidRPr="005F4377" w14:paraId="6456F9F8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DFCE31B" w14:textId="77777777" w:rsidR="005F4377" w:rsidRPr="005F4377" w:rsidRDefault="005F4377" w:rsidP="005F4377">
            <w:pPr>
              <w:rPr>
                <w:b/>
                <w:bCs/>
              </w:rPr>
            </w:pPr>
            <w:r w:rsidRPr="005F4377">
              <w:rPr>
                <w:b/>
                <w:bCs/>
              </w:rPr>
              <w:t>If data is…</w:t>
            </w:r>
          </w:p>
        </w:tc>
        <w:tc>
          <w:tcPr>
            <w:tcW w:w="0" w:type="auto"/>
            <w:vAlign w:val="center"/>
            <w:hideMark/>
          </w:tcPr>
          <w:p w14:paraId="19A18423" w14:textId="77777777" w:rsidR="005F4377" w:rsidRPr="005F4377" w:rsidRDefault="005F4377" w:rsidP="005F4377">
            <w:pPr>
              <w:rPr>
                <w:b/>
                <w:bCs/>
              </w:rPr>
            </w:pPr>
            <w:r w:rsidRPr="005F4377">
              <w:rPr>
                <w:b/>
                <w:bCs/>
              </w:rPr>
              <w:t>Use</w:t>
            </w:r>
          </w:p>
        </w:tc>
      </w:tr>
      <w:tr w:rsidR="005F4377" w:rsidRPr="005F4377" w14:paraId="1CCBB8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C09554" w14:textId="77777777" w:rsidR="005F4377" w:rsidRPr="005F4377" w:rsidRDefault="005F4377" w:rsidP="005F4377">
            <w:r w:rsidRPr="005F4377">
              <w:t>Raw files</w:t>
            </w:r>
          </w:p>
        </w:tc>
        <w:tc>
          <w:tcPr>
            <w:tcW w:w="0" w:type="auto"/>
            <w:vAlign w:val="center"/>
            <w:hideMark/>
          </w:tcPr>
          <w:p w14:paraId="322DA97C" w14:textId="77777777" w:rsidR="005F4377" w:rsidRPr="005F4377" w:rsidRDefault="005F4377" w:rsidP="005F4377">
            <w:r w:rsidRPr="005F4377">
              <w:t>Data Lake</w:t>
            </w:r>
          </w:p>
        </w:tc>
      </w:tr>
      <w:tr w:rsidR="005F4377" w:rsidRPr="005F4377" w14:paraId="277ECC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64ECFD" w14:textId="77777777" w:rsidR="005F4377" w:rsidRPr="005F4377" w:rsidRDefault="005F4377" w:rsidP="005F4377">
            <w:r w:rsidRPr="005F4377">
              <w:t>Big data + analytics</w:t>
            </w:r>
          </w:p>
        </w:tc>
        <w:tc>
          <w:tcPr>
            <w:tcW w:w="0" w:type="auto"/>
            <w:vAlign w:val="center"/>
            <w:hideMark/>
          </w:tcPr>
          <w:p w14:paraId="10E47590" w14:textId="77777777" w:rsidR="005F4377" w:rsidRPr="005F4377" w:rsidRDefault="005F4377" w:rsidP="005F4377">
            <w:r w:rsidRPr="005F4377">
              <w:t>Lakehouse</w:t>
            </w:r>
          </w:p>
        </w:tc>
      </w:tr>
      <w:tr w:rsidR="005F4377" w:rsidRPr="005F4377" w14:paraId="2CD4704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65597E" w14:textId="77777777" w:rsidR="005F4377" w:rsidRPr="005F4377" w:rsidRDefault="005F4377" w:rsidP="005F4377">
            <w:r w:rsidRPr="005F4377">
              <w:lastRenderedPageBreak/>
              <w:t>Clean business reporting</w:t>
            </w:r>
          </w:p>
        </w:tc>
        <w:tc>
          <w:tcPr>
            <w:tcW w:w="0" w:type="auto"/>
            <w:vAlign w:val="center"/>
            <w:hideMark/>
          </w:tcPr>
          <w:p w14:paraId="39271EC6" w14:textId="77777777" w:rsidR="005F4377" w:rsidRPr="005F4377" w:rsidRDefault="005F4377" w:rsidP="005F4377">
            <w:r w:rsidRPr="005F4377">
              <w:t>Warehouse</w:t>
            </w:r>
          </w:p>
        </w:tc>
      </w:tr>
      <w:tr w:rsidR="005F4377" w:rsidRPr="005F4377" w14:paraId="7FC70AA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E3AE7A" w14:textId="77777777" w:rsidR="005F4377" w:rsidRPr="005F4377" w:rsidRDefault="005F4377" w:rsidP="005F4377">
            <w:r w:rsidRPr="005F4377">
              <w:t>Business app records</w:t>
            </w:r>
          </w:p>
        </w:tc>
        <w:tc>
          <w:tcPr>
            <w:tcW w:w="0" w:type="auto"/>
            <w:vAlign w:val="center"/>
            <w:hideMark/>
          </w:tcPr>
          <w:p w14:paraId="75A96CFD" w14:textId="77777777" w:rsidR="005F4377" w:rsidRPr="005F4377" w:rsidRDefault="005F4377" w:rsidP="005F4377">
            <w:r w:rsidRPr="005F4377">
              <w:t>Dataverse</w:t>
            </w:r>
          </w:p>
        </w:tc>
      </w:tr>
      <w:tr w:rsidR="005F4377" w:rsidRPr="005F4377" w14:paraId="67ED41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1E79E" w14:textId="77777777" w:rsidR="005F4377" w:rsidRPr="005F4377" w:rsidRDefault="005F4377" w:rsidP="005F4377">
            <w:r w:rsidRPr="005F4377">
              <w:t>Logs / sensors / events</w:t>
            </w:r>
          </w:p>
        </w:tc>
        <w:tc>
          <w:tcPr>
            <w:tcW w:w="0" w:type="auto"/>
            <w:vAlign w:val="center"/>
            <w:hideMark/>
          </w:tcPr>
          <w:p w14:paraId="084F5E9C" w14:textId="77777777" w:rsidR="005F4377" w:rsidRPr="005F4377" w:rsidRDefault="005F4377" w:rsidP="005F4377">
            <w:r w:rsidRPr="005F4377">
              <w:t>KQL Database</w:t>
            </w:r>
          </w:p>
        </w:tc>
      </w:tr>
    </w:tbl>
    <w:p w14:paraId="220777B4" w14:textId="77777777" w:rsidR="00FB0168" w:rsidRPr="00FB0168" w:rsidRDefault="00FB0168" w:rsidP="00FB0168">
      <w:pPr>
        <w:rPr>
          <w:b/>
          <w:bCs/>
        </w:rPr>
      </w:pPr>
      <w:r w:rsidRPr="00FB0168">
        <w:rPr>
          <w:b/>
          <w:bCs/>
        </w:rPr>
        <w:t xml:space="preserve">Learn in this order </w:t>
      </w:r>
      <w:r w:rsidRPr="00FB0168">
        <w:rPr>
          <w:rFonts w:ascii="Segoe UI Emoji" w:hAnsi="Segoe UI Emoji" w:cs="Segoe UI Emoji"/>
          <w:b/>
          <w:bCs/>
        </w:rPr>
        <w:t>✅</w:t>
      </w:r>
    </w:p>
    <w:p w14:paraId="1387FDAC" w14:textId="77777777" w:rsidR="00FB0168" w:rsidRPr="00FB0168" w:rsidRDefault="00FB0168" w:rsidP="00FB0168">
      <w:pPr>
        <w:numPr>
          <w:ilvl w:val="0"/>
          <w:numId w:val="24"/>
        </w:numPr>
      </w:pPr>
      <w:r w:rsidRPr="00FB0168">
        <w:t>Warehouse (SQL)</w:t>
      </w:r>
    </w:p>
    <w:p w14:paraId="631B7BAF" w14:textId="77777777" w:rsidR="00FB0168" w:rsidRPr="00FB0168" w:rsidRDefault="00FB0168" w:rsidP="00FB0168">
      <w:pPr>
        <w:numPr>
          <w:ilvl w:val="0"/>
          <w:numId w:val="24"/>
        </w:numPr>
      </w:pPr>
      <w:r w:rsidRPr="00FB0168">
        <w:t>Lakehouse (concepts)</w:t>
      </w:r>
    </w:p>
    <w:p w14:paraId="3064DE5D" w14:textId="77777777" w:rsidR="00FB0168" w:rsidRPr="00FB0168" w:rsidRDefault="00FB0168" w:rsidP="00FB0168">
      <w:pPr>
        <w:numPr>
          <w:ilvl w:val="0"/>
          <w:numId w:val="24"/>
        </w:numPr>
      </w:pPr>
      <w:r w:rsidRPr="00FB0168">
        <w:t>Pipeline</w:t>
      </w:r>
    </w:p>
    <w:p w14:paraId="28B35DF1" w14:textId="77777777" w:rsidR="00FB0168" w:rsidRPr="00FB0168" w:rsidRDefault="00FB0168" w:rsidP="00FB0168">
      <w:pPr>
        <w:numPr>
          <w:ilvl w:val="0"/>
          <w:numId w:val="24"/>
        </w:numPr>
      </w:pPr>
      <w:r w:rsidRPr="00FB0168">
        <w:t>Notebook</w:t>
      </w:r>
    </w:p>
    <w:p w14:paraId="0427BD52" w14:textId="77777777" w:rsidR="00FB0168" w:rsidRPr="00FB0168" w:rsidRDefault="00FB0168" w:rsidP="00FB0168">
      <w:pPr>
        <w:numPr>
          <w:ilvl w:val="0"/>
          <w:numId w:val="24"/>
        </w:numPr>
      </w:pPr>
      <w:r w:rsidRPr="00FB0168">
        <w:t>KQL Database</w:t>
      </w:r>
    </w:p>
    <w:p w14:paraId="0396B34E" w14:textId="77777777" w:rsidR="00FB0168" w:rsidRDefault="00FB0168" w:rsidP="00FB0168">
      <w:pPr>
        <w:numPr>
          <w:ilvl w:val="0"/>
          <w:numId w:val="24"/>
        </w:numPr>
      </w:pPr>
      <w:r w:rsidRPr="00FB0168">
        <w:t>Dataverse (only if app-focused)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0"/>
        <w:gridCol w:w="4038"/>
      </w:tblGrid>
      <w:tr w:rsidR="00FB0168" w:rsidRPr="00FB0168" w14:paraId="0E92749D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8A60511" w14:textId="77777777" w:rsidR="00FB0168" w:rsidRPr="00FB0168" w:rsidRDefault="00FB0168" w:rsidP="00FB0168">
            <w:pPr>
              <w:rPr>
                <w:b/>
                <w:bCs/>
              </w:rPr>
            </w:pPr>
            <w:r w:rsidRPr="00FB0168">
              <w:rPr>
                <w:b/>
                <w:bCs/>
              </w:rPr>
              <w:t>Term</w:t>
            </w:r>
          </w:p>
        </w:tc>
        <w:tc>
          <w:tcPr>
            <w:tcW w:w="0" w:type="auto"/>
            <w:vAlign w:val="center"/>
            <w:hideMark/>
          </w:tcPr>
          <w:p w14:paraId="241D2EA0" w14:textId="77777777" w:rsidR="00FB0168" w:rsidRPr="00FB0168" w:rsidRDefault="00FB0168" w:rsidP="00FB0168">
            <w:pPr>
              <w:rPr>
                <w:b/>
                <w:bCs/>
              </w:rPr>
            </w:pPr>
            <w:r w:rsidRPr="00FB0168">
              <w:rPr>
                <w:b/>
                <w:bCs/>
              </w:rPr>
              <w:t>Real world</w:t>
            </w:r>
          </w:p>
        </w:tc>
      </w:tr>
      <w:tr w:rsidR="00FB0168" w:rsidRPr="00FB0168" w14:paraId="39729BA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905F43" w14:textId="77777777" w:rsidR="00FB0168" w:rsidRPr="00FB0168" w:rsidRDefault="00FB0168" w:rsidP="00FB0168">
            <w:r w:rsidRPr="00FB0168">
              <w:t>Data Lake</w:t>
            </w:r>
          </w:p>
        </w:tc>
        <w:tc>
          <w:tcPr>
            <w:tcW w:w="0" w:type="auto"/>
            <w:vAlign w:val="center"/>
            <w:hideMark/>
          </w:tcPr>
          <w:p w14:paraId="74A357F7" w14:textId="77777777" w:rsidR="00FB0168" w:rsidRPr="00FB0168" w:rsidRDefault="00FB0168" w:rsidP="00FB0168">
            <w:r w:rsidRPr="00FB0168">
              <w:t>Storage yard</w:t>
            </w:r>
          </w:p>
        </w:tc>
      </w:tr>
      <w:tr w:rsidR="00FB0168" w:rsidRPr="00FB0168" w14:paraId="11BAAF6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C98E42" w14:textId="77777777" w:rsidR="00FB0168" w:rsidRPr="00FB0168" w:rsidRDefault="00FB0168" w:rsidP="00FB0168">
            <w:r w:rsidRPr="00FB0168">
              <w:t>Lakehouse</w:t>
            </w:r>
          </w:p>
        </w:tc>
        <w:tc>
          <w:tcPr>
            <w:tcW w:w="0" w:type="auto"/>
            <w:vAlign w:val="center"/>
            <w:hideMark/>
          </w:tcPr>
          <w:p w14:paraId="5B637635" w14:textId="77777777" w:rsidR="00FB0168" w:rsidRPr="00FB0168" w:rsidRDefault="00FB0168" w:rsidP="00FB0168">
            <w:r w:rsidRPr="00FB0168">
              <w:t>Warehouse with workers</w:t>
            </w:r>
          </w:p>
        </w:tc>
      </w:tr>
      <w:tr w:rsidR="00FB0168" w:rsidRPr="00FB0168" w14:paraId="16BF9A1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E74487" w14:textId="77777777" w:rsidR="00FB0168" w:rsidRPr="00FB0168" w:rsidRDefault="00FB0168" w:rsidP="00FB0168">
            <w:r w:rsidRPr="00FB0168">
              <w:t>Warehouse</w:t>
            </w:r>
          </w:p>
        </w:tc>
        <w:tc>
          <w:tcPr>
            <w:tcW w:w="0" w:type="auto"/>
            <w:vAlign w:val="center"/>
            <w:hideMark/>
          </w:tcPr>
          <w:p w14:paraId="603CC788" w14:textId="77777777" w:rsidR="00FB0168" w:rsidRPr="00FB0168" w:rsidRDefault="00FB0168" w:rsidP="00FB0168">
            <w:r w:rsidRPr="00FB0168">
              <w:t>Office reports</w:t>
            </w:r>
          </w:p>
        </w:tc>
      </w:tr>
      <w:tr w:rsidR="00FB0168" w:rsidRPr="00FB0168" w14:paraId="6CB8189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87AE49" w14:textId="77777777" w:rsidR="00FB0168" w:rsidRPr="00FB0168" w:rsidRDefault="00FB0168" w:rsidP="00FB0168">
            <w:r w:rsidRPr="00FB0168">
              <w:t>Dataverse</w:t>
            </w:r>
          </w:p>
        </w:tc>
        <w:tc>
          <w:tcPr>
            <w:tcW w:w="0" w:type="auto"/>
            <w:vAlign w:val="center"/>
            <w:hideMark/>
          </w:tcPr>
          <w:p w14:paraId="2336145E" w14:textId="77777777" w:rsidR="00FB0168" w:rsidRPr="00FB0168" w:rsidRDefault="00FB0168" w:rsidP="00FB0168">
            <w:r w:rsidRPr="00FB0168">
              <w:t>HR system</w:t>
            </w:r>
          </w:p>
        </w:tc>
      </w:tr>
      <w:tr w:rsidR="00FB0168" w:rsidRPr="00FB0168" w14:paraId="5CD03D6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9331EA" w14:textId="77777777" w:rsidR="00FB0168" w:rsidRPr="00FB0168" w:rsidRDefault="00FB0168" w:rsidP="00FB0168">
            <w:r w:rsidRPr="00FB0168">
              <w:t>KQL DB</w:t>
            </w:r>
          </w:p>
        </w:tc>
        <w:tc>
          <w:tcPr>
            <w:tcW w:w="0" w:type="auto"/>
            <w:vAlign w:val="center"/>
            <w:hideMark/>
          </w:tcPr>
          <w:p w14:paraId="42EEC389" w14:textId="77777777" w:rsidR="00FB0168" w:rsidRPr="00FB0168" w:rsidRDefault="00FB0168" w:rsidP="00FB0168">
            <w:r w:rsidRPr="00FB0168">
              <w:t>Control room monitors</w:t>
            </w:r>
          </w:p>
        </w:tc>
      </w:tr>
      <w:tr w:rsidR="00FB0168" w:rsidRPr="00FB0168" w14:paraId="6D6F26D8" w14:textId="77777777" w:rsidTr="00FB01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8760D4" w14:textId="77777777" w:rsidR="00FB0168" w:rsidRPr="00FB0168" w:rsidRDefault="00FB0168" w:rsidP="00FB0168">
            <w:r w:rsidRPr="00FB0168">
              <w:t>Term</w:t>
            </w:r>
          </w:p>
        </w:tc>
        <w:tc>
          <w:tcPr>
            <w:tcW w:w="0" w:type="auto"/>
            <w:vAlign w:val="center"/>
            <w:hideMark/>
          </w:tcPr>
          <w:p w14:paraId="069A6DB3" w14:textId="77777777" w:rsidR="00FB0168" w:rsidRPr="00FB0168" w:rsidRDefault="00FB0168" w:rsidP="00FB0168">
            <w:r w:rsidRPr="00FB0168">
              <w:t>Simple meaning</w:t>
            </w:r>
          </w:p>
        </w:tc>
      </w:tr>
      <w:tr w:rsidR="00FB0168" w:rsidRPr="00FB0168" w14:paraId="107F54FE" w14:textId="77777777" w:rsidTr="00FB01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21CDC" w14:textId="77777777" w:rsidR="00FB0168" w:rsidRPr="00FB0168" w:rsidRDefault="00FB0168" w:rsidP="00FB0168">
            <w:r w:rsidRPr="00FB0168">
              <w:t>Azure</w:t>
            </w:r>
          </w:p>
        </w:tc>
        <w:tc>
          <w:tcPr>
            <w:tcW w:w="0" w:type="auto"/>
            <w:vAlign w:val="center"/>
            <w:hideMark/>
          </w:tcPr>
          <w:p w14:paraId="098A0F73" w14:textId="77777777" w:rsidR="00FB0168" w:rsidRPr="00FB0168" w:rsidRDefault="00FB0168" w:rsidP="00FB0168">
            <w:r w:rsidRPr="00FB0168">
              <w:t>Microsoft’s cloud (like electricity + buildings)</w:t>
            </w:r>
          </w:p>
        </w:tc>
      </w:tr>
      <w:tr w:rsidR="00FB0168" w:rsidRPr="00FB0168" w14:paraId="6D3C7AFA" w14:textId="77777777" w:rsidTr="00FB01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EC602C" w14:textId="77777777" w:rsidR="00FB0168" w:rsidRPr="00FB0168" w:rsidRDefault="00FB0168" w:rsidP="00FB0168">
            <w:r w:rsidRPr="00FB0168">
              <w:t>AWS</w:t>
            </w:r>
          </w:p>
        </w:tc>
        <w:tc>
          <w:tcPr>
            <w:tcW w:w="0" w:type="auto"/>
            <w:vAlign w:val="center"/>
            <w:hideMark/>
          </w:tcPr>
          <w:p w14:paraId="2A327843" w14:textId="77777777" w:rsidR="00FB0168" w:rsidRPr="00FB0168" w:rsidRDefault="00FB0168" w:rsidP="00FB0168">
            <w:r w:rsidRPr="00FB0168">
              <w:t>Amazon’s cloud (same idea as Azure)</w:t>
            </w:r>
          </w:p>
        </w:tc>
      </w:tr>
      <w:tr w:rsidR="00FB0168" w:rsidRPr="00FB0168" w14:paraId="068A5500" w14:textId="77777777" w:rsidTr="00FB01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46C474" w14:textId="77777777" w:rsidR="00FB0168" w:rsidRPr="00FB0168" w:rsidRDefault="00FB0168" w:rsidP="00FB0168">
            <w:r w:rsidRPr="00FB0168">
              <w:t>Snowflake</w:t>
            </w:r>
          </w:p>
        </w:tc>
        <w:tc>
          <w:tcPr>
            <w:tcW w:w="0" w:type="auto"/>
            <w:vAlign w:val="center"/>
            <w:hideMark/>
          </w:tcPr>
          <w:p w14:paraId="69EB64E3" w14:textId="77777777" w:rsidR="00FB0168" w:rsidRPr="00FB0168" w:rsidRDefault="00FB0168" w:rsidP="00FB0168">
            <w:r w:rsidRPr="00FB0168">
              <w:t>Cloud data warehouse (SQL analytics)</w:t>
            </w:r>
          </w:p>
        </w:tc>
      </w:tr>
      <w:tr w:rsidR="00FB0168" w:rsidRPr="00FB0168" w14:paraId="037C3502" w14:textId="77777777" w:rsidTr="00FB01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B9022" w14:textId="77777777" w:rsidR="00FB0168" w:rsidRPr="00FB0168" w:rsidRDefault="00FB0168" w:rsidP="00FB0168">
            <w:r w:rsidRPr="00FB0168">
              <w:lastRenderedPageBreak/>
              <w:t>Databricks</w:t>
            </w:r>
          </w:p>
        </w:tc>
        <w:tc>
          <w:tcPr>
            <w:tcW w:w="0" w:type="auto"/>
            <w:vAlign w:val="center"/>
            <w:hideMark/>
          </w:tcPr>
          <w:p w14:paraId="7F05257D" w14:textId="77777777" w:rsidR="00FB0168" w:rsidRPr="00FB0168" w:rsidRDefault="00FB0168" w:rsidP="00FB0168">
            <w:r w:rsidRPr="00FB0168">
              <w:t>Big data + Spark processing</w:t>
            </w:r>
          </w:p>
        </w:tc>
      </w:tr>
      <w:tr w:rsidR="00FB0168" w:rsidRPr="00FB0168" w14:paraId="6B854344" w14:textId="77777777" w:rsidTr="00FB01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0A464C" w14:textId="77777777" w:rsidR="00FB0168" w:rsidRPr="00FB0168" w:rsidRDefault="00FB0168" w:rsidP="00FB0168">
            <w:proofErr w:type="spellStart"/>
            <w:r w:rsidRPr="00FB0168">
              <w:t>OneLake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837B0C4" w14:textId="77777777" w:rsidR="00FB0168" w:rsidRPr="00FB0168" w:rsidRDefault="00FB0168" w:rsidP="00FB0168">
            <w:r w:rsidRPr="00FB0168">
              <w:t>One shared data storage in Fabric</w:t>
            </w:r>
          </w:p>
        </w:tc>
      </w:tr>
      <w:tr w:rsidR="00FB0168" w:rsidRPr="00FB0168" w14:paraId="523E47DB" w14:textId="77777777" w:rsidTr="00FB01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726F67" w14:textId="77777777" w:rsidR="00FB0168" w:rsidRPr="00FB0168" w:rsidRDefault="00FB0168" w:rsidP="00FB0168">
            <w:r w:rsidRPr="00FB0168">
              <w:t>Microsoft Fabric</w:t>
            </w:r>
          </w:p>
        </w:tc>
        <w:tc>
          <w:tcPr>
            <w:tcW w:w="0" w:type="auto"/>
            <w:vAlign w:val="center"/>
            <w:hideMark/>
          </w:tcPr>
          <w:p w14:paraId="2B28AB3F" w14:textId="77777777" w:rsidR="00FB0168" w:rsidRPr="00FB0168" w:rsidRDefault="00FB0168" w:rsidP="00FB0168">
            <w:r w:rsidRPr="00FB0168">
              <w:t>All-in-one data platform</w:t>
            </w:r>
          </w:p>
        </w:tc>
      </w:tr>
      <w:tr w:rsidR="00FB0168" w:rsidRPr="00FB0168" w14:paraId="3D8F0095" w14:textId="77777777" w:rsidTr="00FB01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5790B3" w14:textId="77777777" w:rsidR="00FB0168" w:rsidRPr="00FB0168" w:rsidRDefault="00FB0168" w:rsidP="00FB0168">
            <w:r w:rsidRPr="00FB0168">
              <w:t>SQL</w:t>
            </w:r>
          </w:p>
        </w:tc>
        <w:tc>
          <w:tcPr>
            <w:tcW w:w="0" w:type="auto"/>
            <w:vAlign w:val="center"/>
            <w:hideMark/>
          </w:tcPr>
          <w:p w14:paraId="4C56EB55" w14:textId="77777777" w:rsidR="00FB0168" w:rsidRPr="00FB0168" w:rsidRDefault="00FB0168" w:rsidP="00FB0168">
            <w:r w:rsidRPr="00FB0168">
              <w:t>Query business tables</w:t>
            </w:r>
          </w:p>
        </w:tc>
      </w:tr>
      <w:tr w:rsidR="00FB0168" w:rsidRPr="00FB0168" w14:paraId="3ED13598" w14:textId="77777777" w:rsidTr="00FB016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1632C4" w14:textId="77777777" w:rsidR="00FB0168" w:rsidRPr="00FB0168" w:rsidRDefault="00FB0168" w:rsidP="00FB0168">
            <w:r w:rsidRPr="00FB0168">
              <w:t>KQL</w:t>
            </w:r>
          </w:p>
        </w:tc>
        <w:tc>
          <w:tcPr>
            <w:tcW w:w="0" w:type="auto"/>
            <w:vAlign w:val="center"/>
            <w:hideMark/>
          </w:tcPr>
          <w:p w14:paraId="18A64C7E" w14:textId="77777777" w:rsidR="00FB0168" w:rsidRPr="00FB0168" w:rsidRDefault="00FB0168" w:rsidP="00FB0168">
            <w:r w:rsidRPr="00FB0168">
              <w:t>Query logs &amp; events</w:t>
            </w:r>
          </w:p>
        </w:tc>
      </w:tr>
    </w:tbl>
    <w:p w14:paraId="7BCE4853" w14:textId="1493C6D7" w:rsidR="00FB0168" w:rsidRPr="00FB0168" w:rsidRDefault="00675C53" w:rsidP="00FB0168">
      <w:r w:rsidRPr="00675C53">
        <w:rPr>
          <w:noProof/>
        </w:rPr>
        <w:lastRenderedPageBreak/>
        <w:drawing>
          <wp:inline distT="0" distB="0" distL="0" distR="0" wp14:anchorId="043FE37A" wp14:editId="7F35EFF9">
            <wp:extent cx="9916795" cy="5192486"/>
            <wp:effectExtent l="0" t="0" r="8255" b="8255"/>
            <wp:docPr id="1830860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601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926530" cy="519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8F34E" w14:textId="77777777" w:rsidR="005F4377" w:rsidRPr="00DB3127" w:rsidRDefault="005F4377" w:rsidP="005F4377"/>
    <w:p w14:paraId="1EE1C855" w14:textId="2BB47357" w:rsidR="00DB3127" w:rsidRDefault="002D4DF2" w:rsidP="00C6327F">
      <w:r w:rsidRPr="002D4DF2">
        <w:rPr>
          <w:noProof/>
        </w:rPr>
        <w:lastRenderedPageBreak/>
        <w:drawing>
          <wp:inline distT="0" distB="0" distL="0" distR="0" wp14:anchorId="75FCBCE1" wp14:editId="38D7C0BE">
            <wp:extent cx="4105807" cy="4376334"/>
            <wp:effectExtent l="0" t="0" r="9525" b="5715"/>
            <wp:docPr id="149557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755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9962" cy="444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018A" w:rsidRPr="00D3018A">
        <w:rPr>
          <w:noProof/>
        </w:rPr>
        <w:drawing>
          <wp:inline distT="0" distB="0" distL="0" distR="0" wp14:anchorId="44B99E62" wp14:editId="1DD199B4">
            <wp:extent cx="5609465" cy="4455763"/>
            <wp:effectExtent l="0" t="0" r="0" b="2540"/>
            <wp:docPr id="7242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90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23401" cy="446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28E4" w14:textId="77777777" w:rsidR="00DB3127" w:rsidRPr="00C6327F" w:rsidRDefault="00DB3127" w:rsidP="00C6327F"/>
    <w:p w14:paraId="732E1E54" w14:textId="77777777" w:rsidR="00C6327F" w:rsidRDefault="00C6327F" w:rsidP="00C6327F"/>
    <w:p w14:paraId="46950B99" w14:textId="77777777" w:rsidR="00C6327F" w:rsidRDefault="00C6327F" w:rsidP="00C6327F"/>
    <w:p w14:paraId="3282B8FA" w14:textId="77777777" w:rsidR="00610A14" w:rsidRDefault="00610A14" w:rsidP="00610A14"/>
    <w:p w14:paraId="64D2D77A" w14:textId="441AA0CD" w:rsidR="00610A14" w:rsidRDefault="003920A3" w:rsidP="00610A14">
      <w:r w:rsidRPr="003920A3">
        <w:rPr>
          <w:noProof/>
        </w:rPr>
        <w:lastRenderedPageBreak/>
        <w:drawing>
          <wp:inline distT="0" distB="0" distL="0" distR="0" wp14:anchorId="4C97B41C" wp14:editId="5491B53B">
            <wp:extent cx="6512560" cy="6858000"/>
            <wp:effectExtent l="0" t="0" r="2540" b="0"/>
            <wp:docPr id="1455626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62646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19413" cy="686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500C" w14:textId="77777777" w:rsidR="0029026C" w:rsidRDefault="0029026C">
      <w:r w:rsidRPr="0029026C">
        <w:rPr>
          <w:noProof/>
        </w:rPr>
        <w:lastRenderedPageBreak/>
        <w:drawing>
          <wp:inline distT="0" distB="0" distL="0" distR="0" wp14:anchorId="3A546670" wp14:editId="7749269D">
            <wp:extent cx="10054590" cy="5311775"/>
            <wp:effectExtent l="0" t="0" r="3810" b="3175"/>
            <wp:docPr id="202309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0980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5459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0CFC" w14:textId="4C5B46A0" w:rsidR="002C4AFD" w:rsidRDefault="002C4AFD">
      <w:r>
        <w:br w:type="page"/>
      </w:r>
    </w:p>
    <w:p w14:paraId="73D4EDE8" w14:textId="1924ED5C" w:rsidR="002C4AFD" w:rsidRDefault="009173DF">
      <w:r>
        <w:rPr>
          <w:noProof/>
        </w:rPr>
        <w:lastRenderedPageBreak/>
        <w:drawing>
          <wp:inline distT="0" distB="0" distL="0" distR="0" wp14:anchorId="60B5F784" wp14:editId="7C65CBF9">
            <wp:extent cx="10191750" cy="6199322"/>
            <wp:effectExtent l="0" t="0" r="0" b="0"/>
            <wp:docPr id="1736711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17747" cy="62151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2C4AFD">
        <w:br w:type="page"/>
      </w:r>
    </w:p>
    <w:p w14:paraId="1C34B54D" w14:textId="77777777" w:rsidR="00287C11" w:rsidRDefault="00183053">
      <w:r w:rsidRPr="00183053">
        <w:rPr>
          <w:noProof/>
        </w:rPr>
        <w:lastRenderedPageBreak/>
        <w:drawing>
          <wp:inline distT="0" distB="0" distL="0" distR="0" wp14:anchorId="65BFF4C2" wp14:editId="5EEC30F7">
            <wp:extent cx="5825067" cy="4434690"/>
            <wp:effectExtent l="0" t="0" r="4445" b="4445"/>
            <wp:docPr id="1308170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170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36991" cy="444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053">
        <w:rPr>
          <w:noProof/>
        </w:rPr>
        <w:drawing>
          <wp:inline distT="0" distB="0" distL="0" distR="0" wp14:anchorId="51FF7130" wp14:editId="596F8961">
            <wp:extent cx="3674533" cy="3886200"/>
            <wp:effectExtent l="0" t="0" r="2540" b="0"/>
            <wp:docPr id="870879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793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77188" cy="388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E7D20" w14:textId="77777777" w:rsidR="00287C11" w:rsidRDefault="00287C11">
      <w:r w:rsidRPr="007C2662">
        <w:rPr>
          <w:noProof/>
        </w:rPr>
        <w:lastRenderedPageBreak/>
        <w:drawing>
          <wp:inline distT="0" distB="0" distL="0" distR="0" wp14:anchorId="25DDB4E0" wp14:editId="4570AF5F">
            <wp:extent cx="5731510" cy="2801620"/>
            <wp:effectExtent l="0" t="0" r="2540" b="0"/>
            <wp:docPr id="138509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987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575D1" w14:textId="5F1A0113" w:rsidR="00287C11" w:rsidRDefault="00287C11">
      <w:r w:rsidRPr="00170E8E">
        <w:rPr>
          <w:noProof/>
        </w:rPr>
        <w:drawing>
          <wp:inline distT="0" distB="0" distL="0" distR="0" wp14:anchorId="03A80C99" wp14:editId="60F80320">
            <wp:extent cx="5731510" cy="3213735"/>
            <wp:effectExtent l="0" t="0" r="2540" b="5715"/>
            <wp:docPr id="1269182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825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EF34" w14:textId="77777777" w:rsidR="00287C11" w:rsidRDefault="00287C11"/>
    <w:p w14:paraId="6EE117C7" w14:textId="4C5A1212" w:rsidR="00287C11" w:rsidRDefault="00287C11">
      <w:r w:rsidRPr="00170E8E">
        <w:rPr>
          <w:noProof/>
        </w:rPr>
        <w:lastRenderedPageBreak/>
        <w:drawing>
          <wp:inline distT="0" distB="0" distL="0" distR="0" wp14:anchorId="36742238" wp14:editId="2051847B">
            <wp:extent cx="5731510" cy="3113405"/>
            <wp:effectExtent l="0" t="0" r="2540" b="0"/>
            <wp:docPr id="1490788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8814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841B" w14:textId="0204C9C8" w:rsidR="001C647C" w:rsidRDefault="001C647C">
      <w:r w:rsidRPr="001C647C">
        <w:rPr>
          <w:noProof/>
        </w:rPr>
        <w:lastRenderedPageBreak/>
        <w:drawing>
          <wp:inline distT="0" distB="0" distL="0" distR="0" wp14:anchorId="0CBDB33C" wp14:editId="6491B367">
            <wp:extent cx="6828112" cy="3787468"/>
            <wp:effectExtent l="0" t="0" r="0" b="3810"/>
            <wp:docPr id="44055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5543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28112" cy="378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62ABE" w14:textId="08E89F24" w:rsidR="00FC518F" w:rsidRDefault="00FC518F">
      <w:r w:rsidRPr="00FC518F">
        <w:rPr>
          <w:noProof/>
        </w:rPr>
        <w:lastRenderedPageBreak/>
        <w:drawing>
          <wp:inline distT="0" distB="0" distL="0" distR="0" wp14:anchorId="5F2DEA63" wp14:editId="7F85CEA6">
            <wp:extent cx="6530906" cy="3749365"/>
            <wp:effectExtent l="0" t="0" r="3810" b="3810"/>
            <wp:docPr id="1425273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2737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0906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A8D4" w14:textId="4C070262" w:rsidR="00FC518F" w:rsidRDefault="00FC518F">
      <w:r w:rsidRPr="00FC518F">
        <w:rPr>
          <w:noProof/>
        </w:rPr>
        <w:lastRenderedPageBreak/>
        <w:drawing>
          <wp:inline distT="0" distB="0" distL="0" distR="0" wp14:anchorId="43F33EF2" wp14:editId="65C29F7B">
            <wp:extent cx="6972904" cy="3520745"/>
            <wp:effectExtent l="0" t="0" r="0" b="3810"/>
            <wp:docPr id="188094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4352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72904" cy="35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F7033" w14:textId="3BACCB2E" w:rsidR="00C56A5E" w:rsidRDefault="00C56A5E">
      <w:r w:rsidRPr="00C56A5E">
        <w:rPr>
          <w:noProof/>
        </w:rPr>
        <w:lastRenderedPageBreak/>
        <w:drawing>
          <wp:inline distT="0" distB="0" distL="0" distR="0" wp14:anchorId="6EFB6DD0" wp14:editId="3EB0B70E">
            <wp:extent cx="3772227" cy="3162574"/>
            <wp:effectExtent l="0" t="0" r="0" b="0"/>
            <wp:docPr id="1605921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9214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1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15E3" w14:textId="1CF1714A" w:rsidR="00CD0210" w:rsidRDefault="00CD0210">
      <w:r w:rsidRPr="00CD0210">
        <w:rPr>
          <w:noProof/>
        </w:rPr>
        <w:lastRenderedPageBreak/>
        <w:drawing>
          <wp:inline distT="0" distB="0" distL="0" distR="0" wp14:anchorId="7593D568" wp14:editId="436EF975">
            <wp:extent cx="6835732" cy="3596952"/>
            <wp:effectExtent l="0" t="0" r="3810" b="3810"/>
            <wp:docPr id="950826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8261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35732" cy="359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F51D" w14:textId="36087749" w:rsidR="00230C2B" w:rsidRDefault="00230C2B">
      <w:r>
        <w:rPr>
          <w:noProof/>
        </w:rPr>
        <w:lastRenderedPageBreak/>
        <w:drawing>
          <wp:inline distT="0" distB="0" distL="0" distR="0" wp14:anchorId="08CAC041" wp14:editId="47843595">
            <wp:extent cx="4473575" cy="3482340"/>
            <wp:effectExtent l="0" t="0" r="3175" b="3810"/>
            <wp:docPr id="445163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3575" cy="3482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F87ECF3" w14:textId="36F8B814" w:rsidR="00230C2B" w:rsidRDefault="00D012A7">
      <w:r w:rsidRPr="00D012A7">
        <w:rPr>
          <w:noProof/>
        </w:rPr>
        <w:lastRenderedPageBreak/>
        <w:drawing>
          <wp:inline distT="0" distB="0" distL="0" distR="0" wp14:anchorId="7EBAA15E" wp14:editId="58CD85A3">
            <wp:extent cx="6111770" cy="3505504"/>
            <wp:effectExtent l="0" t="0" r="3810" b="0"/>
            <wp:docPr id="167007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0738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3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686D" w14:textId="629BC38D" w:rsidR="00E813C5" w:rsidRDefault="00E813C5">
      <w:r w:rsidRPr="00E813C5">
        <w:rPr>
          <w:noProof/>
        </w:rPr>
        <w:drawing>
          <wp:inline distT="0" distB="0" distL="0" distR="0" wp14:anchorId="0CA9EEB0" wp14:editId="6E369014">
            <wp:extent cx="6675698" cy="2575783"/>
            <wp:effectExtent l="0" t="0" r="0" b="0"/>
            <wp:docPr id="1815917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91729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75698" cy="257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A8373" w14:textId="77777777" w:rsidR="00E813C5" w:rsidRDefault="00E813C5"/>
    <w:p w14:paraId="32D6FE8C" w14:textId="77777777" w:rsidR="00D012A7" w:rsidRDefault="00D012A7"/>
    <w:p w14:paraId="1D642B21" w14:textId="77777777" w:rsidR="00CD0210" w:rsidRDefault="00CD0210"/>
    <w:p w14:paraId="5DCA0CC6" w14:textId="77777777" w:rsidR="00C56A5E" w:rsidRDefault="00C56A5E"/>
    <w:p w14:paraId="52DE08A4" w14:textId="77777777" w:rsidR="00FC518F" w:rsidRDefault="00FC518F"/>
    <w:p w14:paraId="30A97D99" w14:textId="77777777" w:rsidR="00FC518F" w:rsidRDefault="00FC518F"/>
    <w:p w14:paraId="0A3D1549" w14:textId="51672836" w:rsidR="002C4AFD" w:rsidRDefault="002C4AFD">
      <w:r>
        <w:br w:type="page"/>
      </w:r>
      <w:r w:rsidR="004E3AC0" w:rsidRPr="004E3AC0">
        <w:rPr>
          <w:noProof/>
        </w:rPr>
        <w:lastRenderedPageBreak/>
        <w:drawing>
          <wp:inline distT="0" distB="0" distL="0" distR="0" wp14:anchorId="33C568DE" wp14:editId="10595358">
            <wp:extent cx="10054590" cy="5483225"/>
            <wp:effectExtent l="0" t="0" r="3810" b="3175"/>
            <wp:docPr id="154837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3784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54590" cy="548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74D17" w14:textId="77777777" w:rsidR="004E3AC0" w:rsidRDefault="004E3AC0"/>
    <w:p w14:paraId="402FF64E" w14:textId="0B08D812" w:rsidR="002C4AFD" w:rsidRDefault="002C4AFD">
      <w:r>
        <w:br w:type="page"/>
      </w:r>
    </w:p>
    <w:p w14:paraId="6D55D3D2" w14:textId="22A1DF8F" w:rsidR="00BE0920" w:rsidRDefault="00CB1D98">
      <w:r w:rsidRPr="00CB1D98">
        <w:rPr>
          <w:noProof/>
        </w:rPr>
        <w:lastRenderedPageBreak/>
        <w:drawing>
          <wp:inline distT="0" distB="0" distL="0" distR="0" wp14:anchorId="370A2639" wp14:editId="7D2BFFAA">
            <wp:extent cx="10054590" cy="4422140"/>
            <wp:effectExtent l="0" t="0" r="3810" b="0"/>
            <wp:docPr id="521788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887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0054590" cy="442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8DB4" w14:textId="1A081140" w:rsidR="00AF6CC2" w:rsidRDefault="00BE0920">
      <w:r>
        <w:br w:type="page"/>
      </w:r>
      <w:r w:rsidR="00AF6CC2">
        <w:lastRenderedPageBreak/>
        <w:br w:type="page"/>
      </w:r>
    </w:p>
    <w:p w14:paraId="428A9027" w14:textId="58C90215" w:rsidR="00AF6CC2" w:rsidRDefault="00AF6CC2">
      <w:r>
        <w:lastRenderedPageBreak/>
        <w:br w:type="page"/>
      </w:r>
    </w:p>
    <w:p w14:paraId="3261B845" w14:textId="69E70455" w:rsidR="00AF6CC2" w:rsidRDefault="00AF6CC2">
      <w:r>
        <w:lastRenderedPageBreak/>
        <w:br w:type="page"/>
      </w:r>
    </w:p>
    <w:p w14:paraId="5E9E25D7" w14:textId="741E97B2" w:rsidR="00AF6CC2" w:rsidRDefault="00AF6CC2">
      <w:r>
        <w:lastRenderedPageBreak/>
        <w:br w:type="page"/>
      </w:r>
    </w:p>
    <w:p w14:paraId="54AE8BC3" w14:textId="47349AAC" w:rsidR="00AF6CC2" w:rsidRDefault="00AF6CC2">
      <w:r>
        <w:lastRenderedPageBreak/>
        <w:br w:type="page"/>
      </w:r>
    </w:p>
    <w:p w14:paraId="481E825D" w14:textId="557C075F" w:rsidR="00AF6CC2" w:rsidRDefault="00AF6CC2">
      <w:r>
        <w:lastRenderedPageBreak/>
        <w:br w:type="page"/>
      </w:r>
    </w:p>
    <w:p w14:paraId="12339C55" w14:textId="61013408" w:rsidR="00AF6CC2" w:rsidRDefault="00AF6CC2">
      <w:r>
        <w:lastRenderedPageBreak/>
        <w:br w:type="page"/>
      </w:r>
    </w:p>
    <w:p w14:paraId="0635F7DE" w14:textId="77777777" w:rsidR="00BE0920" w:rsidRDefault="00BE0920"/>
    <w:p w14:paraId="09548A1A" w14:textId="77777777" w:rsidR="00780933" w:rsidRDefault="00C17F09">
      <w:r w:rsidRPr="00C17F09">
        <w:rPr>
          <w:noProof/>
        </w:rPr>
        <w:drawing>
          <wp:inline distT="0" distB="0" distL="0" distR="0" wp14:anchorId="247D8BA7" wp14:editId="1A46DB3D">
            <wp:extent cx="3752093" cy="2772246"/>
            <wp:effectExtent l="0" t="0" r="1270" b="9525"/>
            <wp:docPr id="1488804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048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81430" cy="2793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933" w:rsidRPr="00780933">
        <w:rPr>
          <w:noProof/>
        </w:rPr>
        <w:drawing>
          <wp:inline distT="0" distB="0" distL="0" distR="0" wp14:anchorId="5DF94EEB" wp14:editId="528E640D">
            <wp:extent cx="6636385" cy="2824653"/>
            <wp:effectExtent l="0" t="0" r="0" b="0"/>
            <wp:docPr id="1116047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0477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95193" cy="284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FF2FE" w14:textId="405BFA16" w:rsidR="00A74485" w:rsidRDefault="00A74485">
      <w:r w:rsidRPr="00A74485">
        <w:rPr>
          <w:noProof/>
        </w:rPr>
        <w:lastRenderedPageBreak/>
        <w:drawing>
          <wp:inline distT="0" distB="0" distL="0" distR="0" wp14:anchorId="45E091A8" wp14:editId="05200892">
            <wp:extent cx="7064477" cy="4250055"/>
            <wp:effectExtent l="0" t="0" r="3175" b="0"/>
            <wp:docPr id="625561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561147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069950" cy="425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4640" w:rsidRPr="00B24640">
        <w:rPr>
          <w:noProof/>
        </w:rPr>
        <w:lastRenderedPageBreak/>
        <w:drawing>
          <wp:inline distT="0" distB="0" distL="0" distR="0" wp14:anchorId="2395F4FC" wp14:editId="6982BCC6">
            <wp:extent cx="3296264" cy="4238516"/>
            <wp:effectExtent l="0" t="0" r="0" b="0"/>
            <wp:docPr id="506149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1495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17586" cy="4265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EC4B" w14:textId="77777777" w:rsidR="00B24640" w:rsidRDefault="00B24640">
      <w:r>
        <w:br w:type="page"/>
      </w:r>
    </w:p>
    <w:p w14:paraId="7EC3C459" w14:textId="1FA681AF" w:rsidR="00434DD1" w:rsidRDefault="00434DD1">
      <w:r>
        <w:lastRenderedPageBreak/>
        <w:br w:type="page"/>
      </w:r>
      <w:r w:rsidRPr="00434DD1">
        <w:rPr>
          <w:noProof/>
        </w:rPr>
        <w:lastRenderedPageBreak/>
        <w:drawing>
          <wp:inline distT="0" distB="0" distL="0" distR="0" wp14:anchorId="1C9C6C8F" wp14:editId="480D8AA6">
            <wp:extent cx="6573329" cy="3430614"/>
            <wp:effectExtent l="0" t="0" r="0" b="0"/>
            <wp:docPr id="2094241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4113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03993" cy="344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DD1">
        <w:rPr>
          <w:noProof/>
        </w:rPr>
        <w:lastRenderedPageBreak/>
        <w:drawing>
          <wp:inline distT="0" distB="0" distL="0" distR="0" wp14:anchorId="19EC5D8D" wp14:editId="381DC155">
            <wp:extent cx="3692105" cy="3206828"/>
            <wp:effectExtent l="0" t="0" r="3810" b="0"/>
            <wp:docPr id="372723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2306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16714" cy="3228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4DD1">
        <w:rPr>
          <w:noProof/>
        </w:rPr>
        <w:drawing>
          <wp:inline distT="0" distB="0" distL="0" distR="0" wp14:anchorId="77E7639B" wp14:editId="636721F3">
            <wp:extent cx="3295291" cy="3228340"/>
            <wp:effectExtent l="0" t="0" r="635" b="0"/>
            <wp:docPr id="1024599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990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19095" cy="32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0FD" w:rsidRPr="009C20FD">
        <w:rPr>
          <w:noProof/>
        </w:rPr>
        <w:drawing>
          <wp:inline distT="0" distB="0" distL="0" distR="0" wp14:anchorId="51C9CA33" wp14:editId="13C1FBF2">
            <wp:extent cx="6132830" cy="3244524"/>
            <wp:effectExtent l="0" t="0" r="1270" b="0"/>
            <wp:docPr id="196137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3759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47327" cy="32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989E" w14:textId="77777777" w:rsidR="00434DD1" w:rsidRDefault="00434DD1">
      <w:r>
        <w:lastRenderedPageBreak/>
        <w:br w:type="page"/>
      </w:r>
    </w:p>
    <w:p w14:paraId="1A4E00B9" w14:textId="77777777" w:rsidR="00434DD1" w:rsidRDefault="00434DD1">
      <w:r>
        <w:lastRenderedPageBreak/>
        <w:br w:type="page"/>
      </w:r>
    </w:p>
    <w:p w14:paraId="3AE1E867" w14:textId="2BE8BAAB" w:rsidR="00FD4193" w:rsidRDefault="00FD4193">
      <w:r>
        <w:lastRenderedPageBreak/>
        <w:br w:type="page"/>
      </w:r>
      <w:r w:rsidRPr="00EB0D33">
        <w:rPr>
          <w:noProof/>
        </w:rPr>
        <w:lastRenderedPageBreak/>
        <w:drawing>
          <wp:inline distT="0" distB="0" distL="0" distR="0" wp14:anchorId="36CDF345" wp14:editId="15FA6C72">
            <wp:extent cx="5712460" cy="3665989"/>
            <wp:effectExtent l="0" t="0" r="2540" b="0"/>
            <wp:docPr id="1778939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3967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6826" cy="370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A698D">
        <w:rPr>
          <w:noProof/>
        </w:rPr>
        <w:lastRenderedPageBreak/>
        <w:drawing>
          <wp:inline distT="0" distB="0" distL="0" distR="0" wp14:anchorId="6F3A4C16" wp14:editId="2A85E8F2">
            <wp:extent cx="4638675" cy="3588769"/>
            <wp:effectExtent l="0" t="0" r="0" b="0"/>
            <wp:docPr id="18820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068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86631" cy="3625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19C7" w14:textId="77777777" w:rsidR="00FD4193" w:rsidRDefault="00FD4193"/>
    <w:p w14:paraId="426767D2" w14:textId="77777777" w:rsidR="00FD4193" w:rsidRDefault="00FD4193">
      <w:r>
        <w:br w:type="page"/>
      </w:r>
    </w:p>
    <w:p w14:paraId="067D29C2" w14:textId="079D8E43" w:rsidR="00767C99" w:rsidRDefault="007F6569">
      <w:r w:rsidRPr="00FA698D">
        <w:rPr>
          <w:noProof/>
        </w:rPr>
        <w:lastRenderedPageBreak/>
        <w:drawing>
          <wp:inline distT="0" distB="0" distL="0" distR="0" wp14:anchorId="03EBB1EF" wp14:editId="53BF4A22">
            <wp:extent cx="5763237" cy="3617595"/>
            <wp:effectExtent l="0" t="0" r="9525" b="1905"/>
            <wp:docPr id="567798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9883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3204" cy="364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698D" w:rsidRPr="00FA698D">
        <w:rPr>
          <w:noProof/>
        </w:rPr>
        <w:lastRenderedPageBreak/>
        <w:drawing>
          <wp:inline distT="0" distB="0" distL="0" distR="0" wp14:anchorId="5A7387CF" wp14:editId="71EAFBF7">
            <wp:extent cx="4382770" cy="3076467"/>
            <wp:effectExtent l="0" t="0" r="0" b="0"/>
            <wp:docPr id="1239569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6923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90563" cy="308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A5F5" w14:textId="5B5E1FA2" w:rsidR="00767C99" w:rsidRDefault="00767C99">
      <w:r>
        <w:br w:type="page"/>
      </w:r>
      <w:r w:rsidRPr="00767C99">
        <w:rPr>
          <w:noProof/>
        </w:rPr>
        <w:lastRenderedPageBreak/>
        <w:drawing>
          <wp:inline distT="0" distB="0" distL="0" distR="0" wp14:anchorId="6BB89AF3" wp14:editId="3B07C1B8">
            <wp:extent cx="7005484" cy="3295650"/>
            <wp:effectExtent l="0" t="0" r="5080" b="0"/>
            <wp:docPr id="115982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221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26337" cy="330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67C99">
        <w:rPr>
          <w:noProof/>
        </w:rPr>
        <w:drawing>
          <wp:inline distT="0" distB="0" distL="0" distR="0" wp14:anchorId="44F06125" wp14:editId="3702958A">
            <wp:extent cx="3370006" cy="3258820"/>
            <wp:effectExtent l="0" t="0" r="1905" b="0"/>
            <wp:docPr id="6885759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5759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82230" cy="3270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33BC" w14:textId="77777777" w:rsidR="00270B49" w:rsidRDefault="00270B49"/>
    <w:p w14:paraId="01F69EED" w14:textId="77777777" w:rsidR="00FA698D" w:rsidRDefault="00FA698D"/>
    <w:p w14:paraId="4A461BA7" w14:textId="01F54395" w:rsidR="00FE21C3" w:rsidRDefault="000456AB">
      <w:r w:rsidRPr="000456AB">
        <w:rPr>
          <w:noProof/>
        </w:rPr>
        <w:lastRenderedPageBreak/>
        <w:drawing>
          <wp:inline distT="0" distB="0" distL="0" distR="0" wp14:anchorId="478E6BF4" wp14:editId="2FBD0893">
            <wp:extent cx="10435904" cy="3564193"/>
            <wp:effectExtent l="0" t="0" r="3810" b="0"/>
            <wp:docPr id="2135417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41711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0506313" cy="35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C3" w:rsidRPr="00FE21C3">
        <w:rPr>
          <w:noProof/>
        </w:rPr>
        <w:drawing>
          <wp:inline distT="0" distB="0" distL="0" distR="0" wp14:anchorId="2449139E" wp14:editId="2FF26F90">
            <wp:extent cx="2986187" cy="2659310"/>
            <wp:effectExtent l="0" t="0" r="5080" b="8255"/>
            <wp:docPr id="557815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15168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04700" cy="2675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21C3" w:rsidRPr="00FE21C3">
        <w:rPr>
          <w:noProof/>
        </w:rPr>
        <w:lastRenderedPageBreak/>
        <w:drawing>
          <wp:inline distT="0" distB="0" distL="0" distR="0" wp14:anchorId="4B91EEA6" wp14:editId="45911716">
            <wp:extent cx="7315200" cy="2734811"/>
            <wp:effectExtent l="0" t="0" r="0" b="8890"/>
            <wp:docPr id="68656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56212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357042" cy="2750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840" w:rsidRPr="000A6840">
        <w:rPr>
          <w:noProof/>
        </w:rPr>
        <w:drawing>
          <wp:inline distT="0" distB="0" distL="0" distR="0" wp14:anchorId="471A3225" wp14:editId="7E6EF54D">
            <wp:extent cx="3716020" cy="2323750"/>
            <wp:effectExtent l="0" t="0" r="0" b="635"/>
            <wp:docPr id="1318427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2732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6930" cy="233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6840" w:rsidRPr="000A6840">
        <w:rPr>
          <w:noProof/>
        </w:rPr>
        <w:drawing>
          <wp:inline distT="0" distB="0" distL="0" distR="0" wp14:anchorId="02D64222" wp14:editId="4DE5D279">
            <wp:extent cx="3976382" cy="2348667"/>
            <wp:effectExtent l="0" t="0" r="5080" b="0"/>
            <wp:docPr id="431024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02407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27901" cy="237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3168" w:rsidRPr="00293168">
        <w:rPr>
          <w:noProof/>
        </w:rPr>
        <w:lastRenderedPageBreak/>
        <w:drawing>
          <wp:inline distT="0" distB="0" distL="0" distR="0" wp14:anchorId="392E4C06" wp14:editId="2E25A34E">
            <wp:extent cx="2734310" cy="2297594"/>
            <wp:effectExtent l="0" t="0" r="8890" b="7620"/>
            <wp:docPr id="1602322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227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66010" cy="232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E4DB" w14:textId="371F6ACA" w:rsidR="0092776B" w:rsidRDefault="0068540D">
      <w:r w:rsidRPr="0068540D">
        <w:rPr>
          <w:noProof/>
        </w:rPr>
        <w:drawing>
          <wp:inline distT="0" distB="0" distL="0" distR="0" wp14:anchorId="36683AD5" wp14:editId="6C50F2D9">
            <wp:extent cx="5219700" cy="1908175"/>
            <wp:effectExtent l="0" t="0" r="0" b="0"/>
            <wp:docPr id="106409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09990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27285" cy="191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E86" w:rsidRPr="005A3E86">
        <w:rPr>
          <w:noProof/>
        </w:rPr>
        <w:drawing>
          <wp:inline distT="0" distB="0" distL="0" distR="0" wp14:anchorId="4B509A41" wp14:editId="60F1B954">
            <wp:extent cx="5162550" cy="1844675"/>
            <wp:effectExtent l="0" t="0" r="0" b="3175"/>
            <wp:docPr id="1711719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719038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92067" cy="185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A690" w14:textId="59CE7B15" w:rsidR="005A3E86" w:rsidRDefault="00D77E63">
      <w:r w:rsidRPr="00D77E63">
        <w:rPr>
          <w:noProof/>
        </w:rPr>
        <w:lastRenderedPageBreak/>
        <w:drawing>
          <wp:inline distT="0" distB="0" distL="0" distR="0" wp14:anchorId="6A5AFAB0" wp14:editId="424E39E6">
            <wp:extent cx="5162550" cy="2346960"/>
            <wp:effectExtent l="0" t="0" r="0" b="0"/>
            <wp:docPr id="93414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1450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62999" cy="234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1301" w:rsidRPr="00D11301">
        <w:rPr>
          <w:noProof/>
        </w:rPr>
        <w:drawing>
          <wp:inline distT="0" distB="0" distL="0" distR="0" wp14:anchorId="6154BD87" wp14:editId="66C9A20A">
            <wp:extent cx="5168900" cy="2323465"/>
            <wp:effectExtent l="0" t="0" r="0" b="635"/>
            <wp:docPr id="1063608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60895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180644" cy="232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A7AF" w14:textId="77777777" w:rsidR="00B55B36" w:rsidRDefault="00B55B36"/>
    <w:p w14:paraId="06A244FE" w14:textId="77777777" w:rsidR="00B55B36" w:rsidRDefault="00B55B36"/>
    <w:p w14:paraId="408A108E" w14:textId="5A2AED21" w:rsidR="00B55B36" w:rsidRDefault="00B55B36">
      <w:r w:rsidRPr="00B55B36">
        <w:rPr>
          <w:noProof/>
        </w:rPr>
        <w:lastRenderedPageBreak/>
        <w:drawing>
          <wp:inline distT="0" distB="0" distL="0" distR="0" wp14:anchorId="24C8A629" wp14:editId="1FEE10F4">
            <wp:extent cx="5387340" cy="1619250"/>
            <wp:effectExtent l="0" t="0" r="3810" b="0"/>
            <wp:docPr id="1902720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72063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87809" cy="16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2E4C" w:rsidRPr="000A2E4C">
        <w:rPr>
          <w:noProof/>
        </w:rPr>
        <w:drawing>
          <wp:inline distT="0" distB="0" distL="0" distR="0" wp14:anchorId="3BD7FBAE" wp14:editId="2C734F2F">
            <wp:extent cx="5048250" cy="1670050"/>
            <wp:effectExtent l="0" t="0" r="0" b="6350"/>
            <wp:docPr id="1259499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9981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705" cy="167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F6D0" w14:textId="180FE78C" w:rsidR="00BD2A38" w:rsidRDefault="004D4A8C">
      <w:r w:rsidRPr="004D4A8C">
        <w:rPr>
          <w:noProof/>
        </w:rPr>
        <w:lastRenderedPageBreak/>
        <w:drawing>
          <wp:inline distT="0" distB="0" distL="0" distR="0" wp14:anchorId="00496673" wp14:editId="39A8FFA7">
            <wp:extent cx="3244850" cy="1727200"/>
            <wp:effectExtent l="0" t="0" r="0" b="6350"/>
            <wp:docPr id="1858947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94713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45134" cy="172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A28" w:rsidRPr="00F10A28">
        <w:rPr>
          <w:noProof/>
        </w:rPr>
        <w:drawing>
          <wp:inline distT="0" distB="0" distL="0" distR="0" wp14:anchorId="6250EA66" wp14:editId="37FD26C6">
            <wp:extent cx="2667000" cy="1739900"/>
            <wp:effectExtent l="0" t="0" r="0" b="6350"/>
            <wp:docPr id="1011238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3828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A28" w:rsidRPr="00F10A28">
        <w:rPr>
          <w:noProof/>
        </w:rPr>
        <w:drawing>
          <wp:inline distT="0" distB="0" distL="0" distR="0" wp14:anchorId="3532B762" wp14:editId="25AE65EB">
            <wp:extent cx="4394200" cy="1765300"/>
            <wp:effectExtent l="0" t="0" r="6350" b="6350"/>
            <wp:docPr id="108933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33663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94586" cy="176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EFFD" w14:textId="25C08237" w:rsidR="00F10A28" w:rsidRDefault="00F10A28">
      <w:r w:rsidRPr="00F10A28">
        <w:rPr>
          <w:noProof/>
        </w:rPr>
        <w:drawing>
          <wp:inline distT="0" distB="0" distL="0" distR="0" wp14:anchorId="49AA9B23" wp14:editId="04A6FCB5">
            <wp:extent cx="3524250" cy="2241550"/>
            <wp:effectExtent l="0" t="0" r="0" b="6350"/>
            <wp:docPr id="1641423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2315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24567" cy="224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0A28">
        <w:rPr>
          <w:noProof/>
        </w:rPr>
        <w:drawing>
          <wp:inline distT="0" distB="0" distL="0" distR="0" wp14:anchorId="65503100" wp14:editId="211FBD18">
            <wp:extent cx="3308350" cy="2235200"/>
            <wp:effectExtent l="0" t="0" r="6350" b="0"/>
            <wp:docPr id="154278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78228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08642" cy="223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94F95" w14:textId="0FF0D1FB" w:rsidR="00AC56CE" w:rsidRDefault="00AC56CE">
      <w:r w:rsidRPr="00AC56CE">
        <w:lastRenderedPageBreak/>
        <w:drawing>
          <wp:inline distT="0" distB="0" distL="0" distR="0" wp14:anchorId="24B433FF" wp14:editId="0BDA4F7B">
            <wp:extent cx="9777730" cy="5382260"/>
            <wp:effectExtent l="0" t="0" r="0" b="8890"/>
            <wp:docPr id="1083765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76572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977773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CFA47" w14:textId="2FE94BEA" w:rsidR="00AC56CE" w:rsidRDefault="00AC56CE">
      <w:r w:rsidRPr="00AC56CE">
        <w:lastRenderedPageBreak/>
        <w:drawing>
          <wp:inline distT="0" distB="0" distL="0" distR="0" wp14:anchorId="24122DE5" wp14:editId="68777485">
            <wp:extent cx="8230313" cy="4587638"/>
            <wp:effectExtent l="0" t="0" r="0" b="3810"/>
            <wp:docPr id="40848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868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230313" cy="458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050E0" w14:textId="558B3631" w:rsidR="0064351D" w:rsidRDefault="0064351D">
      <w:r w:rsidRPr="0064351D">
        <w:lastRenderedPageBreak/>
        <w:drawing>
          <wp:inline distT="0" distB="0" distL="0" distR="0" wp14:anchorId="58AAE73E" wp14:editId="2F760F83">
            <wp:extent cx="8436071" cy="4633362"/>
            <wp:effectExtent l="0" t="0" r="3175" b="0"/>
            <wp:docPr id="720910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1094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8436071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E19AC" w14:textId="77777777" w:rsidR="0064351D" w:rsidRDefault="0064351D"/>
    <w:p w14:paraId="172D7FCA" w14:textId="77777777" w:rsidR="00AC56CE" w:rsidRDefault="00AC56CE"/>
    <w:sectPr w:rsidR="00AC56CE" w:rsidSect="00D3018A">
      <w:pgSz w:w="16838" w:h="11906" w:orient="landscape"/>
      <w:pgMar w:top="720" w:right="720" w:bottom="720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62453B"/>
    <w:multiLevelType w:val="multilevel"/>
    <w:tmpl w:val="5096F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F55D7C"/>
    <w:multiLevelType w:val="multilevel"/>
    <w:tmpl w:val="2B78F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667AF9"/>
    <w:multiLevelType w:val="multilevel"/>
    <w:tmpl w:val="F5BCF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34D19F5"/>
    <w:multiLevelType w:val="multilevel"/>
    <w:tmpl w:val="0D885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454039"/>
    <w:multiLevelType w:val="multilevel"/>
    <w:tmpl w:val="3DC86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310E3E"/>
    <w:multiLevelType w:val="multilevel"/>
    <w:tmpl w:val="3F4EE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B602D3"/>
    <w:multiLevelType w:val="multilevel"/>
    <w:tmpl w:val="0584E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B16520"/>
    <w:multiLevelType w:val="multilevel"/>
    <w:tmpl w:val="A7945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A019A5"/>
    <w:multiLevelType w:val="multilevel"/>
    <w:tmpl w:val="2DBE2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2965FCB"/>
    <w:multiLevelType w:val="multilevel"/>
    <w:tmpl w:val="8CF2BA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7753941"/>
    <w:multiLevelType w:val="multilevel"/>
    <w:tmpl w:val="7BD4D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7946504"/>
    <w:multiLevelType w:val="multilevel"/>
    <w:tmpl w:val="23444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532794"/>
    <w:multiLevelType w:val="multilevel"/>
    <w:tmpl w:val="49E2D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8202C3F"/>
    <w:multiLevelType w:val="multilevel"/>
    <w:tmpl w:val="341207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6A1547"/>
    <w:multiLevelType w:val="multilevel"/>
    <w:tmpl w:val="E62E3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E4D2D6D"/>
    <w:multiLevelType w:val="multilevel"/>
    <w:tmpl w:val="DB4A6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47A1F40"/>
    <w:multiLevelType w:val="multilevel"/>
    <w:tmpl w:val="27509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C44468F"/>
    <w:multiLevelType w:val="multilevel"/>
    <w:tmpl w:val="19403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902591"/>
    <w:multiLevelType w:val="multilevel"/>
    <w:tmpl w:val="D7182D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292174E"/>
    <w:multiLevelType w:val="multilevel"/>
    <w:tmpl w:val="9A6C8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6433717"/>
    <w:multiLevelType w:val="multilevel"/>
    <w:tmpl w:val="7A4AD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25224D"/>
    <w:multiLevelType w:val="multilevel"/>
    <w:tmpl w:val="2D928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9477972"/>
    <w:multiLevelType w:val="multilevel"/>
    <w:tmpl w:val="A844D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E530BD1"/>
    <w:multiLevelType w:val="multilevel"/>
    <w:tmpl w:val="1B388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19810016">
    <w:abstractNumId w:val="11"/>
  </w:num>
  <w:num w:numId="2" w16cid:durableId="1704213000">
    <w:abstractNumId w:val="23"/>
  </w:num>
  <w:num w:numId="3" w16cid:durableId="1548100317">
    <w:abstractNumId w:val="22"/>
  </w:num>
  <w:num w:numId="4" w16cid:durableId="963535668">
    <w:abstractNumId w:val="10"/>
  </w:num>
  <w:num w:numId="5" w16cid:durableId="428887591">
    <w:abstractNumId w:val="20"/>
  </w:num>
  <w:num w:numId="6" w16cid:durableId="819079799">
    <w:abstractNumId w:val="19"/>
  </w:num>
  <w:num w:numId="7" w16cid:durableId="2126927207">
    <w:abstractNumId w:val="8"/>
  </w:num>
  <w:num w:numId="8" w16cid:durableId="939721893">
    <w:abstractNumId w:val="0"/>
  </w:num>
  <w:num w:numId="9" w16cid:durableId="1951546755">
    <w:abstractNumId w:val="4"/>
  </w:num>
  <w:num w:numId="10" w16cid:durableId="1836412869">
    <w:abstractNumId w:val="3"/>
  </w:num>
  <w:num w:numId="11" w16cid:durableId="1498575457">
    <w:abstractNumId w:val="5"/>
  </w:num>
  <w:num w:numId="12" w16cid:durableId="198393351">
    <w:abstractNumId w:val="7"/>
  </w:num>
  <w:num w:numId="13" w16cid:durableId="1918130859">
    <w:abstractNumId w:val="16"/>
  </w:num>
  <w:num w:numId="14" w16cid:durableId="781344226">
    <w:abstractNumId w:val="21"/>
  </w:num>
  <w:num w:numId="15" w16cid:durableId="1382099169">
    <w:abstractNumId w:val="2"/>
  </w:num>
  <w:num w:numId="16" w16cid:durableId="314533682">
    <w:abstractNumId w:val="9"/>
  </w:num>
  <w:num w:numId="17" w16cid:durableId="737745186">
    <w:abstractNumId w:val="1"/>
  </w:num>
  <w:num w:numId="18" w16cid:durableId="1312636754">
    <w:abstractNumId w:val="15"/>
  </w:num>
  <w:num w:numId="19" w16cid:durableId="1470316460">
    <w:abstractNumId w:val="13"/>
  </w:num>
  <w:num w:numId="20" w16cid:durableId="1018578128">
    <w:abstractNumId w:val="17"/>
  </w:num>
  <w:num w:numId="21" w16cid:durableId="35814277">
    <w:abstractNumId w:val="12"/>
  </w:num>
  <w:num w:numId="22" w16cid:durableId="1165391599">
    <w:abstractNumId w:val="18"/>
  </w:num>
  <w:num w:numId="23" w16cid:durableId="902837985">
    <w:abstractNumId w:val="6"/>
  </w:num>
  <w:num w:numId="24" w16cid:durableId="126742297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698D"/>
    <w:rsid w:val="000456AB"/>
    <w:rsid w:val="000A2E4C"/>
    <w:rsid w:val="000A6840"/>
    <w:rsid w:val="000D06A2"/>
    <w:rsid w:val="000D46E8"/>
    <w:rsid w:val="001033AD"/>
    <w:rsid w:val="00140AA0"/>
    <w:rsid w:val="001607ED"/>
    <w:rsid w:val="00183053"/>
    <w:rsid w:val="001C647C"/>
    <w:rsid w:val="00211BCF"/>
    <w:rsid w:val="002232A7"/>
    <w:rsid w:val="00230C2B"/>
    <w:rsid w:val="00270B49"/>
    <w:rsid w:val="00287C11"/>
    <w:rsid w:val="0029026C"/>
    <w:rsid w:val="00293168"/>
    <w:rsid w:val="002C4AFD"/>
    <w:rsid w:val="002D4DF2"/>
    <w:rsid w:val="003920A3"/>
    <w:rsid w:val="003B52C0"/>
    <w:rsid w:val="003D0BDF"/>
    <w:rsid w:val="00434DD1"/>
    <w:rsid w:val="0045314C"/>
    <w:rsid w:val="00453A74"/>
    <w:rsid w:val="004D4A8C"/>
    <w:rsid w:val="004E3AC0"/>
    <w:rsid w:val="00523F33"/>
    <w:rsid w:val="0056100D"/>
    <w:rsid w:val="005A3E86"/>
    <w:rsid w:val="005B1133"/>
    <w:rsid w:val="005B1250"/>
    <w:rsid w:val="005E1C06"/>
    <w:rsid w:val="005F4377"/>
    <w:rsid w:val="00610A14"/>
    <w:rsid w:val="0062696C"/>
    <w:rsid w:val="0063203C"/>
    <w:rsid w:val="0064351D"/>
    <w:rsid w:val="00663FDE"/>
    <w:rsid w:val="00675C53"/>
    <w:rsid w:val="0068540D"/>
    <w:rsid w:val="006B0253"/>
    <w:rsid w:val="006E0D83"/>
    <w:rsid w:val="00701863"/>
    <w:rsid w:val="00722B2E"/>
    <w:rsid w:val="00723E9A"/>
    <w:rsid w:val="00752911"/>
    <w:rsid w:val="00767C99"/>
    <w:rsid w:val="00780933"/>
    <w:rsid w:val="007F6569"/>
    <w:rsid w:val="00815F40"/>
    <w:rsid w:val="00883B79"/>
    <w:rsid w:val="00894D65"/>
    <w:rsid w:val="009173DF"/>
    <w:rsid w:val="009267EF"/>
    <w:rsid w:val="0092776B"/>
    <w:rsid w:val="0094358E"/>
    <w:rsid w:val="009C20FD"/>
    <w:rsid w:val="00A34E43"/>
    <w:rsid w:val="00A74485"/>
    <w:rsid w:val="00AA25FB"/>
    <w:rsid w:val="00AC447F"/>
    <w:rsid w:val="00AC56CE"/>
    <w:rsid w:val="00AC639A"/>
    <w:rsid w:val="00AD400A"/>
    <w:rsid w:val="00AF6CC2"/>
    <w:rsid w:val="00B2159F"/>
    <w:rsid w:val="00B22B42"/>
    <w:rsid w:val="00B24640"/>
    <w:rsid w:val="00B55B36"/>
    <w:rsid w:val="00BD2A38"/>
    <w:rsid w:val="00BE0920"/>
    <w:rsid w:val="00C17F09"/>
    <w:rsid w:val="00C56A5E"/>
    <w:rsid w:val="00C6327F"/>
    <w:rsid w:val="00CB1D98"/>
    <w:rsid w:val="00CD0210"/>
    <w:rsid w:val="00D012A7"/>
    <w:rsid w:val="00D10BCC"/>
    <w:rsid w:val="00D11301"/>
    <w:rsid w:val="00D3018A"/>
    <w:rsid w:val="00D77E63"/>
    <w:rsid w:val="00DB3127"/>
    <w:rsid w:val="00DF4761"/>
    <w:rsid w:val="00E247F7"/>
    <w:rsid w:val="00E813C5"/>
    <w:rsid w:val="00E971CE"/>
    <w:rsid w:val="00EB0D33"/>
    <w:rsid w:val="00EE2C27"/>
    <w:rsid w:val="00EE5E50"/>
    <w:rsid w:val="00F07F94"/>
    <w:rsid w:val="00F10A28"/>
    <w:rsid w:val="00F730E1"/>
    <w:rsid w:val="00FA698D"/>
    <w:rsid w:val="00FB0168"/>
    <w:rsid w:val="00FC518F"/>
    <w:rsid w:val="00FD4193"/>
    <w:rsid w:val="00FE2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1F4C54"/>
  <w15:chartTrackingRefBased/>
  <w15:docId w15:val="{A86D1D53-2245-4ECB-AF1E-2F9BC47FC0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A698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698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A698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A698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A698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A698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A698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A698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A698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A698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A698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A698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A698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A698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A698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A698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A698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A698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A698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A698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A698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A698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A698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A698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A698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A698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A698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A698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A698D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56100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Strong">
    <w:name w:val="Strong"/>
    <w:basedOn w:val="DefaultParagraphFont"/>
    <w:uiPriority w:val="22"/>
    <w:qFormat/>
    <w:rsid w:val="00B2159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6023</TotalTime>
  <Pages>64</Pages>
  <Words>967</Words>
  <Characters>5515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Ananya Nair</dc:creator>
  <cp:keywords/>
  <dc:description/>
  <cp:lastModifiedBy>Ananya Nair</cp:lastModifiedBy>
  <cp:revision>70</cp:revision>
  <dcterms:created xsi:type="dcterms:W3CDTF">2025-12-29T23:45:00Z</dcterms:created>
  <dcterms:modified xsi:type="dcterms:W3CDTF">2026-02-12T21:32:00Z</dcterms:modified>
</cp:coreProperties>
</file>